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BF" w:rsidRDefault="00CC59BF"/>
    <w:p w:rsidR="004B5A13" w:rsidRDefault="004B5A13">
      <w:pPr>
        <w:rPr>
          <w:b/>
          <w:i/>
        </w:rPr>
      </w:pPr>
    </w:p>
    <w:p w:rsidR="004B5A13" w:rsidRDefault="004B5A13">
      <w:pPr>
        <w:rPr>
          <w:b/>
          <w:i/>
        </w:rPr>
      </w:pPr>
    </w:p>
    <w:p w:rsidR="002F3815" w:rsidRPr="00FB6DDA" w:rsidRDefault="00FB6DDA">
      <w:pPr>
        <w:rPr>
          <w:b/>
          <w:i/>
        </w:rPr>
      </w:pPr>
      <w:r w:rsidRPr="00FB6DDA">
        <w:rPr>
          <w:b/>
          <w:i/>
        </w:rPr>
        <w:t xml:space="preserve">Please Note – the </w:t>
      </w:r>
      <w:proofErr w:type="gramStart"/>
      <w:r w:rsidRPr="00FB6DDA">
        <w:rPr>
          <w:b/>
          <w:i/>
        </w:rPr>
        <w:t>URL</w:t>
      </w:r>
      <w:r w:rsidR="004B5A13">
        <w:rPr>
          <w:b/>
          <w:i/>
        </w:rPr>
        <w:t xml:space="preserve">s </w:t>
      </w:r>
      <w:r w:rsidRPr="00FB6DDA">
        <w:rPr>
          <w:b/>
          <w:i/>
        </w:rPr>
        <w:t xml:space="preserve"> ha</w:t>
      </w:r>
      <w:r w:rsidR="004B5A13">
        <w:rPr>
          <w:b/>
          <w:i/>
        </w:rPr>
        <w:t>ve</w:t>
      </w:r>
      <w:proofErr w:type="gramEnd"/>
      <w:r w:rsidRPr="00FB6DDA">
        <w:rPr>
          <w:b/>
          <w:i/>
        </w:rPr>
        <w:t xml:space="preserve"> to be typed in </w:t>
      </w:r>
      <w:r w:rsidRPr="00FB6DDA">
        <w:rPr>
          <w:b/>
          <w:i/>
          <w:u w:val="single"/>
        </w:rPr>
        <w:t xml:space="preserve">EXACTLY </w:t>
      </w:r>
      <w:r w:rsidRPr="00FB6DDA">
        <w:rPr>
          <w:b/>
          <w:i/>
        </w:rPr>
        <w:t xml:space="preserve"> as written below</w:t>
      </w:r>
      <w:r w:rsidR="004B5A13">
        <w:rPr>
          <w:b/>
          <w:i/>
        </w:rPr>
        <w:t>.</w:t>
      </w:r>
    </w:p>
    <w:p w:rsidR="002F3815" w:rsidRDefault="002F3815"/>
    <w:p w:rsidR="00CC59BF" w:rsidRDefault="006D300C">
      <w:r>
        <w:t xml:space="preserve">!)  View the video below   -   </w:t>
      </w:r>
      <w:r>
        <w:rPr>
          <w:b/>
          <w:sz w:val="28"/>
          <w:szCs w:val="28"/>
        </w:rPr>
        <w:t>S</w:t>
      </w:r>
      <w:r w:rsidRPr="006D300C">
        <w:rPr>
          <w:b/>
          <w:sz w:val="28"/>
          <w:szCs w:val="28"/>
        </w:rPr>
        <w:t>tatic discharge damage</w:t>
      </w:r>
    </w:p>
    <w:p w:rsidR="00A623F1" w:rsidRDefault="00C80510">
      <w:hyperlink r:id="rId6" w:history="1">
        <w:r w:rsidR="00CC59BF" w:rsidRPr="00CC59BF">
          <w:rPr>
            <w:rStyle w:val="Hyperlink"/>
          </w:rPr>
          <w:t>http://www.youtube.com/watch?v=B91Wcd6I-3o&amp;feature=related</w:t>
        </w:r>
      </w:hyperlink>
      <w:r w:rsidR="00CC59BF">
        <w:t xml:space="preserve">    </w:t>
      </w:r>
    </w:p>
    <w:p w:rsidR="00CC59BF" w:rsidRDefault="00CC59BF"/>
    <w:p w:rsidR="00FC4052" w:rsidRDefault="00FC4052"/>
    <w:p w:rsidR="00FC4052" w:rsidRDefault="00FC4052"/>
    <w:p w:rsidR="00CC59BF" w:rsidRPr="006D300C" w:rsidRDefault="006D300C">
      <w:pPr>
        <w:rPr>
          <w:b/>
        </w:rPr>
      </w:pPr>
      <w:r>
        <w:t xml:space="preserve">2)   View the u tube videos - </w:t>
      </w:r>
      <w:r w:rsidRPr="006D300C">
        <w:rPr>
          <w:b/>
          <w:sz w:val="24"/>
          <w:szCs w:val="24"/>
        </w:rPr>
        <w:t>Shocking Truth Parts 1, 2, 3, and 4</w:t>
      </w:r>
    </w:p>
    <w:p w:rsidR="00CC59BF" w:rsidRDefault="00C80510">
      <w:hyperlink r:id="rId7" w:history="1">
        <w:r w:rsidR="00CC59BF" w:rsidRPr="00CC59BF">
          <w:rPr>
            <w:rStyle w:val="Hyperlink"/>
          </w:rPr>
          <w:t>http://www.youtube.com/watch?v=dAUrzM4kJhY&amp;feature=related</w:t>
        </w:r>
      </w:hyperlink>
      <w:r w:rsidR="00CC59BF">
        <w:t xml:space="preserve">     Shocking </w:t>
      </w:r>
      <w:proofErr w:type="gramStart"/>
      <w:r w:rsidR="00CC59BF">
        <w:t>truth  pt1</w:t>
      </w:r>
      <w:proofErr w:type="gramEnd"/>
    </w:p>
    <w:p w:rsidR="00CC59BF" w:rsidRDefault="00CC59BF"/>
    <w:p w:rsidR="00CC59BF" w:rsidRDefault="00C80510">
      <w:hyperlink r:id="rId8" w:history="1">
        <w:r w:rsidR="00CC59BF" w:rsidRPr="00CC59BF">
          <w:rPr>
            <w:rStyle w:val="Hyperlink"/>
          </w:rPr>
          <w:t>http://www.youtube.com/watch?v=BmpBell7yhY&amp;feature=related</w:t>
        </w:r>
      </w:hyperlink>
      <w:r w:rsidR="00CC59BF">
        <w:t xml:space="preserve">       Shocking </w:t>
      </w:r>
      <w:proofErr w:type="gramStart"/>
      <w:r w:rsidR="00CC59BF">
        <w:t>truth  pt</w:t>
      </w:r>
      <w:proofErr w:type="gramEnd"/>
      <w:r w:rsidR="00CC59BF">
        <w:t xml:space="preserve"> 2</w:t>
      </w:r>
    </w:p>
    <w:p w:rsidR="00CC59BF" w:rsidRDefault="00CC59BF"/>
    <w:p w:rsidR="00CC59BF" w:rsidRDefault="00C80510">
      <w:hyperlink r:id="rId9" w:history="1">
        <w:r w:rsidR="00CC59BF" w:rsidRPr="00CC59BF">
          <w:rPr>
            <w:rStyle w:val="Hyperlink"/>
          </w:rPr>
          <w:t>http://www.youtube.com/watch?v=mvJcfPXayAA&amp;feature=related</w:t>
        </w:r>
      </w:hyperlink>
      <w:r w:rsidR="00CC59BF">
        <w:t xml:space="preserve">       Shocking truth pt 3</w:t>
      </w:r>
    </w:p>
    <w:p w:rsidR="00CC59BF" w:rsidRDefault="00CC59BF"/>
    <w:p w:rsidR="00CC59BF" w:rsidRDefault="00C80510">
      <w:hyperlink r:id="rId10" w:history="1">
        <w:r w:rsidR="00CC59BF" w:rsidRPr="00CC59BF">
          <w:rPr>
            <w:rStyle w:val="Hyperlink"/>
          </w:rPr>
          <w:t>http://www.youtube.com/watch?v=1kO5QoQcQ24&amp;feature=related</w:t>
        </w:r>
      </w:hyperlink>
      <w:r w:rsidR="00CC59BF">
        <w:t xml:space="preserve">       Shocking truth pt 4</w:t>
      </w:r>
    </w:p>
    <w:p w:rsidR="00CC59BF" w:rsidRDefault="00CC59BF"/>
    <w:p w:rsidR="00CC59BF" w:rsidRDefault="00CC59BF"/>
    <w:p w:rsidR="00CC59BF" w:rsidRDefault="00CC59BF"/>
    <w:p w:rsidR="00CC59BF" w:rsidRDefault="006D300C">
      <w:r>
        <w:t xml:space="preserve">3)      </w:t>
      </w:r>
      <w:r w:rsidR="00CC59BF" w:rsidRPr="006D300C">
        <w:rPr>
          <w:sz w:val="28"/>
          <w:szCs w:val="28"/>
          <w:u w:val="single"/>
        </w:rPr>
        <w:t xml:space="preserve">Cisco </w:t>
      </w:r>
      <w:r w:rsidRPr="006D300C">
        <w:rPr>
          <w:sz w:val="28"/>
          <w:szCs w:val="28"/>
          <w:u w:val="single"/>
        </w:rPr>
        <w:t xml:space="preserve">ESD </w:t>
      </w:r>
      <w:r w:rsidR="00CC59BF" w:rsidRPr="006D300C">
        <w:rPr>
          <w:sz w:val="28"/>
          <w:szCs w:val="28"/>
          <w:u w:val="single"/>
        </w:rPr>
        <w:t xml:space="preserve">training </w:t>
      </w:r>
      <w:r w:rsidR="00FC4052" w:rsidRPr="006D300C">
        <w:rPr>
          <w:sz w:val="28"/>
          <w:szCs w:val="28"/>
          <w:u w:val="single"/>
        </w:rPr>
        <w:t>course</w:t>
      </w:r>
      <w:r w:rsidR="00FC4052">
        <w:t xml:space="preserve"> </w:t>
      </w:r>
      <w:r w:rsidR="00CC59BF">
        <w:t xml:space="preserve"> </w:t>
      </w:r>
      <w:r>
        <w:t xml:space="preserve"> </w:t>
      </w:r>
      <w:proofErr w:type="gramStart"/>
      <w:r w:rsidR="00CC59BF">
        <w:t xml:space="preserve">– </w:t>
      </w:r>
      <w:r>
        <w:t xml:space="preserve"> </w:t>
      </w:r>
      <w:r w:rsidR="00CC59BF">
        <w:t>ESD</w:t>
      </w:r>
      <w:proofErr w:type="gramEnd"/>
      <w:r w:rsidR="00CC59BF">
        <w:t xml:space="preserve"> Prevention   </w:t>
      </w:r>
    </w:p>
    <w:p w:rsidR="006D300C" w:rsidRDefault="006D300C"/>
    <w:p w:rsidR="00FC4052" w:rsidRDefault="00C80510">
      <w:hyperlink r:id="rId11" w:history="1">
        <w:r w:rsidR="00CC59BF" w:rsidRPr="00CC59BF">
          <w:rPr>
            <w:rStyle w:val="Hyperlink"/>
          </w:rPr>
          <w:t xml:space="preserve">   http://www.cisco.com/web/learning/le31/esd/WelcomeP.html</w:t>
        </w:r>
      </w:hyperlink>
    </w:p>
    <w:p w:rsidR="00FC4052" w:rsidRDefault="00FC4052"/>
    <w:p w:rsidR="00CC59BF" w:rsidRDefault="00CC59BF"/>
    <w:p w:rsidR="00CC59BF" w:rsidRDefault="00CC59BF"/>
    <w:p w:rsidR="00CC59BF" w:rsidRDefault="00CC59BF"/>
    <w:p w:rsidR="00CC59BF" w:rsidRDefault="00CC59BF"/>
    <w:p w:rsidR="00CC59BF" w:rsidRDefault="00CC59BF"/>
    <w:sectPr w:rsidR="00CC59BF" w:rsidSect="00A623F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DDA" w:rsidRDefault="00FB6DDA" w:rsidP="00CC59BF">
      <w:pPr>
        <w:spacing w:after="0"/>
      </w:pPr>
      <w:r>
        <w:separator/>
      </w:r>
    </w:p>
  </w:endnote>
  <w:endnote w:type="continuationSeparator" w:id="0">
    <w:p w:rsidR="00FB6DDA" w:rsidRDefault="00FB6DDA" w:rsidP="00CC59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DA" w:rsidRPr="00AE5EE8" w:rsidRDefault="00FB6DDA" w:rsidP="00AE5EE8">
    <w:pPr>
      <w:pStyle w:val="Footer"/>
      <w:rPr>
        <w:sz w:val="16"/>
        <w:szCs w:val="16"/>
      </w:rPr>
    </w:pPr>
    <w:fldSimple w:instr=" FILENAME  \p  \* MERGEFORMAT ">
      <w:r w:rsidR="004B5A13">
        <w:rPr>
          <w:noProof/>
          <w:sz w:val="16"/>
          <w:szCs w:val="16"/>
        </w:rPr>
        <w:t>N:\BusUnits\Electronic Servicing\30907\Stage 1\E001 O H S &amp; E034\ESD Awareness and Prevention.docx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DDA" w:rsidRDefault="00FB6DDA" w:rsidP="00CC59BF">
      <w:pPr>
        <w:spacing w:after="0"/>
      </w:pPr>
      <w:r>
        <w:separator/>
      </w:r>
    </w:p>
  </w:footnote>
  <w:footnote w:type="continuationSeparator" w:id="0">
    <w:p w:rsidR="00FB6DDA" w:rsidRDefault="00FB6DDA" w:rsidP="00CC59B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DA" w:rsidRPr="00CC59BF" w:rsidRDefault="00FB6DDA" w:rsidP="00CC59BF">
    <w:pPr>
      <w:pStyle w:val="Header"/>
      <w:jc w:val="center"/>
      <w:rPr>
        <w:sz w:val="36"/>
        <w:szCs w:val="36"/>
        <w:lang w:val="en-US"/>
      </w:rPr>
    </w:pPr>
    <w:r w:rsidRPr="00CC59BF">
      <w:rPr>
        <w:sz w:val="36"/>
        <w:szCs w:val="36"/>
        <w:lang w:val="en-US"/>
      </w:rPr>
      <w:t>ESD Awareness and Prevention</w:t>
    </w:r>
    <w:r>
      <w:rPr>
        <w:sz w:val="36"/>
        <w:szCs w:val="36"/>
        <w:lang w:val="en-US"/>
      </w:rPr>
      <w:t xml:space="preserve"> </w:t>
    </w:r>
    <w:proofErr w:type="gramStart"/>
    <w:r>
      <w:rPr>
        <w:sz w:val="36"/>
        <w:szCs w:val="36"/>
        <w:lang w:val="en-US"/>
      </w:rPr>
      <w:t>-  E034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9BF"/>
    <w:rsid w:val="00174C6A"/>
    <w:rsid w:val="001E64A9"/>
    <w:rsid w:val="002F3815"/>
    <w:rsid w:val="004B5A13"/>
    <w:rsid w:val="006D300C"/>
    <w:rsid w:val="007F5969"/>
    <w:rsid w:val="0085215E"/>
    <w:rsid w:val="008C3322"/>
    <w:rsid w:val="00A623F1"/>
    <w:rsid w:val="00AE5EE8"/>
    <w:rsid w:val="00C80510"/>
    <w:rsid w:val="00CC59BF"/>
    <w:rsid w:val="00E0449F"/>
    <w:rsid w:val="00FB6DDA"/>
    <w:rsid w:val="00FC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969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9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59B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C59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9BF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CC59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9BF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mpBell7yhY&amp;feature=related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dAUrzM4kJhY&amp;feature=related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B91Wcd6I-3o&amp;feature=related" TargetMode="External"/><Relationship Id="rId11" Type="http://schemas.openxmlformats.org/officeDocument/2006/relationships/hyperlink" Target="%20%20%20http:/www.cisco.com/web/learning/le31/esd/WelcomeP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1kO5QoQcQ24&amp;feature=relate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outube.com/watch?v=mvJcfPXayAA&amp;feature=relat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TAFE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wilsod</dc:creator>
  <cp:keywords/>
  <dc:description/>
  <cp:lastModifiedBy>wilsod</cp:lastModifiedBy>
  <cp:revision>7</cp:revision>
  <cp:lastPrinted>2011-11-02T01:23:00Z</cp:lastPrinted>
  <dcterms:created xsi:type="dcterms:W3CDTF">2011-06-20T03:13:00Z</dcterms:created>
  <dcterms:modified xsi:type="dcterms:W3CDTF">2011-11-02T01:24:00Z</dcterms:modified>
</cp:coreProperties>
</file>