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A6775" w14:textId="77777777" w:rsidR="003104BF" w:rsidRDefault="003104BF" w:rsidP="003104BF">
      <w:pPr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Warning</w:t>
      </w:r>
    </w:p>
    <w:p w14:paraId="74EFC4A6" w14:textId="77777777" w:rsidR="003104BF" w:rsidRDefault="003104BF" w:rsidP="003104BF">
      <w:pPr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             Contains</w:t>
      </w:r>
    </w:p>
    <w:p w14:paraId="2D5809A5" w14:textId="77777777" w:rsidR="003104BF" w:rsidRDefault="003104BF" w:rsidP="003104BF">
      <w:pPr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                            Answers</w:t>
      </w:r>
    </w:p>
    <w:p w14:paraId="2576C3CD" w14:textId="77777777" w:rsidR="003104BF" w:rsidRDefault="003104BF" w:rsidP="003104BF">
      <w:pPr>
        <w:rPr>
          <w:b/>
          <w:color w:val="FF0000"/>
          <w:sz w:val="72"/>
          <w:szCs w:val="72"/>
        </w:rPr>
      </w:pPr>
    </w:p>
    <w:p w14:paraId="5842668A" w14:textId="77777777" w:rsidR="003104BF" w:rsidRDefault="003104BF" w:rsidP="003104BF">
      <w:pPr>
        <w:rPr>
          <w:b/>
          <w:color w:val="FF0000"/>
          <w:sz w:val="72"/>
          <w:szCs w:val="72"/>
        </w:rPr>
      </w:pPr>
    </w:p>
    <w:p w14:paraId="06649886" w14:textId="77777777" w:rsidR="003104BF" w:rsidRDefault="003104BF" w:rsidP="003104BF">
      <w:pPr>
        <w:rPr>
          <w:b/>
          <w:color w:val="FF0000"/>
          <w:sz w:val="72"/>
          <w:szCs w:val="72"/>
        </w:rPr>
      </w:pPr>
    </w:p>
    <w:p w14:paraId="5C3BFEBB" w14:textId="77777777" w:rsidR="00FF6A87" w:rsidRDefault="00FF6A87" w:rsidP="002A5808"/>
    <w:tbl>
      <w:tblPr>
        <w:tblStyle w:val="TableGrid"/>
        <w:tblpPr w:leftFromText="180" w:rightFromText="180" w:vertAnchor="page" w:horzAnchor="margin" w:tblpY="1738"/>
        <w:tblW w:w="9322" w:type="dxa"/>
        <w:tblLook w:val="04A0" w:firstRow="1" w:lastRow="0" w:firstColumn="1" w:lastColumn="0" w:noHBand="0" w:noVBand="1"/>
      </w:tblPr>
      <w:tblGrid>
        <w:gridCol w:w="817"/>
        <w:gridCol w:w="3544"/>
        <w:gridCol w:w="1843"/>
        <w:gridCol w:w="3118"/>
      </w:tblGrid>
      <w:tr w:rsidR="003104BF" w14:paraId="349E82D1" w14:textId="77777777" w:rsidTr="003104BF">
        <w:trPr>
          <w:trHeight w:val="850"/>
        </w:trPr>
        <w:tc>
          <w:tcPr>
            <w:tcW w:w="817" w:type="dxa"/>
          </w:tcPr>
          <w:p w14:paraId="04A832AA" w14:textId="77777777" w:rsidR="003104BF" w:rsidRDefault="003104BF" w:rsidP="003104B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3AC585C" w14:textId="77777777" w:rsidR="003104BF" w:rsidRPr="00073697" w:rsidRDefault="003104BF" w:rsidP="00310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</w:t>
            </w:r>
          </w:p>
        </w:tc>
        <w:tc>
          <w:tcPr>
            <w:tcW w:w="1843" w:type="dxa"/>
            <w:vAlign w:val="center"/>
          </w:tcPr>
          <w:p w14:paraId="45C68887" w14:textId="77777777" w:rsidR="003104BF" w:rsidRPr="00073697" w:rsidRDefault="003104BF" w:rsidP="00310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</w:t>
            </w:r>
          </w:p>
        </w:tc>
        <w:tc>
          <w:tcPr>
            <w:tcW w:w="3118" w:type="dxa"/>
            <w:vAlign w:val="center"/>
          </w:tcPr>
          <w:p w14:paraId="6C708B57" w14:textId="77777777" w:rsidR="003104BF" w:rsidRPr="00F104B6" w:rsidRDefault="003104BF" w:rsidP="003104BF">
            <w:pPr>
              <w:jc w:val="center"/>
              <w:rPr>
                <w:sz w:val="24"/>
                <w:szCs w:val="24"/>
              </w:rPr>
            </w:pPr>
            <w:r w:rsidRPr="00F104B6">
              <w:rPr>
                <w:sz w:val="24"/>
                <w:szCs w:val="24"/>
              </w:rPr>
              <w:t>Answer</w:t>
            </w:r>
          </w:p>
        </w:tc>
      </w:tr>
      <w:tr w:rsidR="003104BF" w14:paraId="18321386" w14:textId="77777777" w:rsidTr="003104BF">
        <w:trPr>
          <w:trHeight w:val="850"/>
        </w:trPr>
        <w:tc>
          <w:tcPr>
            <w:tcW w:w="817" w:type="dxa"/>
          </w:tcPr>
          <w:p w14:paraId="400D494B" w14:textId="77777777" w:rsidR="003104BF" w:rsidRDefault="003104BF" w:rsidP="003104BF">
            <w:pPr>
              <w:rPr>
                <w:rFonts w:eastAsia="Calibri" w:cs="Times New Roman"/>
                <w:sz w:val="24"/>
                <w:szCs w:val="24"/>
              </w:rPr>
            </w:pPr>
          </w:p>
          <w:p w14:paraId="58C19305" w14:textId="77777777" w:rsidR="003104BF" w:rsidRPr="00560A20" w:rsidRDefault="003104BF" w:rsidP="003104B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1531F951" w14:textId="77777777" w:rsidR="003104BF" w:rsidRPr="00073697" w:rsidRDefault="003104BF" w:rsidP="003104BF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V=I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sub>
                </m:sSub>
              </m:oMath>
            </m:oMathPara>
          </w:p>
          <w:p w14:paraId="39364B61" w14:textId="77777777" w:rsidR="003104BF" w:rsidRPr="00073697" w:rsidRDefault="003104BF" w:rsidP="003104B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2F68F7E" w14:textId="77777777" w:rsidR="003104BF" w:rsidRPr="00A82F13" w:rsidRDefault="003104BF" w:rsidP="003104BF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 xml:space="preserve">Find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sub>
              </m:sSub>
            </m:oMath>
          </w:p>
        </w:tc>
        <w:tc>
          <w:tcPr>
            <w:tcW w:w="3118" w:type="dxa"/>
            <w:vAlign w:val="center"/>
          </w:tcPr>
          <w:p w14:paraId="77EBCB02" w14:textId="1E1C4E2C" w:rsidR="003104BF" w:rsidRPr="00410232" w:rsidRDefault="00941D9F" w:rsidP="003104BF">
            <w:pPr>
              <w:jc w:val="center"/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l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V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I</m:t>
                    </m:r>
                  </m:den>
                </m:f>
              </m:oMath>
            </m:oMathPara>
          </w:p>
          <w:p w14:paraId="2BD7FDD8" w14:textId="77777777" w:rsidR="003104BF" w:rsidRPr="002A5808" w:rsidRDefault="003104BF" w:rsidP="003104BF">
            <w:pPr>
              <w:jc w:val="center"/>
              <w:rPr>
                <w:sz w:val="24"/>
                <w:szCs w:val="24"/>
              </w:rPr>
            </w:pPr>
          </w:p>
        </w:tc>
      </w:tr>
      <w:tr w:rsidR="003104BF" w14:paraId="17D0AC9B" w14:textId="77777777" w:rsidTr="003104BF">
        <w:trPr>
          <w:trHeight w:val="850"/>
        </w:trPr>
        <w:tc>
          <w:tcPr>
            <w:tcW w:w="817" w:type="dxa"/>
          </w:tcPr>
          <w:p w14:paraId="5423BD2B" w14:textId="77777777" w:rsidR="003104BF" w:rsidRDefault="003104BF" w:rsidP="003104BF">
            <w:pPr>
              <w:rPr>
                <w:rFonts w:eastAsia="Calibri" w:cs="Times New Roman"/>
                <w:sz w:val="24"/>
                <w:szCs w:val="24"/>
              </w:rPr>
            </w:pPr>
          </w:p>
          <w:p w14:paraId="7A1CEB04" w14:textId="77777777" w:rsidR="003104BF" w:rsidRPr="00560A20" w:rsidRDefault="003104BF" w:rsidP="003104B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4270F4D6" w14:textId="77777777" w:rsidR="003104BF" w:rsidRPr="00073697" w:rsidRDefault="003104BF" w:rsidP="003104BF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C=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den>
                </m:f>
              </m:oMath>
            </m:oMathPara>
          </w:p>
          <w:p w14:paraId="026D7D4E" w14:textId="77777777" w:rsidR="003104BF" w:rsidRPr="00073697" w:rsidRDefault="003104BF" w:rsidP="003104B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D6CB85B" w14:textId="77777777" w:rsidR="003104BF" w:rsidRPr="00073697" w:rsidRDefault="003104BF" w:rsidP="00310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Q</w:t>
            </w:r>
          </w:p>
        </w:tc>
        <w:tc>
          <w:tcPr>
            <w:tcW w:w="3118" w:type="dxa"/>
            <w:vAlign w:val="center"/>
          </w:tcPr>
          <w:p w14:paraId="0EE95C8C" w14:textId="7B792EA5" w:rsidR="003104BF" w:rsidRPr="00410232" w:rsidRDefault="00410232" w:rsidP="003104BF">
            <w:pPr>
              <w:jc w:val="center"/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Q=C.V</m:t>
                </m:r>
              </m:oMath>
            </m:oMathPara>
          </w:p>
          <w:p w14:paraId="2990170A" w14:textId="77777777" w:rsidR="003104BF" w:rsidRPr="002A5808" w:rsidRDefault="003104BF" w:rsidP="003104BF">
            <w:pPr>
              <w:jc w:val="center"/>
              <w:rPr>
                <w:sz w:val="24"/>
                <w:szCs w:val="24"/>
              </w:rPr>
            </w:pPr>
          </w:p>
        </w:tc>
      </w:tr>
      <w:tr w:rsidR="003104BF" w14:paraId="6662190E" w14:textId="77777777" w:rsidTr="003104BF">
        <w:trPr>
          <w:trHeight w:val="850"/>
        </w:trPr>
        <w:tc>
          <w:tcPr>
            <w:tcW w:w="817" w:type="dxa"/>
          </w:tcPr>
          <w:p w14:paraId="3B7A8535" w14:textId="77777777" w:rsidR="003104BF" w:rsidRDefault="003104BF" w:rsidP="003104BF">
            <w:pPr>
              <w:rPr>
                <w:sz w:val="24"/>
                <w:szCs w:val="24"/>
              </w:rPr>
            </w:pPr>
          </w:p>
          <w:p w14:paraId="6655265B" w14:textId="77777777" w:rsidR="003104BF" w:rsidRDefault="003104BF" w:rsidP="00310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6BAD64AC" w14:textId="77777777" w:rsidR="003104BF" w:rsidRPr="00073697" w:rsidRDefault="003104BF" w:rsidP="00310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W=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L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2 </m:t>
                  </m:r>
                </m:sup>
              </m:sSup>
            </m:oMath>
          </w:p>
        </w:tc>
        <w:tc>
          <w:tcPr>
            <w:tcW w:w="1843" w:type="dxa"/>
            <w:vAlign w:val="center"/>
          </w:tcPr>
          <w:p w14:paraId="75FBFEBC" w14:textId="77777777" w:rsidR="003104BF" w:rsidRPr="00073697" w:rsidRDefault="003104BF" w:rsidP="00310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L</w:t>
            </w:r>
          </w:p>
        </w:tc>
        <w:tc>
          <w:tcPr>
            <w:tcW w:w="3118" w:type="dxa"/>
            <w:vAlign w:val="center"/>
          </w:tcPr>
          <w:p w14:paraId="5F6873FF" w14:textId="71BE688D" w:rsidR="003104BF" w:rsidRPr="00410232" w:rsidRDefault="00410232" w:rsidP="003104BF">
            <w:pPr>
              <w:jc w:val="center"/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L=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W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I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 xml:space="preserve">2 </m:t>
                        </m:r>
                      </m:sup>
                    </m:sSup>
                  </m:den>
                </m:f>
              </m:oMath>
            </m:oMathPara>
          </w:p>
          <w:p w14:paraId="4536E7A9" w14:textId="77777777" w:rsidR="003104BF" w:rsidRPr="002A5808" w:rsidRDefault="003104BF" w:rsidP="003104BF">
            <w:pPr>
              <w:jc w:val="center"/>
              <w:rPr>
                <w:sz w:val="24"/>
                <w:szCs w:val="24"/>
              </w:rPr>
            </w:pPr>
          </w:p>
        </w:tc>
      </w:tr>
      <w:tr w:rsidR="003104BF" w14:paraId="102867CF" w14:textId="77777777" w:rsidTr="003104BF">
        <w:trPr>
          <w:trHeight w:val="850"/>
        </w:trPr>
        <w:tc>
          <w:tcPr>
            <w:tcW w:w="817" w:type="dxa"/>
          </w:tcPr>
          <w:p w14:paraId="5C68260B" w14:textId="77777777" w:rsidR="003104BF" w:rsidRDefault="003104BF" w:rsidP="003104BF">
            <w:pPr>
              <w:rPr>
                <w:rFonts w:eastAsia="Calibri" w:cs="Times New Roman"/>
                <w:sz w:val="24"/>
                <w:szCs w:val="24"/>
              </w:rPr>
            </w:pPr>
          </w:p>
          <w:p w14:paraId="22886CC8" w14:textId="77777777" w:rsidR="003104BF" w:rsidRDefault="003104BF" w:rsidP="003104B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14:paraId="66C20700" w14:textId="77777777" w:rsidR="003104BF" w:rsidRPr="00073697" w:rsidRDefault="003104BF" w:rsidP="003104BF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L=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µ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A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den>
                </m:f>
              </m:oMath>
            </m:oMathPara>
          </w:p>
        </w:tc>
        <w:tc>
          <w:tcPr>
            <w:tcW w:w="1843" w:type="dxa"/>
            <w:vAlign w:val="center"/>
          </w:tcPr>
          <w:p w14:paraId="3C937CBE" w14:textId="77777777" w:rsidR="003104BF" w:rsidRPr="00073697" w:rsidRDefault="003104BF" w:rsidP="00310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N </w:t>
            </w:r>
          </w:p>
        </w:tc>
        <w:tc>
          <w:tcPr>
            <w:tcW w:w="3118" w:type="dxa"/>
            <w:vAlign w:val="center"/>
          </w:tcPr>
          <w:p w14:paraId="01255487" w14:textId="07BF8707" w:rsidR="003104BF" w:rsidRPr="00410232" w:rsidRDefault="00410232" w:rsidP="003104B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color w:val="FF0000"/>
                  <w:sz w:val="28"/>
                  <w:szCs w:val="28"/>
                </w:rPr>
                <m:t xml:space="preserve">N= 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b/>
                      <w:bCs/>
                      <w:i/>
                      <w:color w:val="FF0000"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b/>
                          <w:bCs/>
                          <w:i/>
                          <w:color w:val="FF0000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color w:val="FF0000"/>
                          <w:sz w:val="28"/>
                          <w:szCs w:val="28"/>
                        </w:rPr>
                        <m:t>L.l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µ A</m:t>
                      </m:r>
                    </m:den>
                  </m:f>
                </m:e>
              </m:rad>
              <m:r>
                <m:rPr>
                  <m:sty m:val="bi"/>
                </m:rPr>
                <w:rPr>
                  <w:rFonts w:ascii="Cambria Math" w:eastAsia="Calibri" w:hAnsi="Cambria Math" w:cs="Times New Roman"/>
                  <w:color w:val="FF0000"/>
                  <w:sz w:val="28"/>
                  <w:szCs w:val="28"/>
                </w:rPr>
                <m:t xml:space="preserve"> </m:t>
              </m:r>
            </m:oMath>
            <w:r w:rsidR="003104BF" w:rsidRPr="00410232">
              <w:rPr>
                <w:rFonts w:eastAsia="Calibri" w:cs="Times New Roman"/>
                <w:b/>
                <w:bCs/>
                <w:i/>
                <w:color w:val="FF0000"/>
                <w:sz w:val="28"/>
                <w:szCs w:val="28"/>
              </w:rPr>
              <w:t xml:space="preserve"> </w:t>
            </w:r>
          </w:p>
        </w:tc>
      </w:tr>
      <w:tr w:rsidR="003104BF" w14:paraId="126B3C64" w14:textId="77777777" w:rsidTr="003104BF">
        <w:trPr>
          <w:trHeight w:val="850"/>
        </w:trPr>
        <w:tc>
          <w:tcPr>
            <w:tcW w:w="817" w:type="dxa"/>
          </w:tcPr>
          <w:p w14:paraId="79231C7B" w14:textId="77777777" w:rsidR="003104BF" w:rsidRDefault="003104BF" w:rsidP="003104BF">
            <w:pPr>
              <w:rPr>
                <w:sz w:val="24"/>
                <w:szCs w:val="24"/>
              </w:rPr>
            </w:pPr>
          </w:p>
          <w:p w14:paraId="53088D6F" w14:textId="77777777" w:rsidR="003104BF" w:rsidRDefault="003104BF" w:rsidP="00310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14:paraId="0A26CF64" w14:textId="77777777" w:rsidR="003104BF" w:rsidRPr="00B834DC" w:rsidRDefault="003104BF" w:rsidP="003104BF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t=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den>
                </m:f>
              </m:oMath>
            </m:oMathPara>
          </w:p>
        </w:tc>
        <w:tc>
          <w:tcPr>
            <w:tcW w:w="1843" w:type="dxa"/>
            <w:vAlign w:val="center"/>
          </w:tcPr>
          <w:p w14:paraId="0DEEF0AB" w14:textId="77777777" w:rsidR="003104BF" w:rsidRPr="00073697" w:rsidRDefault="003104BF" w:rsidP="00310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R</w:t>
            </w:r>
          </w:p>
        </w:tc>
        <w:tc>
          <w:tcPr>
            <w:tcW w:w="3118" w:type="dxa"/>
            <w:vAlign w:val="center"/>
          </w:tcPr>
          <w:p w14:paraId="22939296" w14:textId="24970248" w:rsidR="003104BF" w:rsidRPr="00410232" w:rsidRDefault="00410232" w:rsidP="003104BF">
            <w:pPr>
              <w:jc w:val="center"/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 xml:space="preserve">R=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L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t</m:t>
                    </m:r>
                  </m:den>
                </m:f>
              </m:oMath>
            </m:oMathPara>
          </w:p>
        </w:tc>
      </w:tr>
      <w:tr w:rsidR="003104BF" w14:paraId="6530E14E" w14:textId="77777777" w:rsidTr="003104BF">
        <w:trPr>
          <w:trHeight w:val="850"/>
        </w:trPr>
        <w:tc>
          <w:tcPr>
            <w:tcW w:w="817" w:type="dxa"/>
          </w:tcPr>
          <w:p w14:paraId="36F88F23" w14:textId="77777777" w:rsidR="003104BF" w:rsidRDefault="003104BF" w:rsidP="003104BF">
            <w:pPr>
              <w:rPr>
                <w:rFonts w:eastAsia="Calibri" w:cs="Times New Roman"/>
                <w:sz w:val="28"/>
                <w:szCs w:val="28"/>
              </w:rPr>
            </w:pPr>
          </w:p>
          <w:p w14:paraId="7897FE23" w14:textId="77777777" w:rsidR="003104BF" w:rsidRPr="00560A20" w:rsidRDefault="003104BF" w:rsidP="003104BF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 w14:paraId="79FD8F67" w14:textId="77777777" w:rsidR="003104BF" w:rsidRPr="00503384" w:rsidRDefault="003104BF" w:rsidP="003104BF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V I (cos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Θ)</m:t>
                </m:r>
              </m:oMath>
            </m:oMathPara>
          </w:p>
        </w:tc>
        <w:tc>
          <w:tcPr>
            <w:tcW w:w="1843" w:type="dxa"/>
            <w:vAlign w:val="center"/>
          </w:tcPr>
          <w:p w14:paraId="0F736B04" w14:textId="77777777" w:rsidR="003104BF" w:rsidRPr="00073697" w:rsidRDefault="003104BF" w:rsidP="00310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I</w:t>
            </w:r>
          </w:p>
        </w:tc>
        <w:tc>
          <w:tcPr>
            <w:tcW w:w="3118" w:type="dxa"/>
            <w:vAlign w:val="center"/>
          </w:tcPr>
          <w:p w14:paraId="59DD3106" w14:textId="5631CD62" w:rsidR="003104BF" w:rsidRPr="00410232" w:rsidRDefault="00410232" w:rsidP="003104BF">
            <w:pPr>
              <w:jc w:val="center"/>
              <w:rPr>
                <w:rFonts w:eastAsiaTheme="minorEastAsia"/>
                <w:b/>
                <w:bCs/>
                <w:i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V(cos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FF0000"/>
                        <w:sz w:val="24"/>
                        <w:szCs w:val="24"/>
                      </w:rPr>
                      <m:t>Θ)</m:t>
                    </m:r>
                  </m:den>
                </m:f>
              </m:oMath>
            </m:oMathPara>
          </w:p>
          <w:p w14:paraId="15AE9257" w14:textId="77777777" w:rsidR="003104BF" w:rsidRPr="002A5808" w:rsidRDefault="003104BF" w:rsidP="003104BF">
            <w:pPr>
              <w:jc w:val="center"/>
              <w:rPr>
                <w:sz w:val="24"/>
                <w:szCs w:val="24"/>
              </w:rPr>
            </w:pPr>
          </w:p>
        </w:tc>
      </w:tr>
      <w:tr w:rsidR="003104BF" w14:paraId="23118108" w14:textId="77777777" w:rsidTr="003104BF">
        <w:trPr>
          <w:trHeight w:val="850"/>
        </w:trPr>
        <w:tc>
          <w:tcPr>
            <w:tcW w:w="817" w:type="dxa"/>
          </w:tcPr>
          <w:p w14:paraId="1F40550A" w14:textId="77777777" w:rsidR="003104BF" w:rsidRDefault="003104BF" w:rsidP="003104BF">
            <w:pPr>
              <w:rPr>
                <w:rFonts w:eastAsia="Calibri" w:cs="Times New Roman"/>
                <w:sz w:val="28"/>
                <w:szCs w:val="28"/>
              </w:rPr>
            </w:pPr>
          </w:p>
          <w:p w14:paraId="020B2319" w14:textId="77777777" w:rsidR="003104BF" w:rsidRDefault="003104BF" w:rsidP="003104BF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vAlign w:val="center"/>
          </w:tcPr>
          <w:p w14:paraId="004E2DFC" w14:textId="77777777" w:rsidR="003104BF" w:rsidRPr="00503384" w:rsidRDefault="003104BF" w:rsidP="003104BF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Vr%=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Vnl-V rated x100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 rated</m:t>
                    </m:r>
                  </m:den>
                </m:f>
              </m:oMath>
            </m:oMathPara>
          </w:p>
        </w:tc>
        <w:tc>
          <w:tcPr>
            <w:tcW w:w="1843" w:type="dxa"/>
            <w:vAlign w:val="center"/>
          </w:tcPr>
          <w:p w14:paraId="5246BCFE" w14:textId="77777777" w:rsidR="003104BF" w:rsidRPr="00073697" w:rsidRDefault="003104BF" w:rsidP="00310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Vnl</m:t>
              </m:r>
            </m:oMath>
          </w:p>
        </w:tc>
        <w:tc>
          <w:tcPr>
            <w:tcW w:w="3118" w:type="dxa"/>
            <w:vAlign w:val="center"/>
          </w:tcPr>
          <w:p w14:paraId="7ECD3FB2" w14:textId="31312D9C" w:rsidR="003104BF" w:rsidRPr="00410232" w:rsidRDefault="00410232" w:rsidP="003104BF">
            <w:pPr>
              <w:jc w:val="center"/>
              <w:rPr>
                <w:b/>
                <w:bCs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Vnl=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Vr% x V rated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100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+Vrated</m:t>
                </m:r>
              </m:oMath>
            </m:oMathPara>
          </w:p>
        </w:tc>
      </w:tr>
      <w:tr w:rsidR="003104BF" w14:paraId="1A1E1954" w14:textId="77777777" w:rsidTr="003104BF">
        <w:trPr>
          <w:trHeight w:val="850"/>
        </w:trPr>
        <w:tc>
          <w:tcPr>
            <w:tcW w:w="817" w:type="dxa"/>
          </w:tcPr>
          <w:p w14:paraId="718FE300" w14:textId="77777777" w:rsidR="003104BF" w:rsidRDefault="003104BF" w:rsidP="003104BF">
            <w:pPr>
              <w:rPr>
                <w:rFonts w:eastAsia="Calibri" w:cs="Times New Roman"/>
                <w:sz w:val="28"/>
                <w:szCs w:val="28"/>
              </w:rPr>
            </w:pPr>
          </w:p>
          <w:p w14:paraId="380461B3" w14:textId="77777777" w:rsidR="003104BF" w:rsidRPr="00560A20" w:rsidRDefault="003104BF" w:rsidP="003104BF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vAlign w:val="center"/>
          </w:tcPr>
          <w:p w14:paraId="1B24DCAE" w14:textId="77777777" w:rsidR="003104BF" w:rsidRDefault="00941D9F" w:rsidP="003104B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-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43" w:type="dxa"/>
            <w:vAlign w:val="center"/>
          </w:tcPr>
          <w:p w14:paraId="7032D214" w14:textId="77777777" w:rsidR="003104BF" w:rsidRDefault="003104BF" w:rsidP="00310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a</w:t>
            </w:r>
          </w:p>
        </w:tc>
        <w:tc>
          <w:tcPr>
            <w:tcW w:w="3118" w:type="dxa"/>
            <w:vAlign w:val="center"/>
          </w:tcPr>
          <w:p w14:paraId="68B2456B" w14:textId="2DF90355" w:rsidR="003104BF" w:rsidRPr="00410232" w:rsidRDefault="003104BF" w:rsidP="003104B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410232">
              <w:rPr>
                <w:rFonts w:eastAsia="Calibri" w:cs="Times New Roman"/>
                <w:b/>
                <w:bCs/>
                <w:i/>
                <w:color w:val="FF0000"/>
                <w:sz w:val="24"/>
                <w:szCs w:val="24"/>
              </w:rPr>
              <w:t>a =</w:t>
            </w:r>
            <w:r w:rsidRPr="00410232">
              <w:rPr>
                <w:rFonts w:eastAsia="Calibri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b/>
                      <w:bCs/>
                      <w:i/>
                      <w:color w:val="FF0000"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b/>
                          <w:bCs/>
                          <w:i/>
                          <w:color w:val="FF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color w:val="FF0000"/>
                          <w:sz w:val="24"/>
                          <w:szCs w:val="24"/>
                        </w:rPr>
                        <m:t>c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color w:val="FF0000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color w:val="FF0000"/>
                      <w:sz w:val="24"/>
                      <w:szCs w:val="24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b/>
                          <w:bCs/>
                          <w:i/>
                          <w:color w:val="FF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color w:val="FF0000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color w:val="FF0000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</w:p>
        </w:tc>
      </w:tr>
      <w:tr w:rsidR="003104BF" w14:paraId="0F02828F" w14:textId="77777777" w:rsidTr="003104BF">
        <w:trPr>
          <w:trHeight w:val="850"/>
        </w:trPr>
        <w:tc>
          <w:tcPr>
            <w:tcW w:w="817" w:type="dxa"/>
          </w:tcPr>
          <w:p w14:paraId="0FBE5DDF" w14:textId="77777777" w:rsidR="003104BF" w:rsidRDefault="003104BF" w:rsidP="003104BF">
            <w:pPr>
              <w:rPr>
                <w:rFonts w:eastAsia="Calibri" w:cs="Times New Roman"/>
                <w:sz w:val="28"/>
                <w:szCs w:val="28"/>
              </w:rPr>
            </w:pPr>
          </w:p>
          <w:p w14:paraId="1523E9E3" w14:textId="77777777" w:rsidR="003104BF" w:rsidRDefault="003104BF" w:rsidP="003104BF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vAlign w:val="center"/>
          </w:tcPr>
          <w:p w14:paraId="1DD073F2" w14:textId="77777777" w:rsidR="003104BF" w:rsidRPr="00595460" w:rsidRDefault="003104BF" w:rsidP="003104BF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Pf=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R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Z</m:t>
                  </m:r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</m:oMath>
            <w:r w:rsidRPr="00595460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0FCD385" w14:textId="77777777" w:rsidR="003104BF" w:rsidRDefault="003104BF" w:rsidP="00310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Z</w:t>
            </w:r>
          </w:p>
        </w:tc>
        <w:tc>
          <w:tcPr>
            <w:tcW w:w="3118" w:type="dxa"/>
            <w:vAlign w:val="center"/>
          </w:tcPr>
          <w:p w14:paraId="5E4B6F87" w14:textId="2175FF24" w:rsidR="003104BF" w:rsidRPr="00410232" w:rsidRDefault="00410232" w:rsidP="003104B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color w:val="FF0000"/>
                  <w:sz w:val="28"/>
                  <w:szCs w:val="28"/>
                </w:rPr>
                <m:t xml:space="preserve">Z=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bCs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color w:val="FF0000"/>
                      <w:sz w:val="28"/>
                      <w:szCs w:val="28"/>
                    </w:rPr>
                    <m:t>R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color w:val="FF0000"/>
                      <w:sz w:val="28"/>
                      <w:szCs w:val="28"/>
                    </w:rPr>
                    <m:t>Pf</m:t>
                  </m:r>
                </m:den>
              </m:f>
              <m:r>
                <m:rPr>
                  <m:sty m:val="bi"/>
                </m:rPr>
                <w:rPr>
                  <w:rFonts w:ascii="Cambria Math" w:eastAsia="Calibri" w:hAnsi="Cambria Math" w:cs="Times New Roman"/>
                  <w:color w:val="FF0000"/>
                  <w:sz w:val="28"/>
                  <w:szCs w:val="28"/>
                </w:rPr>
                <m:t xml:space="preserve"> </m:t>
              </m:r>
            </m:oMath>
            <w:r w:rsidR="003104BF" w:rsidRPr="00410232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3104BF" w:rsidRPr="00E91A92" w14:paraId="54085481" w14:textId="77777777" w:rsidTr="003104BF">
        <w:trPr>
          <w:trHeight w:val="850"/>
        </w:trPr>
        <w:tc>
          <w:tcPr>
            <w:tcW w:w="817" w:type="dxa"/>
          </w:tcPr>
          <w:p w14:paraId="6E576CBB" w14:textId="77777777" w:rsidR="003104BF" w:rsidRDefault="003104BF" w:rsidP="003104BF">
            <w:pPr>
              <w:rPr>
                <w:rFonts w:eastAsia="Calibri" w:cs="Times New Roman"/>
                <w:sz w:val="32"/>
                <w:szCs w:val="32"/>
              </w:rPr>
            </w:pPr>
          </w:p>
          <w:p w14:paraId="2AF33866" w14:textId="77777777" w:rsidR="003104BF" w:rsidRPr="00B834DC" w:rsidRDefault="003104BF" w:rsidP="003104B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34DC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14:paraId="4FC75B46" w14:textId="77777777" w:rsidR="003104BF" w:rsidRPr="005F5E5D" w:rsidRDefault="00941D9F" w:rsidP="003104BF">
            <w:pPr>
              <w:jc w:val="center"/>
              <w:rPr>
                <w:rFonts w:ascii="Cambria Math" w:eastAsia="Calibri" w:hAnsi="Cambria Math" w:cs="Times New Roman"/>
                <w:sz w:val="32"/>
                <w:szCs w:val="32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 xml:space="preserve">E  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 xml:space="preserve">= 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Pout x 100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Pin</m:t>
                        </m:r>
                      </m:den>
                    </m:f>
                  </m:sub>
                </m:sSub>
              </m:oMath>
            </m:oMathPara>
          </w:p>
        </w:tc>
        <w:tc>
          <w:tcPr>
            <w:tcW w:w="1843" w:type="dxa"/>
            <w:vAlign w:val="center"/>
          </w:tcPr>
          <w:p w14:paraId="2E056B71" w14:textId="77777777" w:rsidR="003104BF" w:rsidRPr="005F5E5D" w:rsidRDefault="003104BF" w:rsidP="003104BF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eastAsiaTheme="minorEastAsia"/>
                <w:sz w:val="24"/>
                <w:szCs w:val="24"/>
              </w:rPr>
              <w:t>Find P</w:t>
            </w:r>
            <w:r>
              <w:rPr>
                <w:rFonts w:eastAsiaTheme="minorEastAsia"/>
                <w:sz w:val="24"/>
                <w:szCs w:val="24"/>
                <w:vertAlign w:val="subscript"/>
              </w:rPr>
              <w:t>in</w:t>
            </w:r>
          </w:p>
        </w:tc>
        <w:tc>
          <w:tcPr>
            <w:tcW w:w="3118" w:type="dxa"/>
            <w:vAlign w:val="center"/>
          </w:tcPr>
          <w:p w14:paraId="20F78DD1" w14:textId="7F2810F9" w:rsidR="003104BF" w:rsidRPr="00410232" w:rsidRDefault="00941D9F" w:rsidP="003104BF">
            <w:pPr>
              <w:jc w:val="center"/>
              <w:rPr>
                <w:rFonts w:ascii="Cambria Math" w:eastAsia="Calibri" w:hAnsi="Cambria Math" w:cs="Times New Roman"/>
                <w:sz w:val="24"/>
                <w:szCs w:val="24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color w:val="FF0000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32"/>
                        <w:szCs w:val="32"/>
                      </w:rPr>
                      <m:t xml:space="preserve">Pin  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32"/>
                        <w:szCs w:val="32"/>
                      </w:rPr>
                      <m:t xml:space="preserve">= 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color w:val="FF0000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  <w:sz w:val="32"/>
                            <w:szCs w:val="32"/>
                          </w:rPr>
                          <m:t>Pout x 100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  <w:sz w:val="32"/>
                            <w:szCs w:val="32"/>
                          </w:rPr>
                          <m:t>E</m:t>
                        </m:r>
                      </m:den>
                    </m:f>
                  </m:sub>
                </m:sSub>
              </m:oMath>
            </m:oMathPara>
          </w:p>
        </w:tc>
      </w:tr>
    </w:tbl>
    <w:p w14:paraId="5E9EC0F0" w14:textId="77777777" w:rsidR="003104BF" w:rsidRDefault="003104BF" w:rsidP="003104BF"/>
    <w:sectPr w:rsidR="003104BF" w:rsidSect="00711B09">
      <w:headerReference w:type="default" r:id="rId6"/>
      <w:footerReference w:type="default" r:id="rId7"/>
      <w:pgSz w:w="11906" w:h="16838"/>
      <w:pgMar w:top="1440" w:right="1440" w:bottom="1440" w:left="1440" w:header="17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A43A0" w14:textId="77777777" w:rsidR="00941D9F" w:rsidRDefault="00941D9F" w:rsidP="00711B09">
      <w:pPr>
        <w:spacing w:after="0"/>
      </w:pPr>
      <w:r>
        <w:separator/>
      </w:r>
    </w:p>
  </w:endnote>
  <w:endnote w:type="continuationSeparator" w:id="0">
    <w:p w14:paraId="52D42C4D" w14:textId="77777777" w:rsidR="00941D9F" w:rsidRDefault="00941D9F" w:rsidP="00711B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085"/>
      <w:gridCol w:w="3119"/>
      <w:gridCol w:w="3118"/>
    </w:tblGrid>
    <w:tr w:rsidR="00240410" w14:paraId="20134595" w14:textId="77777777" w:rsidTr="008D7B7E">
      <w:trPr>
        <w:trHeight w:val="227"/>
      </w:trPr>
      <w:tc>
        <w:tcPr>
          <w:tcW w:w="3085" w:type="dxa"/>
          <w:vAlign w:val="center"/>
        </w:tcPr>
        <w:p w14:paraId="4061EE82" w14:textId="77777777" w:rsidR="00240410" w:rsidRDefault="00240410" w:rsidP="008D7B7E">
          <w:pPr>
            <w:pStyle w:val="Footer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 xml:space="preserve">Approved: </w:t>
          </w:r>
          <w:r w:rsidR="002451FF">
            <w:rPr>
              <w:b/>
              <w:color w:val="000000"/>
              <w:sz w:val="16"/>
            </w:rPr>
            <w:fldChar w:fldCharType="begin"/>
          </w:r>
          <w:r>
            <w:rPr>
              <w:color w:val="000000"/>
              <w:sz w:val="16"/>
            </w:rPr>
            <w:instrText xml:space="preserve"> SAVEDATE  \@ "d MMMM yyyy"  \* MERGEFORMAT </w:instrText>
          </w:r>
          <w:r w:rsidR="002451FF">
            <w:rPr>
              <w:b/>
              <w:color w:val="000000"/>
              <w:sz w:val="16"/>
            </w:rPr>
            <w:fldChar w:fldCharType="separate"/>
          </w:r>
          <w:r w:rsidR="00410232" w:rsidRPr="00410232">
            <w:rPr>
              <w:b/>
              <w:noProof/>
              <w:color w:val="000000"/>
              <w:sz w:val="16"/>
            </w:rPr>
            <w:t>28 January 2016</w:t>
          </w:r>
          <w:r w:rsidR="002451FF">
            <w:rPr>
              <w:b/>
              <w:color w:val="000000"/>
              <w:sz w:val="16"/>
            </w:rPr>
            <w:fldChar w:fldCharType="end"/>
          </w:r>
        </w:p>
      </w:tc>
      <w:tc>
        <w:tcPr>
          <w:tcW w:w="3119" w:type="dxa"/>
          <w:vAlign w:val="center"/>
        </w:tcPr>
        <w:p w14:paraId="0807C766" w14:textId="77777777" w:rsidR="00240410" w:rsidRDefault="00240410" w:rsidP="004829B7">
          <w:pPr>
            <w:pStyle w:val="Footer"/>
            <w:jc w:val="center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>UEENEEE104A</w:t>
          </w:r>
        </w:p>
      </w:tc>
      <w:tc>
        <w:tcPr>
          <w:tcW w:w="3118" w:type="dxa"/>
          <w:vAlign w:val="center"/>
        </w:tcPr>
        <w:p w14:paraId="2D794330" w14:textId="77777777" w:rsidR="00240410" w:rsidRDefault="00240410" w:rsidP="008D7B7E">
          <w:pPr>
            <w:pStyle w:val="Footer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 xml:space="preserve">Page </w:t>
          </w:r>
          <w:r w:rsidR="002451FF">
            <w:rPr>
              <w:color w:val="000000"/>
              <w:sz w:val="16"/>
            </w:rPr>
            <w:fldChar w:fldCharType="begin"/>
          </w:r>
          <w:r>
            <w:rPr>
              <w:color w:val="000000"/>
              <w:sz w:val="16"/>
            </w:rPr>
            <w:instrText xml:space="preserve"> PAGE </w:instrText>
          </w:r>
          <w:r w:rsidR="002451FF">
            <w:rPr>
              <w:color w:val="000000"/>
              <w:sz w:val="16"/>
            </w:rPr>
            <w:fldChar w:fldCharType="separate"/>
          </w:r>
          <w:r w:rsidR="00582F0B">
            <w:rPr>
              <w:noProof/>
              <w:color w:val="000000"/>
              <w:sz w:val="16"/>
            </w:rPr>
            <w:t>1</w:t>
          </w:r>
          <w:r w:rsidR="002451FF">
            <w:rPr>
              <w:color w:val="000000"/>
              <w:sz w:val="16"/>
            </w:rPr>
            <w:fldChar w:fldCharType="end"/>
          </w:r>
          <w:r>
            <w:rPr>
              <w:color w:val="000000"/>
              <w:sz w:val="16"/>
            </w:rPr>
            <w:t xml:space="preserve"> of 2</w:t>
          </w:r>
        </w:p>
      </w:tc>
    </w:tr>
    <w:tr w:rsidR="00240410" w14:paraId="00AEA155" w14:textId="77777777" w:rsidTr="008D7B7E">
      <w:trPr>
        <w:trHeight w:val="227"/>
      </w:trPr>
      <w:tc>
        <w:tcPr>
          <w:tcW w:w="6204" w:type="dxa"/>
          <w:gridSpan w:val="2"/>
          <w:vAlign w:val="center"/>
        </w:tcPr>
        <w:p w14:paraId="1E612100" w14:textId="77777777" w:rsidR="00240410" w:rsidRDefault="00240410" w:rsidP="008D7B7E">
          <w:pPr>
            <w:pStyle w:val="Footer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>Author: R.E., Electrotechnology, Midland</w:t>
          </w:r>
        </w:p>
      </w:tc>
      <w:tc>
        <w:tcPr>
          <w:tcW w:w="3118" w:type="dxa"/>
          <w:vAlign w:val="center"/>
        </w:tcPr>
        <w:p w14:paraId="0F3BB580" w14:textId="77777777" w:rsidR="00240410" w:rsidRDefault="00240410" w:rsidP="008D7B7E">
          <w:pPr>
            <w:pStyle w:val="Footer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>Version 1</w:t>
          </w:r>
        </w:p>
      </w:tc>
    </w:tr>
    <w:tr w:rsidR="00240410" w14:paraId="0C68E17D" w14:textId="77777777" w:rsidTr="008D7B7E">
      <w:trPr>
        <w:trHeight w:val="227"/>
      </w:trPr>
      <w:tc>
        <w:tcPr>
          <w:tcW w:w="6204" w:type="dxa"/>
          <w:gridSpan w:val="2"/>
          <w:vAlign w:val="center"/>
        </w:tcPr>
        <w:p w14:paraId="466FE556" w14:textId="77777777" w:rsidR="00240410" w:rsidRPr="00E10EE9" w:rsidRDefault="00582F0B" w:rsidP="008D7B7E">
          <w:pPr>
            <w:pStyle w:val="Footer"/>
            <w:rPr>
              <w:color w:val="000000"/>
              <w:sz w:val="16"/>
              <w:szCs w:val="16"/>
            </w:rPr>
          </w:pPr>
          <w:fldSimple w:instr=" FILENAME  \p  \* MERGEFORMAT ">
            <w:r w:rsidRPr="00582F0B">
              <w:rPr>
                <w:noProof/>
                <w:color w:val="000000"/>
                <w:sz w:val="16"/>
                <w:szCs w:val="16"/>
              </w:rPr>
              <w:t>J:\Shared\V18 Electrical - Balga\UEE30811-Electrician\UEE30811 RESOURCE NOTES\Stage 1A</w:t>
            </w:r>
            <w:r w:rsidRPr="00582F0B">
              <w:rPr>
                <w:noProof/>
                <w:sz w:val="16"/>
                <w:szCs w:val="16"/>
              </w:rPr>
              <w:t>\E104A\3.Resource Notes\Transposition\Formula Transposition Practice_3 Answers .docx</w:t>
            </w:r>
          </w:fldSimple>
          <w:r w:rsidR="00240410" w:rsidRPr="00E10EE9">
            <w:rPr>
              <w:color w:val="000000"/>
              <w:sz w:val="16"/>
              <w:szCs w:val="16"/>
            </w:rPr>
            <w:t xml:space="preserve">      </w:t>
          </w:r>
        </w:p>
      </w:tc>
      <w:tc>
        <w:tcPr>
          <w:tcW w:w="3118" w:type="dxa"/>
          <w:vAlign w:val="center"/>
        </w:tcPr>
        <w:p w14:paraId="4DBDFB92" w14:textId="77777777" w:rsidR="00240410" w:rsidRDefault="002451FF" w:rsidP="008D7B7E">
          <w:pPr>
            <w:pStyle w:val="Footer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fldChar w:fldCharType="begin"/>
          </w:r>
          <w:r w:rsidR="00240410">
            <w:rPr>
              <w:color w:val="000000"/>
              <w:sz w:val="16"/>
            </w:rPr>
            <w:instrText xml:space="preserve"> DATE \@ "d-MMM-yy" </w:instrText>
          </w:r>
          <w:r>
            <w:rPr>
              <w:color w:val="000000"/>
              <w:sz w:val="16"/>
            </w:rPr>
            <w:fldChar w:fldCharType="separate"/>
          </w:r>
          <w:r w:rsidR="00410232">
            <w:rPr>
              <w:noProof/>
              <w:color w:val="000000"/>
              <w:sz w:val="16"/>
            </w:rPr>
            <w:t>28-May-21</w:t>
          </w:r>
          <w:r>
            <w:rPr>
              <w:color w:val="000000"/>
              <w:sz w:val="16"/>
            </w:rPr>
            <w:fldChar w:fldCharType="end"/>
          </w:r>
        </w:p>
      </w:tc>
    </w:tr>
  </w:tbl>
  <w:p w14:paraId="2E9F3CE5" w14:textId="77777777" w:rsidR="00240410" w:rsidRDefault="00240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3A17F" w14:textId="77777777" w:rsidR="00941D9F" w:rsidRDefault="00941D9F" w:rsidP="00711B09">
      <w:pPr>
        <w:spacing w:after="0"/>
      </w:pPr>
      <w:r>
        <w:separator/>
      </w:r>
    </w:p>
  </w:footnote>
  <w:footnote w:type="continuationSeparator" w:id="0">
    <w:p w14:paraId="04E81A86" w14:textId="77777777" w:rsidR="00941D9F" w:rsidRDefault="00941D9F" w:rsidP="00711B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BDE10" w14:textId="22976CA3" w:rsidR="00410232" w:rsidRDefault="00410232" w:rsidP="00595460">
    <w:pPr>
      <w:pStyle w:val="Header"/>
      <w:rPr>
        <w:noProof/>
        <w:lang w:eastAsia="en-AU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FC8D96B" wp14:editId="00A8686C">
          <wp:simplePos x="0" y="0"/>
          <wp:positionH relativeFrom="column">
            <wp:posOffset>-558800</wp:posOffset>
          </wp:positionH>
          <wp:positionV relativeFrom="paragraph">
            <wp:posOffset>96520</wp:posOffset>
          </wp:positionV>
          <wp:extent cx="2069941" cy="374650"/>
          <wp:effectExtent l="0" t="0" r="6985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941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43A14C8" w14:textId="0060F4AE" w:rsidR="00410232" w:rsidRDefault="00410232" w:rsidP="00595460">
    <w:pPr>
      <w:pStyle w:val="Header"/>
      <w:rPr>
        <w:noProof/>
        <w:lang w:eastAsia="en-AU"/>
      </w:rPr>
    </w:pPr>
  </w:p>
  <w:p w14:paraId="7CF10019" w14:textId="77777777" w:rsidR="00410232" w:rsidRDefault="00410232" w:rsidP="00595460">
    <w:pPr>
      <w:pStyle w:val="Header"/>
      <w:rPr>
        <w:noProof/>
        <w:lang w:eastAsia="en-AU"/>
      </w:rPr>
    </w:pPr>
  </w:p>
  <w:p w14:paraId="72F6C2E2" w14:textId="77777777" w:rsidR="00410232" w:rsidRDefault="00410232" w:rsidP="00595460">
    <w:pPr>
      <w:pStyle w:val="Header"/>
      <w:rPr>
        <w:noProof/>
        <w:lang w:eastAsia="en-AU"/>
      </w:rPr>
    </w:pPr>
  </w:p>
  <w:p w14:paraId="24811087" w14:textId="7F9F3DDA" w:rsidR="00240410" w:rsidRDefault="00240410" w:rsidP="00410232">
    <w:pPr>
      <w:pStyle w:val="Header"/>
      <w:jc w:val="center"/>
    </w:pPr>
    <w:r>
      <w:t>UEENEEE104A – Solve Problems in DC Circuits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sTC0MDUzMrM0srBU0lEKTi0uzszPAykwrAUAf0IY3SwAAAA="/>
  </w:docVars>
  <w:rsids>
    <w:rsidRoot w:val="00073697"/>
    <w:rsid w:val="00040642"/>
    <w:rsid w:val="00073697"/>
    <w:rsid w:val="00082777"/>
    <w:rsid w:val="000B23F5"/>
    <w:rsid w:val="000D4917"/>
    <w:rsid w:val="00151D37"/>
    <w:rsid w:val="00174039"/>
    <w:rsid w:val="001B4C6E"/>
    <w:rsid w:val="00222FB3"/>
    <w:rsid w:val="00240410"/>
    <w:rsid w:val="00243B5F"/>
    <w:rsid w:val="002451FF"/>
    <w:rsid w:val="002A5808"/>
    <w:rsid w:val="002B7C98"/>
    <w:rsid w:val="003104BF"/>
    <w:rsid w:val="00322998"/>
    <w:rsid w:val="003604BB"/>
    <w:rsid w:val="003C1DEC"/>
    <w:rsid w:val="003F2B23"/>
    <w:rsid w:val="00403247"/>
    <w:rsid w:val="00410232"/>
    <w:rsid w:val="004620C4"/>
    <w:rsid w:val="004829B7"/>
    <w:rsid w:val="00485C31"/>
    <w:rsid w:val="00502BAA"/>
    <w:rsid w:val="00503384"/>
    <w:rsid w:val="00530C1B"/>
    <w:rsid w:val="00560A20"/>
    <w:rsid w:val="00582F0B"/>
    <w:rsid w:val="00592162"/>
    <w:rsid w:val="00595460"/>
    <w:rsid w:val="005F5E5D"/>
    <w:rsid w:val="00632C4C"/>
    <w:rsid w:val="00711B09"/>
    <w:rsid w:val="00726701"/>
    <w:rsid w:val="00733B62"/>
    <w:rsid w:val="007F5969"/>
    <w:rsid w:val="007F78D5"/>
    <w:rsid w:val="008071A3"/>
    <w:rsid w:val="008849F4"/>
    <w:rsid w:val="008C26FA"/>
    <w:rsid w:val="008D7B7E"/>
    <w:rsid w:val="00912D17"/>
    <w:rsid w:val="00941D9F"/>
    <w:rsid w:val="009800A8"/>
    <w:rsid w:val="009A62A3"/>
    <w:rsid w:val="009B7CED"/>
    <w:rsid w:val="00A36AC8"/>
    <w:rsid w:val="00A623F1"/>
    <w:rsid w:val="00A82F13"/>
    <w:rsid w:val="00A942C8"/>
    <w:rsid w:val="00AF3902"/>
    <w:rsid w:val="00B834DC"/>
    <w:rsid w:val="00C11212"/>
    <w:rsid w:val="00C55BC9"/>
    <w:rsid w:val="00C64673"/>
    <w:rsid w:val="00CA6CAF"/>
    <w:rsid w:val="00CD3406"/>
    <w:rsid w:val="00CE0CC0"/>
    <w:rsid w:val="00D36F75"/>
    <w:rsid w:val="00DE6233"/>
    <w:rsid w:val="00E10EE9"/>
    <w:rsid w:val="00E259B4"/>
    <w:rsid w:val="00E36290"/>
    <w:rsid w:val="00E36BC3"/>
    <w:rsid w:val="00E52B10"/>
    <w:rsid w:val="00E71A09"/>
    <w:rsid w:val="00E91A92"/>
    <w:rsid w:val="00F07F4B"/>
    <w:rsid w:val="00F104B6"/>
    <w:rsid w:val="00F17B33"/>
    <w:rsid w:val="00F25C04"/>
    <w:rsid w:val="00F52B44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C2479"/>
  <w15:docId w15:val="{45A9AB07-3BF1-485C-8B23-FCACAD4D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969"/>
    <w:pPr>
      <w:spacing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6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736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69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1B0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B09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711B0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1B0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 TAFE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elvidr</dc:creator>
  <cp:lastModifiedBy>Geoff Fielding</cp:lastModifiedBy>
  <cp:revision>6</cp:revision>
  <cp:lastPrinted>2015-03-10T03:36:00Z</cp:lastPrinted>
  <dcterms:created xsi:type="dcterms:W3CDTF">2015-03-10T03:23:00Z</dcterms:created>
  <dcterms:modified xsi:type="dcterms:W3CDTF">2021-05-28T04:05:00Z</dcterms:modified>
</cp:coreProperties>
</file>