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3E123" w14:textId="77777777" w:rsidR="00344DDE" w:rsidRDefault="00E6773A" w:rsidP="00344DDE">
      <w:pPr>
        <w:jc w:val="right"/>
        <w:rPr>
          <w:rFonts w:ascii="Tahoma" w:hAnsi="Tahoma" w:cs="Tahoma"/>
          <w:sz w:val="10"/>
          <w:szCs w:val="10"/>
          <w:rtl/>
        </w:rPr>
      </w:pPr>
      <w:r w:rsidRPr="00F0138C">
        <w:rPr>
          <w:rFonts w:ascii="Tahoma" w:hAnsi="Tahoma" w:cs="Tahoma"/>
          <w:sz w:val="10"/>
          <w:szCs w:val="10"/>
          <w:rtl/>
        </w:rPr>
        <w:t xml:space="preserve"> </w:t>
      </w:r>
    </w:p>
    <w:p w14:paraId="5420FBEB" w14:textId="77777777" w:rsidR="00506046" w:rsidRDefault="00074148" w:rsidP="00506046">
      <w:pPr>
        <w:jc w:val="center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EB742" wp14:editId="54992914">
                <wp:simplePos x="0" y="0"/>
                <wp:positionH relativeFrom="column">
                  <wp:posOffset>3081655</wp:posOffset>
                </wp:positionH>
                <wp:positionV relativeFrom="paragraph">
                  <wp:posOffset>214630</wp:posOffset>
                </wp:positionV>
                <wp:extent cx="3515360" cy="6479540"/>
                <wp:effectExtent l="38100" t="38100" r="123190" b="111760"/>
                <wp:wrapNone/>
                <wp:docPr id="19" name="مخطط انسيابي: معالجة متعاقب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360" cy="64795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676D5" w14:textId="77777777" w:rsidR="005A3CFC" w:rsidRDefault="005A3CFC" w:rsidP="005A3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EB74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9" o:spid="_x0000_s1026" type="#_x0000_t176" style="position:absolute;left:0;text-align:left;margin-left:242.65pt;margin-top:16.9pt;width:276.8pt;height:5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nBOgMAAJAGAAAOAAAAZHJzL2Uyb0RvYy54bWysVc1OGzEQvlfqO1i+l01Cwk/EgiIQVSUK&#10;EVBxdrxedoXXdu0JCT1WbQ+8CLSqeukB9U2Wt+nY3ixpyqlqDo7H8//Nz+7szStJroV1pVYp7a51&#10;KBGK66xUlyl9d374aosSB0xlTGolUnojHN3bffliZ2aGoqcLLTNhCRpRbjgzKS0AzDBJHC9Exdya&#10;NkIhM9e2YoCkvUwyy2ZovZJJr9PZSGbaZsZqLpzD14PIpLvBfp4LDid57gQQmVKMDcJpwznxZ7K7&#10;w4aXlpmi5E0Y7B+iqFip0Glr6oABI1Nb/mWqKrnVTuewxnWV6DwvuQg5YDbdzko2ZwUzIuSC4DjT&#10;wuT+n1l+fD22pMywdtuUKFZhjR4/1z/qh/qB1HePX+qfj7f1XX3/eDskyPiFb5/q7/VXT3wL5Mf6&#10;HklURyxnxg3R5JkZ24ZyePXAzHNb+X9MmcwD/jct/mIOhOPj+qA7WN/AMnHkbfQ3twf9UKHkSd1Y&#10;B6+Froi/pDSXerZfMAsjCcIqBmIceyEUg10fOcA4UH+h50OQyp9OyzI7LKUMhO83sS8tuWbYKTDv&#10;BgNyWr3VWXwbdPAX+wWfsatWntFJ6FpvJbhccoC86FSElsSoAhRTjPmsyGZkIqf2lGERBp0tdEKy&#10;0ie3vtWNBPZrb9O7RxaTlzhoICmxGi5KKEKTeCi9SZ9mm8VEMn4VgZCmYDHefjDzBMoiWr0IJsS+&#10;FGfiaxqrGG5wI4V3JdWpyLFzsG694KTNPjpinAsFGx6xkD5Ke7UcEW8VI8orihK6jVIj69ViQK1i&#10;zHZF8U+PrUbwqhW0ylWptH0u5Oyq9RzlMfSlnP0V5pN509kTnd3g7GAZQjs7ww9LhP+IORgzi1sE&#10;q4WbEU7w8H2aUt3cKCm0/fDcu5fH4UYuJTPcSil176fMCkrkG4Vjv93t40gQCER/sNlDwi5zJssc&#10;Na32NbZzF3ew4eHq5UEuXnOrqwtcoCPvFVlMcfSdUg52QexD3Ja4grkYjYIYri7D4EidGe6Ne4B9&#10;453PL5g1zWQCDvWxXmwwNlyZxSjrNZUeTUHnZRhUD3HEtYEe117on2ZF+726TAeppw/J7m8AAAD/&#10;/wMAUEsDBBQABgAIAAAAIQA2MgiZ4gAAAAwBAAAPAAAAZHJzL2Rvd25yZXYueG1sTI/BTsMwDIbv&#10;SLxDZCQu05aybqgrTSeEqDgyxg47Zo3XVkuc0qRr4elJT3Cz5U+/vz/bjkazK3ausSTgYREBQyqt&#10;aqgScPgs5gkw5yUpqS2hgG90sM1vbzKZKjvQB173vmIhhFwqBdTetynnrqzRSLewLVK4nW1npA9r&#10;V3HVySGEG82XUfTIjWwofKhliy81lpd9bwS4qsBi9r6bDa/Vz9dZX45vm/4oxP3d+PwEzOPo/2CY&#10;9IM65MHpZHtSjmkBq2QdB1RAHIcKExDFyQbYaZrWqyXwPOP/S+S/AAAA//8DAFBLAQItABQABgAI&#10;AAAAIQC2gziS/gAAAOEBAAATAAAAAAAAAAAAAAAAAAAAAABbQ29udGVudF9UeXBlc10ueG1sUEsB&#10;Ai0AFAAGAAgAAAAhADj9If/WAAAAlAEAAAsAAAAAAAAAAAAAAAAALwEAAF9yZWxzLy5yZWxzUEsB&#10;Ai0AFAAGAAgAAAAhABR3+cE6AwAAkAYAAA4AAAAAAAAAAAAAAAAALgIAAGRycy9lMm9Eb2MueG1s&#10;UEsBAi0AFAAGAAgAAAAhADYyCJniAAAADAEAAA8AAAAAAAAAAAAAAAAAlAUAAGRycy9kb3ducmV2&#10;LnhtbFBLBQYAAAAABAAEAPMAAACjBgAAAAA=&#10;" fillcolor="white [3201]" strokecolor="gray [1629]" strokeweight="2pt">
                <v:shadow on="t" color="black" opacity="26214f" origin="-.5,-.5" offset=".74836mm,.74836mm"/>
                <v:textbox>
                  <w:txbxContent>
                    <w:p w14:paraId="57F676D5" w14:textId="77777777" w:rsidR="005A3CFC" w:rsidRDefault="005A3CFC" w:rsidP="005A3CFC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9D6C2" wp14:editId="644098EE">
                <wp:simplePos x="0" y="0"/>
                <wp:positionH relativeFrom="column">
                  <wp:posOffset>-498036</wp:posOffset>
                </wp:positionH>
                <wp:positionV relativeFrom="paragraph">
                  <wp:posOffset>214679</wp:posOffset>
                </wp:positionV>
                <wp:extent cx="3392267" cy="6479540"/>
                <wp:effectExtent l="38100" t="38100" r="113030" b="111760"/>
                <wp:wrapNone/>
                <wp:docPr id="27" name="مخطط انسيابي: معالجة متعاقب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267" cy="64795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3CD5BD" w14:textId="77777777" w:rsidR="00074148" w:rsidRDefault="00074148" w:rsidP="00074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D6C2" id="مخطط انسيابي: معالجة متعاقبة 27" o:spid="_x0000_s1027" type="#_x0000_t176" style="position:absolute;left:0;text-align:left;margin-left:-39.2pt;margin-top:16.9pt;width:267.1pt;height:5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oXJQMAADIGAAAOAAAAZHJzL2Uyb0RvYy54bWysVE1vEzEQvSPxHyzf6Sbpd9RtFbUqQio0&#10;okU9O15vdoXXNrbTTTki4NA/0oIQFw4V/2T7b3j2btq05YTIYeMZe8Zv3jzPzt68kuRcWFdqldL+&#10;So8SobjOSjVN6bvTwxdblDjPVMakViKlF8LRvd3nz3ZqMxQDXWiZCUuQRLlhbVJaeG+GSeJ4ISrm&#10;VrQRCpu5thXzMO00ySyrkb2SyaDX20hqbTNjNRfOwXvQbtLdmD/PBffHee6EJzKlwObj18bvJHyT&#10;3R02nFpmipJ3MNg/oKhYqXDpXaoD5hmZ2fJJqqrkVjud+xWuq0TneclFrAHV9HuPqjkpmBGxFpDj&#10;zB1N7v+l5W/Ox5aUWUoHm5QoVqFHt1+an81Nc0Oaq9uvza/by+aqub69HBJs/Ibvc/Oj+RaM79H8&#10;1FzDRDi4rI0bIuWJGdvOclgGYua5rcI/SibzyP/FHf9i7gmHc3V1ezDYAA6OvY21ze31tdih5D7c&#10;WOdfCl2RsEhpLnW9XzDrR9ILq5gX41YLsRns/Mh54ED8Ii5AcFqW2WEpZTQu3L605JxBINBVpmtK&#10;JHMezpQexl8oDCkehElFanAGgFAVZ1BuLpnHsjLg0qkpJUxO8SS4txHLg2j35NJTcLB0cS/+YqCc&#10;Va911gJcD+5Ws3BD2Y/cAWVM/RRwIOCAuaKNiGi6uqQKPIj4WMBXbNIMbJ4UWU0mcmbfMpS03tsK&#10;pWZloH11q98a4Giw2WLt6vWSEqv9WemLKN/Q5JAy3H9H9EQy/r5tkTQFazGByra4rl04HcvQCzDR&#10;WsKZBLW1+gorP5/Mo5L7obDgmejsAuoGnCg4Z/hhCRhHaO+YWbxzFITZ5Y/xCUpKqe5WlBTafvyb&#10;P5zH88MuJTXmBpr9YcasQPNeKTzM7f4aREt8NNbWNwcw7PLOZHlHzap9DeX1MSUNj8tw3suFN7e6&#10;OsOIG4VbscUUx92trDpj38PGFoYkF6NRXGO4GOaP1InhIfmiAafzM2ZN93Y8JPdGL2YMGz56Le3Z&#10;EKn0aOZ1XsandM8r2hEMDKbYmG6Ihsm3bMdT96N+9w8AAAD//wMAUEsDBBQABgAIAAAAIQCSl6Qp&#10;3wAAAAsBAAAPAAAAZHJzL2Rvd25yZXYueG1sTI9NT8MwDIbvSPyHyEjctpStHVPXdKoQlTiyjcOO&#10;XpN+aI1TNVlX/j3mBDdbfvT6ebP9bHsxmdF3jhS8LCMQhiqnO2oUfJ3KxRaED0gae0dGwbfxsM8f&#10;HzJMtbvTwUzH0AgOIZ+igjaEIZXSV62x6JduMMS32o0WA69jI/WIdw63vVxF0UZa7Ig/tDiYt9ZU&#10;1+PNKqibCcdDLd8/qcCy/GhccT6dlXp+mosdiGDm8AfDrz6rQ85OF3cj7UWvYPG6jRlVsF5zBQbi&#10;JOHhwmSUxCuQeSb/d8h/AAAA//8DAFBLAQItABQABgAIAAAAIQC2gziS/gAAAOEBAAATAAAAAAAA&#10;AAAAAAAAAAAAAABbQ29udGVudF9UeXBlc10ueG1sUEsBAi0AFAAGAAgAAAAhADj9If/WAAAAlAEA&#10;AAsAAAAAAAAAAAAAAAAALwEAAF9yZWxzLy5yZWxzUEsBAi0AFAAGAAgAAAAhAIx9ehclAwAAMgYA&#10;AA4AAAAAAAAAAAAAAAAALgIAAGRycy9lMm9Eb2MueG1sUEsBAi0AFAAGAAgAAAAhAJKXpCnfAAAA&#10;CwEAAA8AAAAAAAAAAAAAAAAAfwUAAGRycy9kb3ducmV2LnhtbFBLBQYAAAAABAAEAPMAAACLBgAA&#10;AAA=&#10;" fillcolor="window" strokecolor="#7f7f7f" strokeweight="2pt">
                <v:shadow on="t" color="black" opacity="26214f" origin="-.5,-.5" offset=".74836mm,.74836mm"/>
                <v:textbox>
                  <w:txbxContent>
                    <w:p w14:paraId="313CD5BD" w14:textId="77777777" w:rsidR="00074148" w:rsidRDefault="00074148" w:rsidP="00074148"/>
                  </w:txbxContent>
                </v:textbox>
              </v:shape>
            </w:pict>
          </mc:Fallback>
        </mc:AlternateContent>
      </w:r>
    </w:p>
    <w:p w14:paraId="106D381F" w14:textId="77777777" w:rsidR="00506046" w:rsidRPr="00506046" w:rsidRDefault="003247F6" w:rsidP="00506046">
      <w:pPr>
        <w:jc w:val="center"/>
        <w:rPr>
          <w:rFonts w:asciiTheme="minorBidi" w:hAnsiTheme="minorBidi" w:cstheme="minorBidi"/>
          <w:sz w:val="32"/>
          <w:szCs w:val="32"/>
          <w:rtl/>
        </w:rPr>
      </w:pPr>
      <w:bookmarkStart w:id="0" w:name="_GoBack"/>
      <w:bookmarkEnd w:id="0"/>
      <w:r>
        <w:rPr>
          <w:rFonts w:asciiTheme="minorBidi" w:hAnsiTheme="minorBidi" w:cstheme="minorBidi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7D51B" wp14:editId="01F71CD7">
                <wp:simplePos x="0" y="0"/>
                <wp:positionH relativeFrom="column">
                  <wp:posOffset>293272</wp:posOffset>
                </wp:positionH>
                <wp:positionV relativeFrom="paragraph">
                  <wp:posOffset>6791325</wp:posOffset>
                </wp:positionV>
                <wp:extent cx="5741395" cy="588694"/>
                <wp:effectExtent l="133350" t="114300" r="145415" b="17335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395" cy="588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coolSlant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9032" w14:textId="77777777" w:rsidR="003247F6" w:rsidRDefault="003247F6" w:rsidP="003247F6">
                            <w:pPr>
                              <w:jc w:val="center"/>
                            </w:pPr>
                            <w:r w:rsidRPr="003247F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المرشد الطلابي</w:t>
                            </w:r>
                            <w:r w:rsidRPr="003247F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247F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247F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247F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قائد 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7D51B" id="_x0000_t202" coordsize="21600,21600" o:spt="202" path="m,l,21600r21600,l21600,xe">
                <v:stroke joinstyle="miter"/>
                <v:path gradientshapeok="t" o:connecttype="rect"/>
              </v:shapetype>
              <v:shape id="مربع نص 30" o:spid="_x0000_s1028" type="#_x0000_t202" style="position:absolute;left:0;text-align:left;margin-left:23.1pt;margin-top:534.75pt;width:452.1pt;height:4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fQcQMAAF4HAAAOAAAAZHJzL2Uyb0RvYy54bWysVctuGzcU3RfoPxCzr/X2Q/A4cB2oKOAm&#10;geXCa4rD0RDl8E5J6uHs22/ptoss8ifO3/RczowipV00RbUY8XGf5557ef1qX1ux1T4Ycnk2Ohtm&#10;QjtFhXHrPPv5cfHdZSZClK6QlpzOs2cdslc3335zvWvmekwV2UJ7ASMuzHdNnlUxNvPBIKhK1zKc&#10;UaMdLkvytYzY+vWg8HIH67UdjIfD88GOfNF4UjoEnL5uL7ObZL8stYpvyzLoKGyeIbaYvj59V/wd&#10;3FzL+drLpjKqC0P+hyhqaRycHky9llGKjTd/M1Ub5SlQGc8U1QMqS6N0ygHZjIZfZLOsZKNTLgAn&#10;NAeYwv9nVr3ZvvPCFHk2ATxO1qjRp99e/nz54+Wj+PT7yweBc4C0a8IcsssG0nH/Pe1R7P484JBz&#10;35e+5n9kJXAPe88HiPU+CoXD2cV0NLmaZULhbnZ5eX41ZTODz9qND/EHTbXgRZ55lDAhK7f3Ibai&#10;vQg7C2RNsTDWpg3TRt9ZL7YSBbcxxQjjJ1LWiV2enU9mw2TYEau3lq1jMzoRB+5SNpuo/bIqdmJl&#10;N/5BAqrR8OIKyqIwHOFofDFMG9BqNh3yLxPSrtEPKvrkIvj16hBVkkigIjDqrScMThwHpZ2eFByD&#10;Ql287BAhHyvqKLvw5Fp4PIHjEuHAOVot/Xu97QoAT60NtmbNuooPZi28QZMyGTkVRP8vLfX6KeSj&#10;KEMzKYRCQLTxT3k2nU4ZJC7WTxIYGi4J2jgypeV8pbfaPvaVgGDV1qRTAXhEdmkl8kNtEH9rGDDy&#10;7gTRRfp1PDqW48ojKATK/G15mlbx2eoEhXvQJeif6JrsnjJIKhThwCLL0ixVgjBfo9jJs2pb4q9R&#10;Pmgkz0DhoFwbRx3BTsMufumJX7byPQJt3gxB3K/2qe/HfRuvqHhGd4NIiTyhUQuD2t3LEN9Jj6mI&#10;ymDSx7f4lJbQQtStUDvy7//pnOUxrHCbiR2mLOj260Z6DY7+6DDGrkbTKczGtJnOLsbY+OOb1fGN&#10;29R3BBKN8KY0Ki1ZPtr+tPRUP+FBuGWvuJJOwTcTu1veRexwgQdF6dvbtMYgbmS8d8tGsWlGmTn7&#10;uH+Svul6LmJ+vaF+Hsv5F8OolWVNR7ebSKVJk4pxblHt8McQT03TdS+/Esf7JPX5Wbz5CwAA//8D&#10;AFBLAwQUAAYACAAAACEAFonO898AAAAMAQAADwAAAGRycy9kb3ducmV2LnhtbEyPPU/DMBCGdyT+&#10;g3WV2Kgdq4loiFMhpIqFobRd2Jz4SKL6I4rdNPx7jgnGe+/Vc89Vu8VZNuMUh+AVZGsBDH0bzOA7&#10;BefT/vEJWEzaG22DRwXfGGFX399VujTh5j9wPqaOEcTHUivoUxpLzmPbo9NxHUb0tPsKk9OJxqnj&#10;ZtI3gjvLpRAFd3rwdKHXI7722F6OV6dg0xz288G02WeSVr/lWcL3c1LqYbW8PANLuKS/MvzqkzrU&#10;5NSEqzeRWWIUkpqUi2KbA6PGNhcbYA1FWSEl8Lri/5+ofwAAAP//AwBQSwECLQAUAAYACAAAACEA&#10;toM4kv4AAADhAQAAEwAAAAAAAAAAAAAAAAAAAAAAW0NvbnRlbnRfVHlwZXNdLnhtbFBLAQItABQA&#10;BgAIAAAAIQA4/SH/1gAAAJQBAAALAAAAAAAAAAAAAAAAAC8BAABfcmVscy8ucmVsc1BLAQItABQA&#10;BgAIAAAAIQCPhsfQcQMAAF4HAAAOAAAAAAAAAAAAAAAAAC4CAABkcnMvZTJvRG9jLnhtbFBLAQIt&#10;ABQABgAIAAAAIQAWic7z3wAAAAwBAAAPAAAAAAAAAAAAAAAAAMsFAABkcnMvZG93bnJldi54bWxQ&#10;SwUGAAAAAAQABADzAAAA1wYAAAAA&#10;" fillcolor="white [3201]" stroked="f" strokeweight=".5pt">
                <v:shadow on="t" color="black" offset="0,1pt"/>
                <v:textbox>
                  <w:txbxContent>
                    <w:p w14:paraId="10A19032" w14:textId="77777777" w:rsidR="003247F6" w:rsidRDefault="003247F6" w:rsidP="003247F6">
                      <w:pPr>
                        <w:jc w:val="center"/>
                      </w:pPr>
                      <w:r w:rsidRPr="003247F6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المرشد الطلابي</w:t>
                      </w:r>
                      <w:r w:rsidRPr="003247F6"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 w:rsidRPr="003247F6"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 w:rsidRPr="003247F6"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 w:rsidRPr="003247F6">
                        <w:rPr>
                          <w:rFonts w:hint="cs"/>
                          <w:sz w:val="28"/>
                          <w:szCs w:val="28"/>
                          <w:rtl/>
                        </w:rPr>
                        <w:t>قائد المدرسة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A2825" wp14:editId="0682C43A">
                <wp:simplePos x="0" y="0"/>
                <wp:positionH relativeFrom="column">
                  <wp:posOffset>-269435</wp:posOffset>
                </wp:positionH>
                <wp:positionV relativeFrom="paragraph">
                  <wp:posOffset>306314</wp:posOffset>
                </wp:positionV>
                <wp:extent cx="2839915" cy="474785"/>
                <wp:effectExtent l="133350" t="114300" r="151130" b="17335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915" cy="47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C3B02" w14:textId="77777777" w:rsidR="003247F6" w:rsidRPr="003247F6" w:rsidRDefault="003247F6" w:rsidP="003247F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247F6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صور من 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A2825" id="مربع نص 29" o:spid="_x0000_s1029" type="#_x0000_t202" style="position:absolute;left:0;text-align:left;margin-left:-21.2pt;margin-top:24.1pt;width:223.6pt;height:3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4cZAMAAE0HAAAOAAAAZHJzL2Uyb0RvYy54bWysVctu1DAU3SPxD1b2dN5MZ9QpKkWDkEpB&#10;bVHXHseZWDi2sT2PsodvYcuCBX9S/oZznWSYARaAyCLx4z7PPffm5Mm20mwtfVDWzLLeUTdj0gib&#10;K7OcZW9u5o+OMxYiNznX1shZdidD9uT04YOTjZvKvi2tzqVnMGLCdONmWRmjm3Y6QZSy4uHIOmlw&#10;WVhf8YitX3ZyzzewXulOv9t93NlYnztvhQwBp8/qy+w02S8KKeKroggyMj3LEFtMb5/eC3p3Tk/4&#10;dOm5K5VowuD/EEXFlYHTnalnPHK28uoXU5US3gZbxCNhq44tCiVkygHZ9Lo/ZXNdcidTLgAnuB1M&#10;4f+ZFZfr156pfJb1JxkzvEKNvn24/3z/6f4r+/bx/gvDOUDauDCF7LWDdNw+tVsUuz0POKTct4Wv&#10;6IusGO4B990OYrmNTOCwfzyYTHqjjAncDcfD8fGIzHR+aDsf4nNpK0aLWeZRwoQsX1+EWIu2IuQs&#10;WK3yudI6bYg28lx7tuYouI4pRhg/kNKGbWbZ48GomwwbS+q1ZW3IjEzEgbuUzSpKf13mG7bQK3/F&#10;AVWvO55AmeWKIuz1x920Aa1Gwy49GeN6iX4Q0ScXwS8Xu6iSRGIeArOt9YTBgeMgpJGDnGIQqIvn&#10;DSLWx9I2lJ17a2p4vAXHOcKBc7Ra+nq5bgoAT7UNsqbVsoxXasm8QpMSGSkVRP+Hllr9FPJelMEN&#10;ciYQkF35W1R3OCSQqFgvOTBUVBK0cSRK8+lCrqW+aSsBwbKuSdOTjR2gRsIHAM7T09BmX44KjRgQ&#10;F9G1pmVaxTstU+bmShZge2JnsntIGC6A+Y40mqRJqgA//kaxkSfVuqJ/o7zTSJ6B5k65UsY2fDoM&#10;O3/b8ryo5VsE6rwJgrhdbFObD9quXdj8Ds0M3iSuBCfmCqW64CG+5h5DECXBYI+v8Cq0RcfYZoVS&#10;Wf/+d+ckj9mE24xtMFTBrncr7iUo+cJgak16wyHMxrQZjsZ9bPz+zWL/xqyqcwvO9PALcSItST7q&#10;9rTwtrrF/D8jr7jiRsA38bhZnkfscIH/h5BnZ2mNuet4vDDXTpBpQpkoerO95d41LRYxri5tO375&#10;9KfZU8uSprFnq2gLlQYT4Vyj2uCPmZ16pGlW+ins75PUj7/g6XcAAAD//wMAUEsDBBQABgAIAAAA&#10;IQDTkeBB3QAAAAoBAAAPAAAAZHJzL2Rvd25yZXYueG1sTI/LTsMwEEX3SPyDNUjsWjvGoCrEqRBS&#10;xYZFKd2wc+JpEtWPKHbT8PcMK1iO5ujce6vt4h2bcUpDDBqKtQCGoY12CJ2G4+dutQGWsgnWuBhQ&#10;wzcm2Na3N5UpbbyGD5wPuWMkCak0Gvqcx5Lz1PboTVrHEQP9TnHyJtM5ddxO5kpy77gU4ol7MwRK&#10;6M2Irz2258PFa1DNfjfvbVt8ZenM22OR8f2Ytb6/W16egWVc8h8Mv/WpOtTUqYmXYBNzGlZKKkJJ&#10;tpHACFBC0ZaGSPkggNcV/z+h/gEAAP//AwBQSwECLQAUAAYACAAAACEAtoM4kv4AAADhAQAAEwAA&#10;AAAAAAAAAAAAAAAAAAAAW0NvbnRlbnRfVHlwZXNdLnhtbFBLAQItABQABgAIAAAAIQA4/SH/1gAA&#10;AJQBAAALAAAAAAAAAAAAAAAAAC8BAABfcmVscy8ucmVsc1BLAQItABQABgAIAAAAIQAwy34cZAMA&#10;AE0HAAAOAAAAAAAAAAAAAAAAAC4CAABkcnMvZTJvRG9jLnhtbFBLAQItABQABgAIAAAAIQDTkeBB&#10;3QAAAAoBAAAPAAAAAAAAAAAAAAAAAL4FAABkcnMvZG93bnJldi54bWxQSwUGAAAAAAQABADzAAAA&#10;yAYAAAAA&#10;" fillcolor="white [3201]" stroked="f" strokeweight=".5pt">
                <v:shadow on="t" color="black" offset="0,1pt"/>
                <v:textbox>
                  <w:txbxContent>
                    <w:p w14:paraId="378C3B02" w14:textId="77777777" w:rsidR="003247F6" w:rsidRPr="003247F6" w:rsidRDefault="003247F6" w:rsidP="003247F6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3247F6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صور من البرنامج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E92B2" wp14:editId="013E9802">
                <wp:simplePos x="0" y="0"/>
                <wp:positionH relativeFrom="column">
                  <wp:posOffset>5049520</wp:posOffset>
                </wp:positionH>
                <wp:positionV relativeFrom="paragraph">
                  <wp:posOffset>3981450</wp:posOffset>
                </wp:positionV>
                <wp:extent cx="1318260" cy="36893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6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0E6F29" w14:textId="77777777" w:rsidR="005A3CFC" w:rsidRPr="005A3CFC" w:rsidRDefault="005A3CFC" w:rsidP="005A3CF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آلية تنفيذ البرنامج: </w:t>
                            </w:r>
                          </w:p>
                          <w:p w14:paraId="20CB3E41" w14:textId="77777777" w:rsidR="005A3CFC" w:rsidRDefault="005A3CFC" w:rsidP="005A3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92B2" id="مربع نص 23" o:spid="_x0000_s1030" type="#_x0000_t202" style="position:absolute;left:0;text-align:left;margin-left:397.6pt;margin-top:313.5pt;width:103.8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W0aAIAAKYEAAAOAAAAZHJzL2Uyb0RvYy54bWysVM1uEzEQviPxDpbvdPPX0EbdVKFVEFLV&#10;VmpRz47X26zk9RjbyW64w7Nw5cCBN0nfhs/epC2FEyIHZ/484/nmmz05bWvN1sr5ikzO+wc9zpSR&#10;VFTmPucfb+dvjjjzQZhCaDIq5xvl+en09auTxk7UgJakC+UYkhg/aWzOlyHYSZZ5uVS18AdklYGz&#10;JFeLANXdZ4UTDbLXOhv0euOsIVdYR1J5D+t55+TTlL8slQxXZelVYDrneFtIp0vnIp7Z9ERM7p2w&#10;y0runiH+4RW1qAyKPqY6F0Gwlav+SFVX0pGnMhxIqjMqy0qq1AO66fdedHOzFFalXgCOt48w+f+X&#10;Vl6urx2ripwPhpwZUWNGD1+237fftj/Zw9ftDwY7QGqsnyD2xiI6tO+oxbD3dg9j7L0tXR3/0RWD&#10;H3BvHiFWbWAyXhr2jwZjuCR8w/HR8fAwpsmeblvnw3tFNYtCzh1GmJAV6wsfutB9SCzmSVfFvNI6&#10;KRt/ph1bC0wbJCmo4UwLH2DM+Tz9dtV+u6YNa3I+Hh72UiVDMV9XSpuYVyUm7epHKLqWoxTaRZvw&#10;G+3hWFCxAUqOOrJ5K+cVWrnAO66FA7vQPTYmXOEoNaEy7STOluQ+/80e4zF0eDlrwNac+08r4RTa&#10;+2BAh+P+aBTpnZTR4dsBFPfcs3juMav6jABRH7tpZRJjfNB7a+movsNizWJVuISRqJ3zsBfPQrdD&#10;WEypZrMUBEJbES7MjZUxdcQtDuq2vRPO7qYZwINL2vNaTF4MtYuNNw3NVoHKKk084tyhCqZEBcuQ&#10;OLNb3Lhtz/UU9fR5mf4CAAD//wMAUEsDBBQABgAIAAAAIQCqXjmA4wAAAAwBAAAPAAAAZHJzL2Rv&#10;d25yZXYueG1sTI/LTsMwEEX3SPyDNUjsqN1IfRDiVAiBoBJRIa3E1o2HJBDbke02oV/PdAXLmTm6&#10;c262Gk3HjuhD66yE6UQAQ1s53dpawm77dLMEFqKyWnXOooQfDLDKLy8ylWo32Hc8lrFmFGJDqiQ0&#10;MfYp56Fq0KgwcT1aun06b1Sk0ddcezVQuOl4IsScG9Va+tCoHh8arL7Lg5HwMZTPfrNef731L8Vp&#10;cyqLV3wspLy+Gu/vgEUc4x8MZ31Sh5yc9u5gdWCdhMXtLCFUwjxZUKkzIURCbfa0Ws6mwPOM/y+R&#10;/wIAAP//AwBQSwECLQAUAAYACAAAACEAtoM4kv4AAADhAQAAEwAAAAAAAAAAAAAAAAAAAAAAW0Nv&#10;bnRlbnRfVHlwZXNdLnhtbFBLAQItABQABgAIAAAAIQA4/SH/1gAAAJQBAAALAAAAAAAAAAAAAAAA&#10;AC8BAABfcmVscy8ucmVsc1BLAQItABQABgAIAAAAIQD7N1W0aAIAAKYEAAAOAAAAAAAAAAAAAAAA&#10;AC4CAABkcnMvZTJvRG9jLnhtbFBLAQItABQABgAIAAAAIQCqXjmA4wAAAAwBAAAPAAAAAAAAAAAA&#10;AAAAAMIEAABkcnMvZG93bnJldi54bWxQSwUGAAAAAAQABADzAAAA0gUAAAAA&#10;" fillcolor="window" stroked="f" strokeweight=".5pt">
                <v:textbox>
                  <w:txbxContent>
                    <w:p w14:paraId="0C0E6F29" w14:textId="77777777" w:rsidR="005A3CFC" w:rsidRPr="005A3CFC" w:rsidRDefault="005A3CFC" w:rsidP="005A3CF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آلية تنفيذ البرنامج: </w:t>
                      </w:r>
                    </w:p>
                    <w:p w14:paraId="20CB3E41" w14:textId="77777777" w:rsidR="005A3CFC" w:rsidRDefault="005A3CFC" w:rsidP="005A3CFC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A459D" wp14:editId="772D7D69">
                <wp:simplePos x="0" y="0"/>
                <wp:positionH relativeFrom="column">
                  <wp:posOffset>4688840</wp:posOffset>
                </wp:positionH>
                <wp:positionV relativeFrom="paragraph">
                  <wp:posOffset>1809115</wp:posOffset>
                </wp:positionV>
                <wp:extent cx="1696085" cy="360045"/>
                <wp:effectExtent l="0" t="0" r="0" b="190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FF9E9" w14:textId="77777777" w:rsidR="005A3CFC" w:rsidRPr="003247F6" w:rsidRDefault="005A3CFC" w:rsidP="005A3CF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247F6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نبذة عن البرنامج وأهدافه:</w:t>
                            </w:r>
                          </w:p>
                          <w:p w14:paraId="26733F8E" w14:textId="77777777" w:rsidR="005A3CFC" w:rsidRDefault="005A3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459D" id="مربع نص 22" o:spid="_x0000_s1031" type="#_x0000_t202" style="position:absolute;left:0;text-align:left;margin-left:369.2pt;margin-top:142.45pt;width:133.5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IXogIAAJgFAAAOAAAAZHJzL2Uyb0RvYy54bWysVM1uEzEQviPxDpbvdDdpEtqomyq0KkKq&#10;aEWLena8drPC9hjbyW64w7Nw5cCBN0nfhrF380PppYjLrj3zzYznm5+T00YrshTOV2AK2jvIKRGG&#10;Q1mZ+4J+vL14dUSJD8yUTIERBV0JT08nL1+c1HYs+jAHVQpH0Inx49oWdB6CHWeZ53OhmT8AKwwq&#10;JTjNAl7dfVY6VqN3rbJ+no+yGlxpHXDhPUrPWyWdJP9SCh6upPQiEFVQfFtIX5e+s/jNJidsfO+Y&#10;nVe8ewb7h1doVhkMunV1zgIjC1f95UpX3IEHGQ446AykrLhIOWA2vfxRNjdzZkXKBcnxdkuT/39u&#10;+fvltSNVWdB+nxLDNNbo4ev6x/r7+hd5+Lb+SVCOJNXWjxF7YxEdmjfQYLE3co/CmHsjnY5/zIqg&#10;HulebSkWTSA8Go2OR/nRkBKOusNRng+G0U22s7bOh7cCNImHgjosYWKWLS99aKEbSAzmQVXlRaVU&#10;usS2EWfKkSXDgquQ3ojO/0ApQ+qCjg6HeXJsIJq3npWJbkRqnC5czLzNMJ3CSomIUeaDkEhcSvSJ&#10;2IxzYbbxEzqiJIZ6jmGH373qOcZtHmiRIoMJW2NdGXAp+zRpO8rKTxvKZIvH2uzlHY+hmTWpY1Ll&#10;omQG5Qr7wkE7Xt7yiwqLd8l8uGYO5wlbAXdEuMKPVIDkQ3eiZA7uy1PyiMc2Ry0lNc5nQf3nBXOC&#10;EvXO4AAc9waDONDpMhi+7uPF7Wtm+xqz0GeAHdHDbWR5OkZ8UBupdKDvcJVMY1RUMcMxdkHD5ngW&#10;2q2Bq4iL6TSBcIQtC5fmxvLoOrIcW/O2uWPOdv0bsPPfw2aS2fhRG7fYaGlgugggq9TjO1Y7/nH8&#10;05R0qyrul/17Qu0W6uQ3AAAA//8DAFBLAwQUAAYACAAAACEALXBNY+QAAAAMAQAADwAAAGRycy9k&#10;b3ducmV2LnhtbEyPy07DMBBF90j8gzVIbBC12yRtCJlUCAGV2NHwEDs3HpKI2I5iNwl/j7uC5ege&#10;3Xsm3866YyMNrrUGYbkQwMhUVrWmRngtH69TYM5Lo2RnDSH8kINtcX6Wy0zZybzQuPc1CyXGZRKh&#10;8b7POHdVQ1q6he3JhOzLDlr6cA41V4OcQrnu+EqINdeyNWGhkT3dN1R9748a4fOq/nh289PbFCVR&#10;/7Aby827KhEvL+a7W2CeZv8Hw0k/qEMRnA72aJRjHcImSuOAIqzS+AbYiRAiSYAdEKJ4uQZe5Pz/&#10;E8UvAAAA//8DAFBLAQItABQABgAIAAAAIQC2gziS/gAAAOEBAAATAAAAAAAAAAAAAAAAAAAAAABb&#10;Q29udGVudF9UeXBlc10ueG1sUEsBAi0AFAAGAAgAAAAhADj9If/WAAAAlAEAAAsAAAAAAAAAAAAA&#10;AAAALwEAAF9yZWxzLy5yZWxzUEsBAi0AFAAGAAgAAAAhAAlBAheiAgAAmAUAAA4AAAAAAAAAAAAA&#10;AAAALgIAAGRycy9lMm9Eb2MueG1sUEsBAi0AFAAGAAgAAAAhAC1wTWPkAAAADAEAAA8AAAAAAAAA&#10;AAAAAAAA/AQAAGRycy9kb3ducmV2LnhtbFBLBQYAAAAABAAEAPMAAAANBgAAAAA=&#10;" fillcolor="white [3201]" stroked="f" strokeweight=".5pt">
                <v:textbox>
                  <w:txbxContent>
                    <w:p w14:paraId="588FF9E9" w14:textId="77777777" w:rsidR="005A3CFC" w:rsidRPr="003247F6" w:rsidRDefault="005A3CFC" w:rsidP="005A3CF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3247F6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نبذة عن البرنامج وأهدافه:</w:t>
                      </w:r>
                    </w:p>
                    <w:p w14:paraId="26733F8E" w14:textId="77777777" w:rsidR="005A3CFC" w:rsidRDefault="005A3CFC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12799" wp14:editId="23C8D533">
                <wp:simplePos x="0" y="0"/>
                <wp:positionH relativeFrom="column">
                  <wp:posOffset>3247488</wp:posOffset>
                </wp:positionH>
                <wp:positionV relativeFrom="paragraph">
                  <wp:posOffset>244768</wp:posOffset>
                </wp:positionV>
                <wp:extent cx="3191510" cy="1397977"/>
                <wp:effectExtent l="133350" t="114300" r="161290" b="16446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510" cy="139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divot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3"/>
                              <w:gridCol w:w="2254"/>
                            </w:tblGrid>
                            <w:tr w:rsidR="00506046" w14:paraId="06EB45D3" w14:textId="77777777" w:rsidTr="00A95453">
                              <w:trPr>
                                <w:jc w:val="center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4B88BC60" w14:textId="77777777" w:rsidR="00506046" w:rsidRPr="00A95453" w:rsidRDefault="00A95453" w:rsidP="00A95453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5453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اسم البرنامج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57AF9B72" w14:textId="77777777" w:rsidR="00506046" w:rsidRPr="00A95453" w:rsidRDefault="00A95453" w:rsidP="00A9545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5453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رفق</w:t>
                                  </w:r>
                                </w:p>
                              </w:tc>
                            </w:tr>
                            <w:tr w:rsidR="00A95453" w14:paraId="6A16DF59" w14:textId="77777777" w:rsidTr="00A95453">
                              <w:trPr>
                                <w:jc w:val="center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0AE2683A" w14:textId="77777777" w:rsidR="00A95453" w:rsidRPr="00A95453" w:rsidRDefault="00A95453" w:rsidP="00A95453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5453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تاريخ التنفيذ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2AC531DE" w14:textId="77777777" w:rsidR="00A95453" w:rsidRPr="00A95453" w:rsidRDefault="00A95453" w:rsidP="00A9545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5453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20 -24 / 1 / 1440</w:t>
                                  </w:r>
                                </w:p>
                              </w:tc>
                            </w:tr>
                            <w:tr w:rsidR="00A95453" w14:paraId="2E55BC32" w14:textId="77777777" w:rsidTr="00A95453">
                              <w:trPr>
                                <w:jc w:val="center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0A834109" w14:textId="77777777" w:rsidR="00A95453" w:rsidRPr="00A95453" w:rsidRDefault="00A95453" w:rsidP="00A95453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5453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عدد المستفيدين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6862B8BB" w14:textId="77777777" w:rsidR="00A95453" w:rsidRPr="00A95453" w:rsidRDefault="00A95453" w:rsidP="00A9545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5453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جميع الطلاب</w:t>
                                  </w:r>
                                </w:p>
                              </w:tc>
                            </w:tr>
                            <w:tr w:rsidR="00A95453" w14:paraId="3834FE6E" w14:textId="77777777" w:rsidTr="00A95453">
                              <w:trPr>
                                <w:jc w:val="center"/>
                              </w:trPr>
                              <w:tc>
                                <w:tcPr>
                                  <w:tcW w:w="2253" w:type="dxa"/>
                                </w:tcPr>
                                <w:p w14:paraId="2A2190F9" w14:textId="77777777" w:rsidR="00A95453" w:rsidRPr="00A95453" w:rsidRDefault="00A95453" w:rsidP="00A95453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5453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المجال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64C36CE2" w14:textId="77777777" w:rsidR="00A95453" w:rsidRPr="00A95453" w:rsidRDefault="00A95453" w:rsidP="00A9545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5453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الإرشاد النفسي والاجتماعي</w:t>
                                  </w:r>
                                </w:p>
                              </w:tc>
                            </w:tr>
                          </w:tbl>
                          <w:p w14:paraId="6411A41D" w14:textId="77777777" w:rsidR="00506046" w:rsidRDefault="005060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2799" id="مربع نص 20" o:spid="_x0000_s1032" type="#_x0000_t202" style="position:absolute;left:0;text-align:left;margin-left:255.7pt;margin-top:19.25pt;width:251.3pt;height:1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E6cAMAAFsHAAAOAAAAZHJzL2Uyb0RvYy54bWysVc1u4zYQvhfoOxC6N7ZiJ66NKIs0CxcF&#10;0t1FkiJnmqIsohRHJemf9N4+S6897GHfJPs2/YaSvPa2h25RH2SS88tvvhlevdo3Vmy1D4ZckeVn&#10;40xop6g0bl1kPz0uv/k2EyFKV0pLThfZsw7Zq+uvv7ratQt9TjXZUnsBJy4sdm2R1TG2i9EoqFo3&#10;MpxRqx2EFflGRmz9elR6uYP3xo7Ox+PL0Y582XpSOgScvu6E2XXyX1VaxbdVFXQUtsiQW0xfn74r&#10;/o6ur+Ri7WVbG9WnIf9DFo00DkEPrl7LKMXGm7+5aozyFKiKZ4qaEVWVUTrdAbfJx5/d5qGWrU53&#10;ATihPcAU/j+36s32nRemLLJzwONkgxp9/O3lz5c/Xj6Ij7+/vBc4B0i7Niyg+9BCO+6/oz2KPZwH&#10;HPLd95Vv+B+3EpDD3/MBYr2PQuFwks/zixwiBVk+mc/msxn7GX0yb32I32tqBC+KzKOGCVq5vQux&#10;Ux1UOFoga8qlsTZtmDf61nqxlai4jSlJOD/Rsk7siuxycjFOjh2xeefZOnajE3MQLl1nE7V/qMud&#10;WNmNv5fAKh/P5jAWpeEM8/PZOG3Aq4vpmH+ZkHaNhlDRpxDBr1eHrJJGQhWJ0eA9YXASOCjt9KTk&#10;HBQK42WPCPlYU8/ZpSfXweMJJJdIB8HRa+nf621fAUTqfLA3a9Z1vDdr4Q26lNnIV0H2/9LTYJ9S&#10;PsoytJNSKCREG/9UZNPplEHiYv0ogaHhkqCPI3NaLlZ6q+3jUAko1l1NepMiK82WYtehvVNAyJYn&#10;aC7Tr+fQsR5XHQkhSSZvR9K0is9WJxjcva7A/cTV5PeUPVKhAAcGWdZmrQpk+RLDXp9Nu/J+ifHB&#10;IkUGtAfjxjjqyXWadvnzQPqq0x8Q6O7NEMT9ap+a/nLo4RWVz2htkCgRJ7RqaVC3OxniO+kxElEV&#10;jPn4Fp/KEtqH+hXqRv7XfzpnfUwqSDOxw4gF1X7ZSK/Bzx8cZtg8n07hNqbN9GKGSSP8sWR1LHGb&#10;5pZAoBwPSqvSkvWjHU4rT80TXoMbjgqRdAqxmdT98jZiBwFeE6VvbtIaU7iV8c49tIpdM8rM18f9&#10;k/Rt328Rw+sNDcNYLj4bRJ0uWzq62USqTJpSjHOHao8/JnhqmL5z+Yk43ietT2/i9V8AAAD//wMA&#10;UEsDBBQABgAIAAAAIQCryunJ3gAAAAsBAAAPAAAAZHJzL2Rvd25yZXYueG1sTI9BT4QwEIXvJv6H&#10;Zky8uaUISpCyMSYbLx7WdS/eBjoCkbaEzrL47+2e9DiZL+99r9qudhQLzWHwToPaJCDItd4MrtNw&#10;/NjdFSACozM4ekcafijAtr6+qrA0/uzeaTlwJ2KICyVq6JmnUsrQ9mQxbPxELv6+/GyR4zl30sx4&#10;juF2lGmSPEiLg4sNPU700lP7fThZDVmz3y1706pPTkd8zRXT25G1vr1Zn59AMK38B8NFP6pDHZ0a&#10;f3ImiFFDrlQWUQ33RQ7iAiQqi+saDWlePIKsK/l/Q/0LAAD//wMAUEsBAi0AFAAGAAgAAAAhALaD&#10;OJL+AAAA4QEAABMAAAAAAAAAAAAAAAAAAAAAAFtDb250ZW50X1R5cGVzXS54bWxQSwECLQAUAAYA&#10;CAAAACEAOP0h/9YAAACUAQAACwAAAAAAAAAAAAAAAAAvAQAAX3JlbHMvLnJlbHNQSwECLQAUAAYA&#10;CAAAACEATjIROnADAABbBwAADgAAAAAAAAAAAAAAAAAuAgAAZHJzL2Uyb0RvYy54bWxQSwECLQAU&#10;AAYACAAAACEAq8rpyd4AAAALAQAADwAAAAAAAAAAAAAAAADKBQAAZHJzL2Rvd25yZXYueG1sUEsF&#10;BgAAAAAEAAQA8wAAANUGAAAAAA==&#10;" fillcolor="white [3201]" stroked="f" strokeweight=".5pt">
                <v:shadow on="t" color="black" offset="0,1pt"/>
                <v:textbox>
                  <w:txbxContent>
                    <w:tbl>
                      <w:tblPr>
                        <w:tblStyle w:val="a8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53"/>
                        <w:gridCol w:w="2254"/>
                      </w:tblGrid>
                      <w:tr w:rsidR="00506046" w14:paraId="06EB45D3" w14:textId="77777777" w:rsidTr="00A95453">
                        <w:trPr>
                          <w:jc w:val="center"/>
                        </w:trPr>
                        <w:tc>
                          <w:tcPr>
                            <w:tcW w:w="2253" w:type="dxa"/>
                          </w:tcPr>
                          <w:p w14:paraId="4B88BC60" w14:textId="77777777" w:rsidR="00506046" w:rsidRPr="00A95453" w:rsidRDefault="00A95453" w:rsidP="00A9545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A95453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اسم البرنامج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57AF9B72" w14:textId="77777777" w:rsidR="00506046" w:rsidRPr="00A95453" w:rsidRDefault="00A95453" w:rsidP="00A9545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9545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رفق</w:t>
                            </w:r>
                          </w:p>
                        </w:tc>
                      </w:tr>
                      <w:tr w:rsidR="00A95453" w14:paraId="6A16DF59" w14:textId="77777777" w:rsidTr="00A95453">
                        <w:trPr>
                          <w:jc w:val="center"/>
                        </w:trPr>
                        <w:tc>
                          <w:tcPr>
                            <w:tcW w:w="2253" w:type="dxa"/>
                          </w:tcPr>
                          <w:p w14:paraId="0AE2683A" w14:textId="77777777" w:rsidR="00A95453" w:rsidRPr="00A95453" w:rsidRDefault="00A95453" w:rsidP="00A9545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A95453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تاريخ التنفيذ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2AC531DE" w14:textId="77777777" w:rsidR="00A95453" w:rsidRPr="00A95453" w:rsidRDefault="00A95453" w:rsidP="00A9545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9545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20 -24 / 1 / 1440</w:t>
                            </w:r>
                          </w:p>
                        </w:tc>
                      </w:tr>
                      <w:tr w:rsidR="00A95453" w14:paraId="2E55BC32" w14:textId="77777777" w:rsidTr="00A95453">
                        <w:trPr>
                          <w:jc w:val="center"/>
                        </w:trPr>
                        <w:tc>
                          <w:tcPr>
                            <w:tcW w:w="2253" w:type="dxa"/>
                          </w:tcPr>
                          <w:p w14:paraId="0A834109" w14:textId="77777777" w:rsidR="00A95453" w:rsidRPr="00A95453" w:rsidRDefault="00A95453" w:rsidP="00A9545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A95453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عدد المستفيدين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6862B8BB" w14:textId="77777777" w:rsidR="00A95453" w:rsidRPr="00A95453" w:rsidRDefault="00A95453" w:rsidP="00A9545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9545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جميع الطلاب</w:t>
                            </w:r>
                          </w:p>
                        </w:tc>
                      </w:tr>
                      <w:tr w:rsidR="00A95453" w14:paraId="3834FE6E" w14:textId="77777777" w:rsidTr="00A95453">
                        <w:trPr>
                          <w:jc w:val="center"/>
                        </w:trPr>
                        <w:tc>
                          <w:tcPr>
                            <w:tcW w:w="2253" w:type="dxa"/>
                          </w:tcPr>
                          <w:p w14:paraId="2A2190F9" w14:textId="77777777" w:rsidR="00A95453" w:rsidRPr="00A95453" w:rsidRDefault="00A95453" w:rsidP="00A9545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A95453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المجال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64C36CE2" w14:textId="77777777" w:rsidR="00A95453" w:rsidRPr="00A95453" w:rsidRDefault="00A95453" w:rsidP="00A9545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9545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الإرشاد النفسي والاجتماعي</w:t>
                            </w:r>
                          </w:p>
                        </w:tc>
                      </w:tr>
                    </w:tbl>
                    <w:p w14:paraId="6411A41D" w14:textId="77777777" w:rsidR="00506046" w:rsidRDefault="00506046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7DD57" wp14:editId="44E34E50">
                <wp:simplePos x="0" y="0"/>
                <wp:positionH relativeFrom="column">
                  <wp:posOffset>3168015</wp:posOffset>
                </wp:positionH>
                <wp:positionV relativeFrom="paragraph">
                  <wp:posOffset>4482465</wp:posOffset>
                </wp:positionV>
                <wp:extent cx="3357880" cy="1450340"/>
                <wp:effectExtent l="114300" t="114300" r="128270" b="16891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145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923B1" w14:textId="77777777" w:rsidR="005A3CFC" w:rsidRPr="005A3CFC" w:rsidRDefault="005A3CFC" w:rsidP="005A3CF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A3C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1- تفعيل الركن الإرشادي بالرسائل الموجهة والمشاركات الطلابية </w:t>
                            </w:r>
                          </w:p>
                          <w:p w14:paraId="004B351E" w14:textId="77777777" w:rsidR="005A3CFC" w:rsidRPr="005A3CFC" w:rsidRDefault="005A3CFC" w:rsidP="005A3CF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A3C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 عقد توجيه جمعي من خلال محاضرة عامة</w:t>
                            </w:r>
                          </w:p>
                          <w:p w14:paraId="60415E18" w14:textId="77777777" w:rsidR="005A3CFC" w:rsidRPr="005A3CFC" w:rsidRDefault="005A3CFC" w:rsidP="005A3CF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A3C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3- تخصيص فقرة إذاعية عن البرنامج</w:t>
                            </w:r>
                          </w:p>
                          <w:p w14:paraId="46C3A047" w14:textId="77777777" w:rsidR="005A3CFC" w:rsidRPr="005A3CFC" w:rsidRDefault="005A3CFC" w:rsidP="005A3CF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A3C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4- إقامة مسابقة وتكريم المشاركات الفائزة</w:t>
                            </w:r>
                          </w:p>
                          <w:p w14:paraId="59E898AF" w14:textId="77777777" w:rsidR="005A3CFC" w:rsidRPr="005A3CFC" w:rsidRDefault="005A3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DD57" id="مربع نص 26" o:spid="_x0000_s1033" type="#_x0000_t202" style="position:absolute;left:0;text-align:left;margin-left:249.45pt;margin-top:352.95pt;width:264.4pt;height:1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8McgMAAF0HAAAOAAAAZHJzL2Uyb0RvYy54bWysVcluGzkQvQfIPxB9H2u3HMFy4NhQEMBZ&#10;YHvgM8Vmq4mwyU6RWpx78i1znUMO+RPnb+YVu1uxMnNIgtGhxaXWV6+Kp893lRUbTcF4N88GR/1M&#10;aKd8btxqnv15u/jjJBMhSpdL652eZ/c6ZM/Pnj453dYzPfSlt7kmASMuzLb1PCtjrGe9XlClrmQ4&#10;8rV2uCw8VTJiS6teTnIL65XtDfv9497WU16TVzoEnF42l9lZsl8UWsW3RRF0FHaeIbaYvpS+S/72&#10;zk7lbEWyLo1qw5C/EUUljYPTvalLGaVYk/mXqcoo8sEX8Uj5queLwiidckA2g/4P2dyUstYpF4AT&#10;6j1M4f8zq95s3pEw+TwbHmfCyQo1+vbp4e+Hvx6+im+fH74InAOkbR1mkL2pIR13L/wOxe7OAw45&#10;911BFf8jK4F7wH2/h1jvolA4HI0m05MTXCncDcaT/micitD7rl5TiC+1rwQv5hmhhglaubkKEaFA&#10;tBNhb8Fbky+MtWnDvNEXlsRGouI2piChcSBlndgilMF0kgw7z+qNZevYjE7MgbuUzjpquinzrVja&#10;NV1LYDXoT59NkERuOMLBcNpPG/BqMu7zLxPSrtAQKlJyEWi13EeVJLqsfWc9JXbgOCjt9CjnGBQK&#10;Q7JFxFMsfcvZBXnXwEMeJJcIB87Ra+mf9KatACBobLA1a1ZlvDYrQQZdymzkVBD9T1rq9FPIj6IM&#10;9SgXCgH5Nd3Ns/EY9c1S0K8lMDRcEvRxZE7L2VJvtL3lShyPJgxZuV81lZcUL7XyTY+2ZgEi6x7g&#10;uUg/FuMsG/dJjuuOkHDO9G1omlbx3uoEhLvWBdif2JrsHvJHKpRgzyHL0ixVgC6/otjKs2pT4F9R&#10;3mskz8hur1wZ51t6HYadv+9oXzTyHQJN3gxB3C13qe2nXRcvfX6P5gaNEnVCrRYGDXglQ3wnCUMR&#10;FcKgj2/xKaxH2Xy7QuU8ffyvc5bHrMJtJrYYsiDbh7UkDYa+cphizwZjtL+IaTOeTIfY0OOb5eMb&#10;t64uPCg0wJNSq7Rk+Wi704J8dYf34Jy94ko6Bd9M63Z5EbHDBd4Tpc/P0xpzuJbxyt3Uik0zyky/&#10;292dpLrtuIjx9cZ341jOfhhFjSxrOn++jr4waU4xzg2qLf6Y4Ymjbe/yI/F4n6S+v4pn/wAAAP//&#10;AwBQSwMEFAAGAAgAAAAhAPse/aDfAAAADAEAAA8AAABkcnMvZG93bnJldi54bWxMj8FOwzAMhu9I&#10;vENkJG4sWbfRtTSdJgacYSDOWeM11RKnarKuvD3ZCW62/On391ebyVk24hA6TxLmMwEMqfG6o1bC&#10;1+frwxpYiIq0sp5Qwg8G2NS3N5Uqtb/QB4772LIUQqFUEkyMfcl5aAw6FWa+R0q3ox+cimkdWq4H&#10;dUnhzvJMiEfuVEfpg1E9PhtsTvuzk8Cz1Vs/vtDu279vT3Znj/NoRinv76btE7CIU/yD4aqf1KFO&#10;Tgd/Jh2YlbAs1kVCJeRilYYrIbI8B3aQUCyWC+B1xf+XqH8BAAD//wMAUEsBAi0AFAAGAAgAAAAh&#10;ALaDOJL+AAAA4QEAABMAAAAAAAAAAAAAAAAAAAAAAFtDb250ZW50X1R5cGVzXS54bWxQSwECLQAU&#10;AAYACAAAACEAOP0h/9YAAACUAQAACwAAAAAAAAAAAAAAAAAvAQAAX3JlbHMvLnJlbHNQSwECLQAU&#10;AAYACAAAACEASU6/DHIDAABdBwAADgAAAAAAAAAAAAAAAAAuAgAAZHJzL2Uyb0RvYy54bWxQSwEC&#10;LQAUAAYACAAAACEA+x79oN8AAAAMAQAADwAAAAAAAAAAAAAAAADMBQAAZHJzL2Rvd25yZXYueG1s&#10;UEsFBgAAAAAEAAQA8wAAANgGAAAAAA==&#10;" fillcolor="white [3201]" stroked="f" strokeweight=".25pt">
                <v:shadow on="t" color="black" offset="0,1pt"/>
                <v:textbox>
                  <w:txbxContent>
                    <w:p w14:paraId="772923B1" w14:textId="77777777" w:rsidR="005A3CFC" w:rsidRPr="005A3CFC" w:rsidRDefault="005A3CFC" w:rsidP="005A3CF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5A3CF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1- تفعيل الركن الإرشادي بالرسائل الموجهة والمشاركات الطلابية </w:t>
                      </w:r>
                    </w:p>
                    <w:p w14:paraId="004B351E" w14:textId="77777777" w:rsidR="005A3CFC" w:rsidRPr="005A3CFC" w:rsidRDefault="005A3CFC" w:rsidP="005A3CF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5A3CFC">
                        <w:rPr>
                          <w:rFonts w:hint="cs"/>
                          <w:sz w:val="28"/>
                          <w:szCs w:val="28"/>
                          <w:rtl/>
                        </w:rPr>
                        <w:t>2- عقد توجيه جمعي من خلال محاضرة عامة</w:t>
                      </w:r>
                    </w:p>
                    <w:p w14:paraId="60415E18" w14:textId="77777777" w:rsidR="005A3CFC" w:rsidRPr="005A3CFC" w:rsidRDefault="005A3CFC" w:rsidP="005A3CF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5A3CFC">
                        <w:rPr>
                          <w:rFonts w:hint="cs"/>
                          <w:sz w:val="28"/>
                          <w:szCs w:val="28"/>
                          <w:rtl/>
                        </w:rPr>
                        <w:t>3- تخصيص فقرة إذاعية عن البرنامج</w:t>
                      </w:r>
                    </w:p>
                    <w:p w14:paraId="46C3A047" w14:textId="77777777" w:rsidR="005A3CFC" w:rsidRPr="005A3CFC" w:rsidRDefault="005A3CFC" w:rsidP="005A3CF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5A3CFC">
                        <w:rPr>
                          <w:rFonts w:hint="cs"/>
                          <w:sz w:val="28"/>
                          <w:szCs w:val="28"/>
                          <w:rtl/>
                        </w:rPr>
                        <w:t>4- إقامة مسابقة وتكريم المشاركات الفائزة</w:t>
                      </w:r>
                    </w:p>
                    <w:p w14:paraId="59E898AF" w14:textId="77777777" w:rsidR="005A3CFC" w:rsidRPr="005A3CFC" w:rsidRDefault="005A3CF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148">
        <w:rPr>
          <w:rFonts w:asciiTheme="minorBidi" w:hAnsiTheme="minorBidi" w:cstheme="minorBidi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028A1" wp14:editId="3B6392F6">
                <wp:simplePos x="0" y="0"/>
                <wp:positionH relativeFrom="column">
                  <wp:posOffset>3185795</wp:posOffset>
                </wp:positionH>
                <wp:positionV relativeFrom="paragraph">
                  <wp:posOffset>2266950</wp:posOffset>
                </wp:positionV>
                <wp:extent cx="3340735" cy="1582420"/>
                <wp:effectExtent l="114300" t="114300" r="126365" b="17018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735" cy="158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18F9E4A" w14:textId="77777777" w:rsidR="00A95453" w:rsidRPr="005A3CFC" w:rsidRDefault="00A95453" w:rsidP="005A3CF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A3C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1-  التعريف بالعنف المدرسي </w:t>
                            </w:r>
                          </w:p>
                          <w:p w14:paraId="7DB83261" w14:textId="77777777" w:rsidR="00A95453" w:rsidRPr="005A3CFC" w:rsidRDefault="00A95453" w:rsidP="005A3CF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A3C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2- تعزيز السلوك الإيجابي المضاد للعنف كالتسامح والحب والرفق </w:t>
                            </w:r>
                          </w:p>
                          <w:p w14:paraId="1E71A79B" w14:textId="77777777" w:rsidR="00A95453" w:rsidRPr="005A3CFC" w:rsidRDefault="00A95453" w:rsidP="005A3CF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A3C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3- الحماية من الإيذاء بأنواعه</w:t>
                            </w:r>
                          </w:p>
                          <w:p w14:paraId="0937A7C6" w14:textId="77777777" w:rsidR="00A95453" w:rsidRPr="005A3CFC" w:rsidRDefault="00A95453" w:rsidP="005A3CF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A3C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4- تفعيل مشاركات الطلاب وتنمية إبداعاتهم واستثمار طاقاتهم في إثراء البرنامج</w:t>
                            </w:r>
                          </w:p>
                          <w:p w14:paraId="372C0ED4" w14:textId="77777777" w:rsidR="00A95453" w:rsidRDefault="00A95453" w:rsidP="00A95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028A1" id="مربع نص 21" o:spid="_x0000_s1034" type="#_x0000_t202" style="position:absolute;left:0;text-align:left;margin-left:250.85pt;margin-top:178.5pt;width:263.05pt;height:1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LLNQMAAGsGAAAOAAAAZHJzL2Uyb0RvYy54bWysVc1u4zYQvhfoOxC8N5ZteZM1oizSBC4K&#10;pLuLTYqcaYqyBFAcdUhbTu/ts/TaQw99k+zb9CMl5WfbQ1FUB5rkDGe++ebH5++OrRUHw74hV8j5&#10;SSaFcZrKxu0K+ePd5pszKXxQrlSWnCnkg/Hy3cXXX5333dosqCZbGhYw4vy67wpZh9CtZzOva9Mq&#10;f0KdcRBWxK0KOPJuVrLqYb21s0WWvZn1xGXHpI33uL0ehPIi2a8qo8OHqvImCFtIYAtp5bRu4zq7&#10;OFfrHauubvQIQ/0HFK1qHJw+mbpWQYk9N38z1TaayVMVTjS1M6qqRpsUA6KZZ19Ec1urzqRYQI7v&#10;nmjy/59Z/f7wkUVTFnIxl8KpFjn6/Mvj74+/Pf4pPv/6+IfAPUjqO7+G7m0H7XD8lo5I9nTvcRlj&#10;P1bcxl9EJSAH3Q9PFJtjEBqXy2WenS5XUmjI5quzRb5ISZg9P+/Yh+8MtSJuCsnIYaJWHW58ABSo&#10;TirRmyfblJvG2nR48FeWxUEh3aiSknoprPIBl4XcpC+iholXz6wTfSHfLFdZ8uQo2hv0rIt2TSol&#10;+E/x7YPh27rsxdbu+ZMCefPs9C0ei7KJkOeL0ywd4HSVZ/GTQtkdOkQHTi4877ZPSJPGRANN1hPM&#10;V469Ns4sy4hBI1OsRoqIQ01jEW+Y3MAXE6peAQ6co/nSL5vDmBJQMNiI1myzq8OnZie4QdvG8oyh&#10;AP2/tDS9H5h9Rum7ZSk0ANGe7wuZ53kkKWbvBwUOm5gmNHaIRa7WW3Mw9m7KBBTrISfjk0IqDtdG&#10;09C0o1mQGN++4vNVol/qxbwDEmDGeh7qNu7CcXtMTXA21fSWygeUOjhMvPlObxrAvkEtfVSMEQFQ&#10;GHvhA5bKEqqHxh1gE//8T/dRH50LqRQ9Rg6Y/mmv2CA93zv09Nt5nsNsSId8dYrOEPxSsn0pcfv2&#10;isAf2hbo0jbqBzvdVkztPabjZfQKkXIavmNOx+1VwAkCTFdtLi/THlOpU+HG3XY6mo7UxnTdHe8V&#10;d2O5BTTze5qGk1p/0ZiDbnzp6HIfqGpS10aeB1ZH+jHRUr2MhRtH5stz0nr+j7j4CwAA//8DAFBL&#10;AwQUAAYACAAAACEAffKZ1+AAAAAMAQAADwAAAGRycy9kb3ducmV2LnhtbEyPQU+DQBCF7yb+h800&#10;8WZ3iwEaytAYrUcTLXrfwhRo2Vlkty36692e9DiZl/e+L19PphdnGl1nGWExVyCIK1t33CB8lC/3&#10;SxDOa651b5kQvsnBuri9yXVW2wu/03nrGxFK2GUaofV+yKR0VUtGu7kdiMNvb0ejfTjHRtajvoRy&#10;08tIqUQa3XFYaPVATy1Vx+3JIByc2rwevo4+XpbR86fd/LzRvkS8m02PKxCeJv8Xhit+QIciMO3s&#10;iWsneoRYLdIQRXiI0yB1TagoDTY7hEQlEcgil/8lil8AAAD//wMAUEsBAi0AFAAGAAgAAAAhALaD&#10;OJL+AAAA4QEAABMAAAAAAAAAAAAAAAAAAAAAAFtDb250ZW50X1R5cGVzXS54bWxQSwECLQAUAAYA&#10;CAAAACEAOP0h/9YAAACUAQAACwAAAAAAAAAAAAAAAAAvAQAAX3JlbHMvLnJlbHNQSwECLQAUAAYA&#10;CAAAACEA3aECyzUDAABrBgAADgAAAAAAAAAAAAAAAAAuAgAAZHJzL2Uyb0RvYy54bWxQSwECLQAU&#10;AAYACAAAACEAffKZ1+AAAAAMAQAADwAAAAAAAAAAAAAAAACPBQAAZHJzL2Rvd25yZXYueG1sUEsF&#10;BgAAAAAEAAQA8wAAAJwGAAAAAA==&#10;" fillcolor="window" stroked="f" strokeweight=".5pt">
                <v:shadow on="t" color="black" offset="0,1pt"/>
                <v:textbox>
                  <w:txbxContent>
                    <w:p w14:paraId="018F9E4A" w14:textId="77777777" w:rsidR="00A95453" w:rsidRPr="005A3CFC" w:rsidRDefault="00A95453" w:rsidP="005A3CF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5A3CF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1-  التعريف بالعنف المدرسي </w:t>
                      </w:r>
                    </w:p>
                    <w:p w14:paraId="7DB83261" w14:textId="77777777" w:rsidR="00A95453" w:rsidRPr="005A3CFC" w:rsidRDefault="00A95453" w:rsidP="005A3CF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5A3CF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2- تعزيز السلوك الإيجابي المضاد للعنف كالتسامح والحب والرفق </w:t>
                      </w:r>
                    </w:p>
                    <w:p w14:paraId="1E71A79B" w14:textId="77777777" w:rsidR="00A95453" w:rsidRPr="005A3CFC" w:rsidRDefault="00A95453" w:rsidP="005A3CF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5A3CFC">
                        <w:rPr>
                          <w:rFonts w:hint="cs"/>
                          <w:sz w:val="28"/>
                          <w:szCs w:val="28"/>
                          <w:rtl/>
                        </w:rPr>
                        <w:t>3- الحماية من الإيذاء بأنواعه</w:t>
                      </w:r>
                    </w:p>
                    <w:p w14:paraId="0937A7C6" w14:textId="77777777" w:rsidR="00A95453" w:rsidRPr="005A3CFC" w:rsidRDefault="00A95453" w:rsidP="005A3CF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5A3CFC">
                        <w:rPr>
                          <w:rFonts w:hint="cs"/>
                          <w:sz w:val="28"/>
                          <w:szCs w:val="28"/>
                          <w:rtl/>
                        </w:rPr>
                        <w:t>4- تفعيل مشاركات الطلاب وتنمية إبداعاتهم واستثمار طاقاتهم في إثراء البرنامج</w:t>
                      </w:r>
                    </w:p>
                    <w:p w14:paraId="372C0ED4" w14:textId="77777777" w:rsidR="00A95453" w:rsidRDefault="00A95453" w:rsidP="00A95453"/>
                  </w:txbxContent>
                </v:textbox>
              </v:shape>
            </w:pict>
          </mc:Fallback>
        </mc:AlternateContent>
      </w:r>
    </w:p>
    <w:sectPr w:rsidR="00506046" w:rsidRPr="00506046" w:rsidSect="00E6773A">
      <w:headerReference w:type="default" r:id="rId8"/>
      <w:footerReference w:type="default" r:id="rId9"/>
      <w:endnotePr>
        <w:numFmt w:val="lowerLetter"/>
      </w:endnotePr>
      <w:pgSz w:w="11907" w:h="16500" w:code="9"/>
      <w:pgMar w:top="3036" w:right="992" w:bottom="851" w:left="992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14E27" w14:textId="77777777" w:rsidR="00927A4B" w:rsidRDefault="00927A4B">
      <w:r>
        <w:separator/>
      </w:r>
    </w:p>
  </w:endnote>
  <w:endnote w:type="continuationSeparator" w:id="0">
    <w:p w14:paraId="4D410B75" w14:textId="77777777" w:rsidR="00927A4B" w:rsidRDefault="0092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 Backslante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6B303" w14:textId="77777777" w:rsidR="003918EA" w:rsidRDefault="003918EA">
    <w:pPr>
      <w:pStyle w:val="a5"/>
      <w:rPr>
        <w:rtl/>
      </w:rPr>
    </w:pPr>
  </w:p>
  <w:p w14:paraId="30EE5594" w14:textId="1E5BBD96" w:rsidR="003918EA" w:rsidRDefault="004F1E56">
    <w:pPr>
      <w:pStyle w:val="a5"/>
      <w:rPr>
        <w:rtl/>
      </w:rPr>
    </w:pP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B4DE3" wp14:editId="4084EFEB">
              <wp:simplePos x="0" y="0"/>
              <wp:positionH relativeFrom="column">
                <wp:posOffset>953770</wp:posOffset>
              </wp:positionH>
              <wp:positionV relativeFrom="paragraph">
                <wp:posOffset>182880</wp:posOffset>
              </wp:positionV>
              <wp:extent cx="6629400" cy="311785"/>
              <wp:effectExtent l="0" t="0" r="0" b="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475D1" w14:textId="46F4EEB3" w:rsidR="00C91DD8" w:rsidRPr="008E5347" w:rsidRDefault="00C91DD8" w:rsidP="00C91DD8">
                          <w:pPr>
                            <w:jc w:val="center"/>
                            <w:rPr>
                              <w:rFonts w:cs="mohammad bold art 1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B4DE3" id="Rectangle 12" o:spid="_x0000_s1038" style="position:absolute;left:0;text-align:left;margin-left:75.1pt;margin-top:14.4pt;width:522pt;height:2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4t8gEAAMUDAAAOAAAAZHJzL2Uyb0RvYy54bWysU8Fu2zAMvQ/YPwi6L47TNG2NOEXRosOA&#10;bivW9QMYWY6F2aJGKbGzrx8lp1m63oZdBFGknt57pJbXQ9eKnSZv0JYyn0yl0FZhZeymlM/f7z9c&#10;SuED2ApatLqUe+3l9er9u2XvCj3DBttKk2AQ64velbIJwRVZ5lWjO/ATdNpyskbqIHBIm6wi6Bm9&#10;a7PZdLrIeqTKESrtPZ/ejUm5Svh1rVX4WtdeB9GWkrmFtFJa13HNVksoNgSuMepAA/6BRQfG8qNH&#10;qDsIILZk3kB1RhF6rMNEYZdhXRulkwZWk0//UvPUgNNJC5vj3dEm//9g1ZfdIwlTlfJMCgsdt+gb&#10;mwZ202qRz6I/vfMFlz25R4oKvXtA9cMLi7cNl+kbIuwbDRWzymN99upCDDxfFev+M1YMD9uAyaqh&#10;pi4CsgliSB3ZHzuihyAUHy4Ws6v5lBunOHeW5xeX5+kJKF5uO/Lho8ZOxE0pickndNg9+BDZQPFS&#10;Eh+zeG/aNnW9ta8OuDCeJPaR8Cg8DOvhYM/BijVWe5ZDOM4Szz5vGqRfUvQ8R6X0P7dAWor2k2VL&#10;rvL5PA5eCubnFzMO6DSzPs2AVQxVyiDFuL0N47BuHZlNwy/lSZ3FG7axNklhtHhkdaDPs5KEH+Y6&#10;DuNpnKr+/L7VbwAAAP//AwBQSwMEFAAGAAgAAAAhAApGY/7hAAAACgEAAA8AAABkcnMvZG93bnJl&#10;di54bWxMj0FLw0AQhe+C/2EZwYu0mwa1bcymSEEsIpSm2vM2OybB7Gya3Sbx3zs96fG9+XjzXroa&#10;bSN67HztSMFsGoFAKpypqVTwsX+ZLED4oMnoxhEq+EEPq+z6KtWJcQPtsM9DKTiEfKIVVCG0iZS+&#10;qNBqP3UtEt++XGd1YNmV0nR64HDbyDiKHqXVNfGHSre4rrD4zs9WwVBs+8P+/VVu7w4bR6fNaZ1/&#10;vil1ezM+P4EIOIY/GC71uTpk3OnozmS8aFg/RDGjCuIFT7gAs+U9O0cF8/kSZJbK/xOyXwAAAP//&#10;AwBQSwECLQAUAAYACAAAACEAtoM4kv4AAADhAQAAEwAAAAAAAAAAAAAAAAAAAAAAW0NvbnRlbnRf&#10;VHlwZXNdLnhtbFBLAQItABQABgAIAAAAIQA4/SH/1gAAAJQBAAALAAAAAAAAAAAAAAAAAC8BAABf&#10;cmVscy8ucmVsc1BLAQItABQABgAIAAAAIQCDFk4t8gEAAMUDAAAOAAAAAAAAAAAAAAAAAC4CAABk&#10;cnMvZTJvRG9jLnhtbFBLAQItABQABgAIAAAAIQAKRmP+4QAAAAoBAAAPAAAAAAAAAAAAAAAAAEwE&#10;AABkcnMvZG93bnJldi54bWxQSwUGAAAAAAQABADzAAAAWgUAAAAA&#10;" filled="f" stroked="f">
              <v:textbox>
                <w:txbxContent>
                  <w:p w14:paraId="71E475D1" w14:textId="46F4EEB3" w:rsidR="00C91DD8" w:rsidRPr="008E5347" w:rsidRDefault="00C91DD8" w:rsidP="00C91DD8">
                    <w:pPr>
                      <w:jc w:val="center"/>
                      <w:rPr>
                        <w:rFonts w:cs="mohammad bold art 1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5DD8E85" wp14:editId="7FB182DE">
              <wp:simplePos x="0" y="0"/>
              <wp:positionH relativeFrom="column">
                <wp:posOffset>-272415</wp:posOffset>
              </wp:positionH>
              <wp:positionV relativeFrom="paragraph">
                <wp:posOffset>173989</wp:posOffset>
              </wp:positionV>
              <wp:extent cx="6943725" cy="0"/>
              <wp:effectExtent l="0" t="19050" r="9525" b="3810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437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42AF3" id="Line 11" o:spid="_x0000_s1026" style="position:absolute;left:0;text-align:left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45pt,13.7pt" to="525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TQ1QEAAIYDAAAOAAAAZHJzL2Uyb0RvYy54bWysU8tu2zAQvBfoPxC817LcOmkFyzk4TXtw&#10;GwNxP4DmQyJCcgmStuS/75J+tGluQXUguOTMcHd2tbgbrSEHGaIG19J6MqVEOg5Cu66lv7YPHz5T&#10;EhNzghlwsqVHGend8v27xeAbOYMejJCBoIiLzeBb2qfkm6qKvJeWxQl46fBSQbAsYRi6SgQ2oLo1&#10;1Ww6vakGCMIH4DJGPL0/XdJl0VdK8vSoVJSJmJZibqmsoay7vFbLBWu6wHyv+TkN9oYsLNMOH71K&#10;3bPEyD7oV1JW8wARVJpwsBUopbksNWA19fSfap565mWpBc2J/mpT/H+y/OdhE4gWLZ1R4pjFFq21&#10;k6SuszWDjw0iVm4TcnF8dE9+Dfw5EgernrlOlhS3R4+8wqheUHIQPT6wG36AQAzbJyg+jSpYooz2&#10;3zMxi6MXZCyNOV4bI8dEOB7efPn08XY2p4Rf7irWZIlM9CGmbxIsyZuWGky/CLLDOiYsAqEXSIY7&#10;eNDGlL4bR4aWzm/rOY4Gtx5dSL12W5yF5yIRwWiR4ZkYQ7dbmUAOLM9S+bJHKP8CFmDvRJHvJRNf&#10;z/vEtDntEW8c0i7enFzegThuQpbL59jsInwezDxNf8cF9ef3Wf4GAAD//wMAUEsDBBQABgAIAAAA&#10;IQBnWv3G3AAAAAoBAAAPAAAAZHJzL2Rvd25yZXYueG1sTI/LTsMwEEX3SPyDNUjsWpsQSknjVFUl&#10;9vSxYefGQ5zWL8XOo3+PKxZ0OTNHd84t15PRZMAutM5yeJkzIGhrJ1vbcDgePmdLICEKK4V2Fjlc&#10;McC6enwoRSHdaHc47GNDUogNheCgYvQFpaFWaESYO4823X5cZ0RMY9dQ2YkxhRtNM8YW1IjWpg9K&#10;eNwqrC/73nDwh3wZz8P1cvT9+P26cbvtl1acPz9NmxWQiFP8h+Gmn9ShSk4n11sZiOYwy7OPhHLI&#10;3nMgN4C9sQWQ09+GViW9r1D9AgAA//8DAFBLAQItABQABgAIAAAAIQC2gziS/gAAAOEBAAATAAAA&#10;AAAAAAAAAAAAAAAAAABbQ29udGVudF9UeXBlc10ueG1sUEsBAi0AFAAGAAgAAAAhADj9If/WAAAA&#10;lAEAAAsAAAAAAAAAAAAAAAAALwEAAF9yZWxzLy5yZWxzUEsBAi0AFAAGAAgAAAAhALe2lNDVAQAA&#10;hgMAAA4AAAAAAAAAAAAAAAAALgIAAGRycy9lMm9Eb2MueG1sUEsBAi0AFAAGAAgAAAAhAGda/cbc&#10;AAAACgEAAA8AAAAAAAAAAAAAAAAALwQAAGRycy9kb3ducmV2LnhtbFBLBQYAAAAABAAEAPMAAAA4&#10;BQAAAAA=&#10;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BD65B" w14:textId="77777777" w:rsidR="00927A4B" w:rsidRDefault="00927A4B">
      <w:r>
        <w:separator/>
      </w:r>
    </w:p>
  </w:footnote>
  <w:footnote w:type="continuationSeparator" w:id="0">
    <w:p w14:paraId="2C886084" w14:textId="77777777" w:rsidR="00927A4B" w:rsidRDefault="0092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A03AA" w14:textId="1452BD72" w:rsidR="00E6773A" w:rsidRDefault="004F1E56">
    <w:pPr>
      <w:pStyle w:val="a3"/>
      <w:rPr>
        <w:rFonts w:hint="cs"/>
        <w:rtl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A1FB3B6" wp14:editId="4D3E1845">
              <wp:simplePos x="0" y="0"/>
              <wp:positionH relativeFrom="page">
                <wp:posOffset>4942840</wp:posOffset>
              </wp:positionH>
              <wp:positionV relativeFrom="paragraph">
                <wp:posOffset>-226695</wp:posOffset>
              </wp:positionV>
              <wp:extent cx="2651760" cy="1323340"/>
              <wp:effectExtent l="0" t="0" r="0" b="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1323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92B99" w14:textId="77777777" w:rsidR="00C91DD8" w:rsidRDefault="001744C8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38"/>
                              <w:szCs w:val="30"/>
                              <w:rtl/>
                              <w:lang w:eastAsia="en-US"/>
                            </w:rPr>
                          </w:pPr>
                          <w:r w:rsidRPr="00D11092"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34"/>
                              <w:szCs w:val="26"/>
                              <w:rtl/>
                              <w:lang w:eastAsia="en-US"/>
                            </w:rPr>
                            <w:drawing>
                              <wp:inline distT="0" distB="0" distL="0" distR="0" wp14:anchorId="05FC7911" wp14:editId="41BD3241">
                                <wp:extent cx="1200150" cy="314325"/>
                                <wp:effectExtent l="19050" t="0" r="0" b="0"/>
                                <wp:docPr id="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8A4860" w14:textId="77777777" w:rsidR="00D11092" w:rsidRPr="00D11092" w:rsidRDefault="00D11092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14"/>
                              <w:szCs w:val="6"/>
                              <w:rtl/>
                              <w:lang w:eastAsia="en-US"/>
                            </w:rPr>
                          </w:pPr>
                        </w:p>
                        <w:p w14:paraId="730762C3" w14:textId="77777777" w:rsidR="007D782F" w:rsidRPr="007D782F" w:rsidRDefault="007D782F" w:rsidP="007D782F">
                          <w:pPr>
                            <w:pStyle w:val="a4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</w:pPr>
                          <w:r w:rsidRPr="007D782F"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 xml:space="preserve">وزارة </w:t>
                          </w:r>
                          <w:r w:rsidR="00C91DD8" w:rsidRPr="007D782F"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 xml:space="preserve">التعليم </w:t>
                          </w:r>
                          <w:r w:rsidRPr="007D782F">
                            <w:rPr>
                              <w:rFonts w:hint="cs"/>
                              <w:b w:val="0"/>
                              <w:bCs w:val="0"/>
                              <w:sz w:val="20"/>
                              <w:szCs w:val="20"/>
                              <w:rtl/>
                            </w:rPr>
                            <w:t>(280</w:t>
                          </w:r>
                          <w:r w:rsidRPr="007D782F">
                            <w:rPr>
                              <w:rFonts w:hint="cs"/>
                              <w:b w:val="0"/>
                              <w:bCs w:val="0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14:paraId="7D64D583" w14:textId="77777777" w:rsidR="00C91DD8" w:rsidRPr="007D782F" w:rsidRDefault="00C91DD8" w:rsidP="004B6E5B">
                          <w:pPr>
                            <w:jc w:val="center"/>
                            <w:rPr>
                              <w:rFonts w:ascii="ae_AlMohanad" w:hAnsi="ae_AlMohanad" w:cs="ae_AlMohanad"/>
                              <w:sz w:val="32"/>
                              <w:szCs w:val="24"/>
                              <w:rtl/>
                              <w:lang w:eastAsia="en-US"/>
                            </w:rPr>
                          </w:pPr>
                          <w:r w:rsidRPr="007D782F">
                            <w:rPr>
                              <w:rFonts w:ascii="ae_AlMohanad" w:hAnsi="ae_AlMohanad" w:cs="ae_AlMohanad"/>
                              <w:sz w:val="32"/>
                              <w:szCs w:val="24"/>
                              <w:rtl/>
                              <w:lang w:eastAsia="en-US"/>
                            </w:rPr>
                            <w:t xml:space="preserve">الإدارة العامة </w:t>
                          </w:r>
                          <w:r w:rsidR="004B6E5B" w:rsidRPr="007D782F">
                            <w:rPr>
                              <w:rFonts w:ascii="ae_AlMohanad" w:hAnsi="ae_AlMohanad" w:cs="ae_AlMohanad"/>
                              <w:sz w:val="32"/>
                              <w:szCs w:val="24"/>
                              <w:rtl/>
                              <w:lang w:eastAsia="en-US"/>
                            </w:rPr>
                            <w:t>للتعليم</w:t>
                          </w:r>
                          <w:r w:rsidRPr="007D782F">
                            <w:rPr>
                              <w:rFonts w:ascii="ae_AlMohanad" w:hAnsi="ae_AlMohanad" w:cs="ae_AlMohanad"/>
                              <w:sz w:val="32"/>
                              <w:szCs w:val="24"/>
                              <w:rtl/>
                              <w:lang w:eastAsia="en-US"/>
                            </w:rPr>
                            <w:t xml:space="preserve"> بالرياض</w:t>
                          </w:r>
                        </w:p>
                        <w:p w14:paraId="205FFA67" w14:textId="77777777" w:rsidR="00C91DD8" w:rsidRPr="007D782F" w:rsidRDefault="004B6E5B" w:rsidP="004B6E5B">
                          <w:pPr>
                            <w:pStyle w:val="5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4"/>
                              <w:szCs w:val="26"/>
                              <w:rtl/>
                            </w:rPr>
                          </w:pPr>
                          <w:r w:rsidRPr="007D782F"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 xml:space="preserve">مكتب </w:t>
                          </w:r>
                          <w:r w:rsidR="00C91DD8" w:rsidRPr="007D782F"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>التعليم بالسويدي</w:t>
                          </w:r>
                        </w:p>
                        <w:p w14:paraId="1D1605FB" w14:textId="77777777" w:rsidR="00C91DD8" w:rsidRPr="00D11092" w:rsidRDefault="00C91DD8" w:rsidP="00C91DD8">
                          <w:pPr>
                            <w:pStyle w:val="2"/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70F02960" w14:textId="77777777" w:rsidR="00C91DD8" w:rsidRPr="00D11092" w:rsidRDefault="00C91DD8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487034BF" w14:textId="77777777" w:rsidR="00C91DD8" w:rsidRPr="00D11092" w:rsidRDefault="00C91DD8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13A45A62" w14:textId="77777777" w:rsidR="00C91DD8" w:rsidRPr="00D11092" w:rsidRDefault="00C91DD8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1FB3B6" id="Rectangle 7" o:spid="_x0000_s1035" style="position:absolute;left:0;text-align:left;margin-left:389.2pt;margin-top:-17.85pt;width:208.8pt;height:104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wQ/QEAAOcDAAAOAAAAZHJzL2Uyb0RvYy54bWysU8GO0zAQvSPxD5bvNE3Ltihqulp1VYS0&#10;wGoXPsBxnMTC8Zix26R8PWOnWwrcEDlYHnvm5b03483t2Bt2VOg12JLnszlnykqotW1L/vXL/s07&#10;znwQthYGrCr5SXl+u339ajO4Qi2gA1MrZARifTG4knchuCLLvOxUL/wMnLJ02QD2IlCIbVajGAi9&#10;N9liPl9lA2DtEKTynk7vp0u+TfhNo2T43DReBWZKTtxCWjGtVVyz7UYULQrXaXmmIf6BRS+0pZ9e&#10;oO5FEOyA+i+oXksED02YSegzaBotVdJAavL5H2qeO+FU0kLmeHexyf8/WPnp+IhM1yW/4cyKnlr0&#10;RKYJ2xrF1tGewfmCsp7dI0aB3j2A/OaZhV1HWeoOEYZOiZpI5TE/+60gBp5KWTV8hJrQxSFAcmps&#10;sI+A5AEbU0NOl4aoMTBJh4vVTb5eUd8k3eXLxXL5NrUsE8VLuUMf3ivoWdyUHIl8ghfHBx8iHVG8&#10;pCT6YHS918akANtqZ5AdBU3HPn1JAam8TjM2JluIZRNiPEk6o7TJojBW49mtCuoTKUaYpo1eB206&#10;wB+cDTRpJfffDwIVZ+aDja4t1vM4mtcBXgfVdSCsJKiSB86m7S5M43xwqNuO/pQn/RbuyOlGJw9i&#10;FyZWZ940Tcma8+THcb2OU9av97n9CQAA//8DAFBLAwQUAAYACAAAACEAnGISCeIAAAAMAQAADwAA&#10;AGRycy9kb3ducmV2LnhtbEyPwU7CQBCG7ya+w2ZMvMEW0C7WbokxgXgRA3LhtrRj29idbbpLaX16&#10;h5PeZjJf/vn+dDXYRvTY+dqRhtk0AoGUu6KmUsPhcz1ZgvDBUGEaR6hhRA+r7PYmNUnhLrTDfh9K&#10;wSHkE6OhCqFNpPR5hdb4qWuR+PblOmsCr10pi85cONw2ch5FsbSmJv5QmRZfK8y/92er4Ujbzc6/&#10;L/p4vcGPfDTuZ4zftL6/G16eQQQcwh8MV31Wh4ydTu5MhReNBqWWD4xqmCweFYgrMXuKud6JJzVX&#10;ILNU/i+R/QIAAP//AwBQSwECLQAUAAYACAAAACEAtoM4kv4AAADhAQAAEwAAAAAAAAAAAAAAAAAA&#10;AAAAW0NvbnRlbnRfVHlwZXNdLnhtbFBLAQItABQABgAIAAAAIQA4/SH/1gAAAJQBAAALAAAAAAAA&#10;AAAAAAAAAC8BAABfcmVscy8ucmVsc1BLAQItABQABgAIAAAAIQDhOKwQ/QEAAOcDAAAOAAAAAAAA&#10;AAAAAAAAAC4CAABkcnMvZTJvRG9jLnhtbFBLAQItABQABgAIAAAAIQCcYhIJ4gAAAAwBAAAPAAAA&#10;AAAAAAAAAAAAAFcEAABkcnMvZG93bnJldi54bWxQSwUGAAAAAAQABADzAAAAZgUAAAAA&#10;" stroked="f">
              <v:textbox inset="1pt,1pt,1pt,1pt">
                <w:txbxContent>
                  <w:p w14:paraId="08792B99" w14:textId="77777777" w:rsidR="00C91DD8" w:rsidRDefault="001744C8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38"/>
                        <w:szCs w:val="30"/>
                        <w:rtl/>
                        <w:lang w:eastAsia="en-US"/>
                      </w:rPr>
                    </w:pPr>
                    <w:r w:rsidRPr="00D11092"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34"/>
                        <w:szCs w:val="26"/>
                        <w:rtl/>
                        <w:lang w:eastAsia="en-US"/>
                      </w:rPr>
                      <w:drawing>
                        <wp:inline distT="0" distB="0" distL="0" distR="0" wp14:anchorId="05FC7911" wp14:editId="41BD3241">
                          <wp:extent cx="1200150" cy="314325"/>
                          <wp:effectExtent l="1905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8A4860" w14:textId="77777777" w:rsidR="00D11092" w:rsidRPr="00D11092" w:rsidRDefault="00D11092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14"/>
                        <w:szCs w:val="6"/>
                        <w:rtl/>
                        <w:lang w:eastAsia="en-US"/>
                      </w:rPr>
                    </w:pPr>
                  </w:p>
                  <w:p w14:paraId="730762C3" w14:textId="77777777" w:rsidR="007D782F" w:rsidRPr="007D782F" w:rsidRDefault="007D782F" w:rsidP="007D782F">
                    <w:pPr>
                      <w:pStyle w:val="a4"/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</w:pPr>
                    <w:r w:rsidRPr="007D782F"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  <w:t xml:space="preserve">وزارة </w:t>
                    </w:r>
                    <w:r w:rsidR="00C91DD8" w:rsidRPr="007D782F"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  <w:t xml:space="preserve">التعليم </w:t>
                    </w:r>
                    <w:r w:rsidRPr="007D782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(280</w:t>
                    </w:r>
                    <w:r w:rsidRPr="007D782F">
                      <w:rPr>
                        <w:rFonts w:hint="cs"/>
                        <w:b w:val="0"/>
                        <w:bCs w:val="0"/>
                        <w:sz w:val="22"/>
                        <w:szCs w:val="22"/>
                        <w:rtl/>
                      </w:rPr>
                      <w:t>)</w:t>
                    </w:r>
                  </w:p>
                  <w:p w14:paraId="7D64D583" w14:textId="77777777" w:rsidR="00C91DD8" w:rsidRPr="007D782F" w:rsidRDefault="00C91DD8" w:rsidP="004B6E5B">
                    <w:pPr>
                      <w:jc w:val="center"/>
                      <w:rPr>
                        <w:rFonts w:ascii="ae_AlMohanad" w:hAnsi="ae_AlMohanad" w:cs="ae_AlMohanad"/>
                        <w:sz w:val="32"/>
                        <w:szCs w:val="24"/>
                        <w:rtl/>
                        <w:lang w:eastAsia="en-US"/>
                      </w:rPr>
                    </w:pPr>
                    <w:r w:rsidRPr="007D782F">
                      <w:rPr>
                        <w:rFonts w:ascii="ae_AlMohanad" w:hAnsi="ae_AlMohanad" w:cs="ae_AlMohanad"/>
                        <w:sz w:val="32"/>
                        <w:szCs w:val="24"/>
                        <w:rtl/>
                        <w:lang w:eastAsia="en-US"/>
                      </w:rPr>
                      <w:t xml:space="preserve">الإدارة العامة </w:t>
                    </w:r>
                    <w:r w:rsidR="004B6E5B" w:rsidRPr="007D782F">
                      <w:rPr>
                        <w:rFonts w:ascii="ae_AlMohanad" w:hAnsi="ae_AlMohanad" w:cs="ae_AlMohanad"/>
                        <w:sz w:val="32"/>
                        <w:szCs w:val="24"/>
                        <w:rtl/>
                        <w:lang w:eastAsia="en-US"/>
                      </w:rPr>
                      <w:t>للتعليم</w:t>
                    </w:r>
                    <w:r w:rsidRPr="007D782F">
                      <w:rPr>
                        <w:rFonts w:ascii="ae_AlMohanad" w:hAnsi="ae_AlMohanad" w:cs="ae_AlMohanad"/>
                        <w:sz w:val="32"/>
                        <w:szCs w:val="24"/>
                        <w:rtl/>
                        <w:lang w:eastAsia="en-US"/>
                      </w:rPr>
                      <w:t xml:space="preserve"> بالرياض</w:t>
                    </w:r>
                  </w:p>
                  <w:p w14:paraId="205FFA67" w14:textId="77777777" w:rsidR="00C91DD8" w:rsidRPr="007D782F" w:rsidRDefault="004B6E5B" w:rsidP="004B6E5B">
                    <w:pPr>
                      <w:pStyle w:val="5"/>
                      <w:rPr>
                        <w:rFonts w:ascii="ae_AlMohanad" w:hAnsi="ae_AlMohanad" w:cs="ae_AlMohanad"/>
                        <w:b w:val="0"/>
                        <w:bCs w:val="0"/>
                        <w:sz w:val="34"/>
                        <w:szCs w:val="26"/>
                        <w:rtl/>
                      </w:rPr>
                    </w:pPr>
                    <w:r w:rsidRPr="007D782F"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  <w:t xml:space="preserve">مكتب </w:t>
                    </w:r>
                    <w:r w:rsidR="00C91DD8" w:rsidRPr="007D782F"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  <w:t>التعليم بالسويدي</w:t>
                    </w:r>
                  </w:p>
                  <w:p w14:paraId="1D1605FB" w14:textId="77777777" w:rsidR="00C91DD8" w:rsidRPr="00D11092" w:rsidRDefault="00C91DD8" w:rsidP="00C91DD8">
                    <w:pPr>
                      <w:pStyle w:val="2"/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70F02960" w14:textId="77777777" w:rsidR="00C91DD8" w:rsidRPr="00D11092" w:rsidRDefault="00C91DD8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487034BF" w14:textId="77777777" w:rsidR="00C91DD8" w:rsidRPr="00D11092" w:rsidRDefault="00C91DD8" w:rsidP="00C91DD8">
                    <w:pPr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13A45A62" w14:textId="77777777" w:rsidR="00C91DD8" w:rsidRPr="00D11092" w:rsidRDefault="00C91DD8" w:rsidP="00C91DD8">
                    <w:pPr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35F006" wp14:editId="4A45F1AB">
              <wp:simplePos x="0" y="0"/>
              <wp:positionH relativeFrom="column">
                <wp:posOffset>2423160</wp:posOffset>
              </wp:positionH>
              <wp:positionV relativeFrom="paragraph">
                <wp:posOffset>-370205</wp:posOffset>
              </wp:positionV>
              <wp:extent cx="1463040" cy="365760"/>
              <wp:effectExtent l="0" t="0" r="0" b="0"/>
              <wp:wrapThrough wrapText="bothSides">
                <wp:wrapPolygon edited="0">
                  <wp:start x="563" y="0"/>
                  <wp:lineTo x="563" y="20250"/>
                  <wp:lineTo x="20531" y="20250"/>
                  <wp:lineTo x="20531" y="0"/>
                  <wp:lineTo x="563" y="0"/>
                </wp:wrapPolygon>
              </wp:wrapThrough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7D991" w14:textId="77777777" w:rsidR="00C91DD8" w:rsidRPr="00CB1DBC" w:rsidRDefault="00C91DD8" w:rsidP="00C91DD8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B1DBC">
                            <w:rPr>
                              <w:b/>
                              <w:bCs/>
                              <w:sz w:val="22"/>
                              <w:szCs w:val="26"/>
                              <w:rtl/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5F00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left:0;text-align:left;margin-left:190.8pt;margin-top:-29.15pt;width:115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vU9QEAAM4DAAAOAAAAZHJzL2Uyb0RvYy54bWysU9tu2zAMfR+wfxD0vthJ02Qz4hRdiw4D&#10;ugvQ9gMYWY6F2aJGKbGzrx8lp2m2vg17ESSROjznkFpdDV0r9pq8QVvK6SSXQluFlbHbUj493r17&#10;L4UPYCto0epSHrSXV+u3b1a9K/QMG2wrTYJBrC96V8omBFdkmVeN7sBP0GnLwRqpg8BH2mYVQc/o&#10;XZvN8nyR9UiVI1Tae769HYNynfDrWqvwra69DqItJXMLaaW0buKarVdQbAlcY9SRBvwDiw6M5aIn&#10;qFsIIHZkXkF1RhF6rMNEYZdhXRulkwZWM83/UvPQgNNJC5vj3ckm//9g1df9dxKmKuVSCgsdt+hR&#10;D0F8xEFMkz298wVnPTjOCwPfc5uTVO/uUf3wwuJNA3arr4mwbzRUTG8ajc3OnsaG+MJHkE3/BSuu&#10;A7uACWioqYvesRuC0blNh1NrIhcVS84XF/mcQ4pjF4vL5SKRy6B4fu3Ih08aOxE3pSRufUKH/b0P&#10;kQ0UzymxmMU707ap/a3944IT401iHwmP1MOwGZJPSVoUs8HqwHIIx6HiT8CbBumXFD0PVCn9zx2Q&#10;lqL9bNmSD9N55B/SYX65nPGBziOb8whYxVClDFKM25swTu3Okdk2XGlsgsVrtrE2SeELqyN9Hpok&#10;/DjgcSrPzynr5RuufwMAAP//AwBQSwMEFAAGAAgAAAAhAEhgrDzeAAAACQEAAA8AAABkcnMvZG93&#10;bnJldi54bWxMj01PwzAMhu9I+w+RJ3Hbkm6sdF3TCYG4ghgfEres8dqKxqmabC3/HnOCo+1Hr5+3&#10;2E+uExccQutJQ7JUIJAqb1uqNby9Pi4yECEasqbzhBq+McC+nF0VJrd+pBe8HGItOIRCbjQ0Mfa5&#10;lKFq0Jmw9D0S305+cCbyONTSDmbkcNfJlVKpdKYl/tCYHu8brL4OZ6fh/en0+XGjnusHt+lHPylJ&#10;biu1vp5PdzsQEaf4B8OvPqtDyU5HfyYbRKdhnSUpoxoWm2wNgok0WXG7I29uQZaF/N+g/AEAAP//&#10;AwBQSwECLQAUAAYACAAAACEAtoM4kv4AAADhAQAAEwAAAAAAAAAAAAAAAAAAAAAAW0NvbnRlbnRf&#10;VHlwZXNdLnhtbFBLAQItABQABgAIAAAAIQA4/SH/1gAAAJQBAAALAAAAAAAAAAAAAAAAAC8BAABf&#10;cmVscy8ucmVsc1BLAQItABQABgAIAAAAIQDwr8vU9QEAAM4DAAAOAAAAAAAAAAAAAAAAAC4CAABk&#10;cnMvZTJvRG9jLnhtbFBLAQItABQABgAIAAAAIQBIYKw83gAAAAkBAAAPAAAAAAAAAAAAAAAAAE8E&#10;AABkcnMvZG93bnJldi54bWxQSwUGAAAAAAQABADzAAAAWgUAAAAA&#10;" filled="f" stroked="f">
              <v:textbox>
                <w:txbxContent>
                  <w:p w14:paraId="6C87D991" w14:textId="77777777" w:rsidR="00C91DD8" w:rsidRPr="00CB1DBC" w:rsidRDefault="00C91DD8" w:rsidP="00C91DD8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 w:rsidRPr="00CB1DBC">
                      <w:rPr>
                        <w:b/>
                        <w:bCs/>
                        <w:sz w:val="22"/>
                        <w:szCs w:val="26"/>
                        <w:rtl/>
                      </w:rPr>
                      <w:t>بسم الله الرحمن الرحيم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E6773A">
      <w:rPr>
        <w:lang w:eastAsia="en-US"/>
      </w:rPr>
      <w:drawing>
        <wp:anchor distT="0" distB="0" distL="114300" distR="114300" simplePos="0" relativeHeight="251660800" behindDoc="0" locked="0" layoutInCell="1" allowOverlap="1" wp14:anchorId="7854FEA4" wp14:editId="6FB9CB64">
          <wp:simplePos x="0" y="0"/>
          <wp:positionH relativeFrom="column">
            <wp:posOffset>2423160</wp:posOffset>
          </wp:positionH>
          <wp:positionV relativeFrom="paragraph">
            <wp:posOffset>-4445</wp:posOffset>
          </wp:positionV>
          <wp:extent cx="1577340" cy="958850"/>
          <wp:effectExtent l="0" t="0" r="3810" b="0"/>
          <wp:wrapNone/>
          <wp:docPr id="13" name="صورة 13" descr="imagesZLZOVF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magesZLZOVFG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1B5AA4" w14:textId="77777777" w:rsidR="00E6773A" w:rsidRDefault="00E6773A">
    <w:pPr>
      <w:pStyle w:val="a3"/>
    </w:pPr>
  </w:p>
  <w:p w14:paraId="3C70FCCD" w14:textId="77777777" w:rsidR="00E6773A" w:rsidRDefault="00E6773A" w:rsidP="0095729C">
    <w:pPr>
      <w:pStyle w:val="a3"/>
      <w:tabs>
        <w:tab w:val="clear" w:pos="4153"/>
        <w:tab w:val="clear" w:pos="8306"/>
        <w:tab w:val="left" w:pos="1088"/>
      </w:tabs>
      <w:ind w:firstLine="720"/>
    </w:pPr>
  </w:p>
  <w:p w14:paraId="559F194A" w14:textId="77777777" w:rsidR="00C91DD8" w:rsidRDefault="004F1E56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BD7DF57" wp14:editId="739FC65F">
              <wp:simplePos x="0" y="0"/>
              <wp:positionH relativeFrom="page">
                <wp:posOffset>255905</wp:posOffset>
              </wp:positionH>
              <wp:positionV relativeFrom="paragraph">
                <wp:posOffset>687070</wp:posOffset>
              </wp:positionV>
              <wp:extent cx="6972300" cy="32385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6C92E" w14:textId="77777777" w:rsidR="0061677E" w:rsidRPr="0061677E" w:rsidRDefault="0061677E" w:rsidP="0061677E">
                          <w:pPr>
                            <w:jc w:val="center"/>
                            <w:rPr>
                              <w:rFonts w:asciiTheme="minorBidi" w:hAnsiTheme="minorBidi" w:cstheme="minorBidi"/>
                              <w:sz w:val="32"/>
                              <w:szCs w:val="32"/>
                              <w:rtl/>
                            </w:rPr>
                          </w:pPr>
                          <w:r w:rsidRPr="0061677E">
                            <w:rPr>
                              <w:rFonts w:asciiTheme="minorBidi" w:hAnsiTheme="minorBidi" w:cstheme="minorBidi" w:hint="cs"/>
                              <w:sz w:val="36"/>
                              <w:szCs w:val="36"/>
                              <w:rtl/>
                            </w:rPr>
                            <w:t>تقرير برنامج إرشادي</w:t>
                          </w:r>
                        </w:p>
                        <w:p w14:paraId="1940AD00" w14:textId="77777777" w:rsidR="00E6773A" w:rsidRPr="00E6773A" w:rsidRDefault="00E6773A" w:rsidP="00E6773A">
                          <w:pPr>
                            <w:rPr>
                              <w:rFonts w:ascii="ae_AlMohanad" w:hAnsi="ae_AlMohanad" w:cs="ae_AlMohanad"/>
                              <w:sz w:val="16"/>
                              <w:szCs w:val="28"/>
                              <w:rtl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7DF57" id="_x0000_s1037" style="position:absolute;left:0;text-align:left;margin-left:20.15pt;margin-top:54.1pt;width:549pt;height:25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Jn/wEAAO0DAAAOAAAAZHJzL2Uyb0RvYy54bWysU8GO0zAQvSPxD5bvNG0qtrtR09WqqyKk&#10;BVYsfIDjOImF4zFjt0n5esZOWwrcEDlYHnvm5b034/X92Bt2UOg12JIvZnPOlJVQa9uW/OuX3Ztb&#10;znwQthYGrCr5UXl+v3n9aj24QuXQgakVMgKxvhhcybsQXJFlXnaqF34GTlm6bAB7ESjENqtRDITe&#10;myyfz2+yAbB2CFJ5T6eP0yXfJPymUTJ8ahqvAjMlJ24hrZjWKq7ZZi2KFoXrtDzREP/Aohfa0k8v&#10;UI8iCLZH/RdUryWChybMJPQZNI2WKmkgNYv5H2peOuFU0kLmeHexyf8/WPnx8IxM1yW/48yKnlr0&#10;mUwTtjWKraI9g/MFZb24Z4wCvXsC+c0zC9uOstQDIgydEjWRWsT87LeCGHgqZdXwAWpCF/sAyamx&#10;wT4CkgdsTA05XhqixsAkHd7crfLlnPom6W6ZL2/fpo5lojhXO/ThnYKexU3JkbgndHF48iGyEcU5&#10;JbEHo+udNiYF2FZbg+wgaDh26UsCSOR1mrEx2UIsmxDjSZIZlU0OhbEak4352bMK6iPpRphmjt4I&#10;bTrAH5wNNG8l99/3AhVn5r2N3uWrKDRcB3gdVNeBsJKgSh44m7bbMA313qFuO/rTItlg4YH8bnSy&#10;IvZiYnWiTzOVHDrNfxza6zhl/Xqlm58AAAD//wMAUEsDBBQABgAIAAAAIQCvgoGw4AAAAAsBAAAP&#10;AAAAZHJzL2Rvd25yZXYueG1sTI9BT4NAEIXvJv6HzZh4s0tBCUWWxpi08aKm1UtvW3YEIjtL2C0F&#10;f73Tk95m3nt5802xnmwnRhx860jBchGBQKqcaalW8PmxuctA+KDJ6M4RKpjRw7q8vip0btyZdjju&#10;Qy24hHyuFTQh9LmUvmrQar9wPRJ7X26wOvA61NIM+szltpNxFKXS6pb4QqN7fG6w+t6frIIDvW13&#10;/jUZ080W36tZu585fVHq9mZ6egQRcAp/YbjgMzqUzHR0JzJedAruo4STrEdZDOISWCYZS0eeHlYx&#10;yLKQ/38ofwEAAP//AwBQSwECLQAUAAYACAAAACEAtoM4kv4AAADhAQAAEwAAAAAAAAAAAAAAAAAA&#10;AAAAW0NvbnRlbnRfVHlwZXNdLnhtbFBLAQItABQABgAIAAAAIQA4/SH/1gAAAJQBAAALAAAAAAAA&#10;AAAAAAAAAC8BAABfcmVscy8ucmVsc1BLAQItABQABgAIAAAAIQBFHKJn/wEAAO0DAAAOAAAAAAAA&#10;AAAAAAAAAC4CAABkcnMvZTJvRG9jLnhtbFBLAQItABQABgAIAAAAIQCvgoGw4AAAAAsBAAAPAAAA&#10;AAAAAAAAAAAAAFkEAABkcnMvZG93bnJldi54bWxQSwUGAAAAAAQABADzAAAAZgUAAAAA&#10;" stroked="f">
              <v:textbox inset="1pt,1pt,1pt,1pt">
                <w:txbxContent>
                  <w:p w14:paraId="0366C92E" w14:textId="77777777" w:rsidR="0061677E" w:rsidRPr="0061677E" w:rsidRDefault="0061677E" w:rsidP="0061677E">
                    <w:pPr>
                      <w:jc w:val="center"/>
                      <w:rPr>
                        <w:rFonts w:asciiTheme="minorBidi" w:hAnsiTheme="minorBidi" w:cstheme="minorBidi"/>
                        <w:sz w:val="32"/>
                        <w:szCs w:val="32"/>
                        <w:rtl/>
                      </w:rPr>
                    </w:pPr>
                    <w:r w:rsidRPr="0061677E">
                      <w:rPr>
                        <w:rFonts w:asciiTheme="minorBidi" w:hAnsiTheme="minorBidi" w:cstheme="minorBidi" w:hint="cs"/>
                        <w:sz w:val="36"/>
                        <w:szCs w:val="36"/>
                        <w:rtl/>
                      </w:rPr>
                      <w:t>تقرير برنامج إرشادي</w:t>
                    </w:r>
                  </w:p>
                  <w:p w14:paraId="1940AD00" w14:textId="77777777" w:rsidR="00E6773A" w:rsidRPr="00E6773A" w:rsidRDefault="00E6773A" w:rsidP="00E6773A">
                    <w:pPr>
                      <w:rPr>
                        <w:rFonts w:ascii="ae_AlMohanad" w:hAnsi="ae_AlMohanad" w:cs="ae_AlMohanad"/>
                        <w:sz w:val="16"/>
                        <w:szCs w:val="28"/>
                        <w:rtl/>
                        <w:lang w:eastAsia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lang w:eastAsia="en-US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38A2C70" wp14:editId="76D79D53">
              <wp:simplePos x="0" y="0"/>
              <wp:positionH relativeFrom="column">
                <wp:posOffset>-495935</wp:posOffset>
              </wp:positionH>
              <wp:positionV relativeFrom="paragraph">
                <wp:posOffset>986789</wp:posOffset>
              </wp:positionV>
              <wp:extent cx="7251700" cy="0"/>
              <wp:effectExtent l="0" t="0" r="25400" b="1905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517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21C46" id="Line 6" o:spid="_x0000_s1026" style="position:absolute;left:0;text-align:left;flip:x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05pt,77.7pt" to="531.9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B16QEAABkEAAAOAAAAZHJzL2Uyb0RvYy54bWysU8tu2zAQvBfoPxC815IMNCkEyzk4fRzc&#10;1mjSD6DJpUWEL5CMJf99l5St9BUgKHohRHJmODu7Wt2MRpMjhKic7WizqCkBy51Q9tDR7/cf3ryj&#10;JCZmBdPOQkdPEOnN+vWr1eBbWLreaQGBoIiN7eA72qfk26qKvAfD4sJ5sHgpXTAs4TYcKhHYgOpG&#10;V8u6vqoGF4QPjkOMeHo7XdJ10ZcSePoqZYREdEfRWyprKOs+r9V6xdpDYL5X/GyD/YMLw5TFR2ep&#10;W5YYeQzqDymjeHDRybTgzlROSsWh1IDVNPVv1dz1zEOpBcOJfo4p/j9Z/uW4C0QJ7F1DiWUGe7RV&#10;FshVjmbwsUXExu5CLo6P9s5vHX+IxLpNz+wBisX7k0dakxnVL5S8iR4f2A+fnUAMe0yu5DTKYIjU&#10;yn/KxCyOWZCxNOY0NwbGRDgeXi/fNtc19o9f7irWZolM9CGmj+AMyR8d1ei+CLLjNqZs6QmS4drm&#10;tQcm3ltR2p+Y0tM3QvN1KSL7nhKI6aRhon4DiWGho8lzGVPY6ECODAdMPEwZZBVEZopUWs+kuvh6&#10;lnTGZhqU0X0pcUaXF51NM9Eo68LfXk3jxaqc8Jeqp1pz4/ZOnHbh0lOcvxLl+V/JA/7zvtCf/uj1&#10;DwAAAP//AwBQSwMEFAAGAAgAAAAhAGt9jyPgAAAADAEAAA8AAABkcnMvZG93bnJldi54bWxMj0FO&#10;wzAQRfdI3MEaJDZV67SQNA1xKlSJDSyAwgGceJpE2OMQu6l7e1wJCZYz/+nPm3IbjGYTjq63JGC5&#10;SIAhNVb11Ar4/Hia58Ccl6SktoQCzuhgW11flbJQ9kTvOO19y2IJuUIK6LwfCs5d06GRbmEHpJgd&#10;7Gikj+PYcjXKUyw3mq+SJONG9hQvdHLAXYfN1/5oBDy/vs3Oq5DNvtdpvQtTrsOL00Lc3oTHB2Ae&#10;g/+D4aIf1aGKTrU9knJMC5iv82VEY5Cm98AuRJLdbYDVvytelfz/E9UPAAAA//8DAFBLAQItABQA&#10;BgAIAAAAIQC2gziS/gAAAOEBAAATAAAAAAAAAAAAAAAAAAAAAABbQ29udGVudF9UeXBlc10ueG1s&#10;UEsBAi0AFAAGAAgAAAAhADj9If/WAAAAlAEAAAsAAAAAAAAAAAAAAAAALwEAAF9yZWxzLy5yZWxz&#10;UEsBAi0AFAAGAAgAAAAhAIFn4HXpAQAAGQQAAA4AAAAAAAAAAAAAAAAALgIAAGRycy9lMm9Eb2Mu&#10;eG1sUEsBAi0AFAAGAAgAAAAhAGt9jyPgAAAADAEAAA8AAAAAAAAAAAAAAAAAQwQAAGRycy9kb3du&#10;cmV2LnhtbFBLBQYAAAAABAAEAPMAAABQBQAAAAA=&#10;" strokecolor="black [3040]"/>
          </w:pict>
        </mc:Fallback>
      </mc:AlternateContent>
    </w:r>
    <w:r>
      <w:rPr>
        <w:lang w:eastAsia="en-US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8BB74C9" wp14:editId="5A7C11C5">
              <wp:simplePos x="0" y="0"/>
              <wp:positionH relativeFrom="column">
                <wp:posOffset>-514985</wp:posOffset>
              </wp:positionH>
              <wp:positionV relativeFrom="paragraph">
                <wp:posOffset>612139</wp:posOffset>
              </wp:positionV>
              <wp:extent cx="7251700" cy="0"/>
              <wp:effectExtent l="0" t="0" r="25400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517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C5FFC" id="Line 6" o:spid="_x0000_s1026" style="position:absolute;left:0;text-align:left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55pt,48.2pt" to="530.4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kv6AEAABgEAAAOAAAAZHJzL2Uyb0RvYy54bWysU8tu2zAQvBfoPxC815KNNikEyzk4fRzc&#10;1kjSD6DJpUWEL5CMJf19l5St9AkURS+ESM4MZ2dX65vBaHKCEJWzLV0uakrAcieUPbb068P7V28p&#10;iYlZwbSz0NIRIr3ZvHyx7n0DK9c5LSAQFLGx6X1Lu5R8U1WRd2BYXDgPFi+lC4Yl3IZjJQLrUd3o&#10;alXXV1XvgvDBcYgRT2+nS7op+lICT1+kjJCIbil6S2UNZT3ktdqsWXMMzHeKn22wf3BhmLL46Cx1&#10;yxIjT0H9ImUUDy46mRbcmcpJqTiUGrCaZf1TNfcd81BqwXCin2OK/0+Wfz7tA1Gipa8pscxgi3bK&#10;ArnKyfQ+NgjY2n3ItfHB3vud44+RWLftmD1CcfgweqQtM6P6gZI30aP+of/kBGLYU3IlpkEGQ6RW&#10;/mMmZnGMggylL+PcFxgS4Xh4vXqzvK6xffxyV7EmS2SiDzF9AGdI/mipRvdFkJ12MWVLz5AM1zav&#10;HTDxzorS/cSUnr4Rmq9LEdn3lEBMo4aJegcSs0JHk+cypbDVgZwYzpd4nDLIKojMFKm0nkl18fVH&#10;0hmbaVAm92+JM7q86GyaiUZZF373ahouVuWEv1Q91Zobd3Bi3IdLT3H8SpTnXyXP9/f7Qn/+oTff&#10;AAAA//8DAFBLAwQUAAYACAAAACEAX/rJ4d4AAAAKAQAADwAAAGRycy9kb3ducmV2LnhtbEyPQU7D&#10;MBBF90jcwRokNlVrp4KQhjgVqsQGFkDhAE48JBH2OMRu6t4eVyxgOTNPf96vttEaNuPkB0cSspUA&#10;htQ6PVAn4eP9cVkA80GRVsYRSjihh219eVGpUrsjveG8Dx1LIeRLJaEPYSw5922PVvmVG5HS7dNN&#10;VoU0Th3XkzqmcGv4WoicWzVQ+tCrEXc9tl/7g5Xw9PK6OK1jvvi+u212cS5MfPZGyuur+HAPLGAM&#10;fzCc9ZM61MmpcQfSnhkJyyLLEiphk98AOwMiFxtgze+G1xX/X6H+AQAA//8DAFBLAQItABQABgAI&#10;AAAAIQC2gziS/gAAAOEBAAATAAAAAAAAAAAAAAAAAAAAAABbQ29udGVudF9UeXBlc10ueG1sUEsB&#10;Ai0AFAAGAAgAAAAhADj9If/WAAAAlAEAAAsAAAAAAAAAAAAAAAAALwEAAF9yZWxzLy5yZWxzUEsB&#10;Ai0AFAAGAAgAAAAhAIwXeS/oAQAAGAQAAA4AAAAAAAAAAAAAAAAALgIAAGRycy9lMm9Eb2MueG1s&#10;UEsBAi0AFAAGAAgAAAAhAF/6yeHeAAAACgEAAA8AAAAAAAAAAAAAAAAAQgQAAGRycy9kb3ducmV2&#10;LnhtbFBLBQYAAAAABAAEAPMAAABN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06EF"/>
    <w:multiLevelType w:val="hybridMultilevel"/>
    <w:tmpl w:val="7C5E8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A39AE"/>
    <w:multiLevelType w:val="hybridMultilevel"/>
    <w:tmpl w:val="234C8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234E7"/>
    <w:multiLevelType w:val="hybridMultilevel"/>
    <w:tmpl w:val="66A8D236"/>
    <w:lvl w:ilvl="0" w:tplc="9B48996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7FC1"/>
    <w:multiLevelType w:val="hybridMultilevel"/>
    <w:tmpl w:val="80581DAA"/>
    <w:lvl w:ilvl="0" w:tplc="9B48996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10E30837"/>
    <w:multiLevelType w:val="hybridMultilevel"/>
    <w:tmpl w:val="EBD886C0"/>
    <w:lvl w:ilvl="0" w:tplc="F2C06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67F8"/>
    <w:multiLevelType w:val="hybridMultilevel"/>
    <w:tmpl w:val="C4347868"/>
    <w:lvl w:ilvl="0" w:tplc="5678A90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781FA3"/>
    <w:multiLevelType w:val="hybridMultilevel"/>
    <w:tmpl w:val="F7FAC1F6"/>
    <w:lvl w:ilvl="0" w:tplc="CD9A3B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FE39E9"/>
    <w:multiLevelType w:val="hybridMultilevel"/>
    <w:tmpl w:val="442C99BC"/>
    <w:lvl w:ilvl="0" w:tplc="DAD84B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19E5"/>
    <w:multiLevelType w:val="multilevel"/>
    <w:tmpl w:val="F44A7C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 w15:restartNumberingAfterBreak="0">
    <w:nsid w:val="1BAF3EE4"/>
    <w:multiLevelType w:val="multilevel"/>
    <w:tmpl w:val="5EB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0313A"/>
    <w:multiLevelType w:val="hybridMultilevel"/>
    <w:tmpl w:val="8512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81EC3"/>
    <w:multiLevelType w:val="hybridMultilevel"/>
    <w:tmpl w:val="8BEEC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D6715"/>
    <w:multiLevelType w:val="hybridMultilevel"/>
    <w:tmpl w:val="F44A7C08"/>
    <w:lvl w:ilvl="0" w:tplc="040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9B48996E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2A5A7088"/>
    <w:multiLevelType w:val="hybridMultilevel"/>
    <w:tmpl w:val="13945A48"/>
    <w:lvl w:ilvl="0" w:tplc="AAA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3CC8"/>
    <w:multiLevelType w:val="hybridMultilevel"/>
    <w:tmpl w:val="180A7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2674F"/>
    <w:multiLevelType w:val="hybridMultilevel"/>
    <w:tmpl w:val="437430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61D6"/>
    <w:multiLevelType w:val="hybridMultilevel"/>
    <w:tmpl w:val="90B03A30"/>
    <w:lvl w:ilvl="0" w:tplc="9D7E5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F4CFD"/>
    <w:multiLevelType w:val="hybridMultilevel"/>
    <w:tmpl w:val="A0C6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D392F"/>
    <w:multiLevelType w:val="hybridMultilevel"/>
    <w:tmpl w:val="E24619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4E3D06"/>
    <w:multiLevelType w:val="hybridMultilevel"/>
    <w:tmpl w:val="3AC048B6"/>
    <w:lvl w:ilvl="0" w:tplc="26A28C20">
      <w:start w:val="1"/>
      <w:numFmt w:val="decimal"/>
      <w:lvlText w:val="%1-"/>
      <w:lvlJc w:val="left"/>
      <w:pPr>
        <w:ind w:left="1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0" w15:restartNumberingAfterBreak="0">
    <w:nsid w:val="4CFA669E"/>
    <w:multiLevelType w:val="multilevel"/>
    <w:tmpl w:val="0D3ADCF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4291"/>
    <w:multiLevelType w:val="hybridMultilevel"/>
    <w:tmpl w:val="E7E27D40"/>
    <w:lvl w:ilvl="0" w:tplc="11508C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04275"/>
    <w:multiLevelType w:val="hybridMultilevel"/>
    <w:tmpl w:val="259ADB7C"/>
    <w:lvl w:ilvl="0" w:tplc="A83A49E4">
      <w:start w:val="1"/>
      <w:numFmt w:val="decimal"/>
      <w:lvlText w:val="%1-"/>
      <w:lvlJc w:val="left"/>
      <w:pPr>
        <w:ind w:left="825" w:hanging="465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B7ED9"/>
    <w:multiLevelType w:val="hybridMultilevel"/>
    <w:tmpl w:val="5EB8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32D6"/>
    <w:multiLevelType w:val="hybridMultilevel"/>
    <w:tmpl w:val="0D3ADCF8"/>
    <w:lvl w:ilvl="0" w:tplc="A2B68D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64F8"/>
    <w:multiLevelType w:val="multilevel"/>
    <w:tmpl w:val="F44A7C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6" w15:restartNumberingAfterBreak="0">
    <w:nsid w:val="73610DF5"/>
    <w:multiLevelType w:val="hybridMultilevel"/>
    <w:tmpl w:val="2B84ED7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7A363D0C"/>
    <w:multiLevelType w:val="hybridMultilevel"/>
    <w:tmpl w:val="765C2458"/>
    <w:lvl w:ilvl="0" w:tplc="9500A2A0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20"/>
  </w:num>
  <w:num w:numId="5">
    <w:abstractNumId w:val="27"/>
  </w:num>
  <w:num w:numId="6">
    <w:abstractNumId w:val="11"/>
  </w:num>
  <w:num w:numId="7">
    <w:abstractNumId w:val="5"/>
  </w:num>
  <w:num w:numId="8">
    <w:abstractNumId w:val="26"/>
  </w:num>
  <w:num w:numId="9">
    <w:abstractNumId w:val="12"/>
  </w:num>
  <w:num w:numId="10">
    <w:abstractNumId w:val="3"/>
  </w:num>
  <w:num w:numId="11">
    <w:abstractNumId w:val="2"/>
  </w:num>
  <w:num w:numId="12">
    <w:abstractNumId w:val="25"/>
  </w:num>
  <w:num w:numId="13">
    <w:abstractNumId w:val="8"/>
  </w:num>
  <w:num w:numId="14">
    <w:abstractNumId w:val="7"/>
  </w:num>
  <w:num w:numId="15">
    <w:abstractNumId w:val="19"/>
  </w:num>
  <w:num w:numId="16">
    <w:abstractNumId w:val="4"/>
  </w:num>
  <w:num w:numId="17">
    <w:abstractNumId w:val="6"/>
  </w:num>
  <w:num w:numId="18">
    <w:abstractNumId w:val="13"/>
  </w:num>
  <w:num w:numId="19">
    <w:abstractNumId w:val="21"/>
  </w:num>
  <w:num w:numId="20">
    <w:abstractNumId w:val="16"/>
  </w:num>
  <w:num w:numId="21">
    <w:abstractNumId w:val="22"/>
  </w:num>
  <w:num w:numId="22">
    <w:abstractNumId w:val="0"/>
  </w:num>
  <w:num w:numId="23">
    <w:abstractNumId w:val="15"/>
  </w:num>
  <w:num w:numId="24">
    <w:abstractNumId w:val="1"/>
  </w:num>
  <w:num w:numId="25">
    <w:abstractNumId w:val="10"/>
  </w:num>
  <w:num w:numId="26">
    <w:abstractNumId w:val="17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2"/>
    <w:rsid w:val="0001670C"/>
    <w:rsid w:val="0001704D"/>
    <w:rsid w:val="0001783B"/>
    <w:rsid w:val="00020468"/>
    <w:rsid w:val="000207AD"/>
    <w:rsid w:val="00020E0C"/>
    <w:rsid w:val="000248BE"/>
    <w:rsid w:val="00025CCE"/>
    <w:rsid w:val="00025E25"/>
    <w:rsid w:val="00027744"/>
    <w:rsid w:val="00037BF0"/>
    <w:rsid w:val="00046107"/>
    <w:rsid w:val="0004619D"/>
    <w:rsid w:val="00054DD9"/>
    <w:rsid w:val="000610C1"/>
    <w:rsid w:val="00074148"/>
    <w:rsid w:val="00080447"/>
    <w:rsid w:val="00081429"/>
    <w:rsid w:val="00083AFF"/>
    <w:rsid w:val="00085C5D"/>
    <w:rsid w:val="00090A6F"/>
    <w:rsid w:val="000B2A2F"/>
    <w:rsid w:val="000B2CBF"/>
    <w:rsid w:val="000C1D72"/>
    <w:rsid w:val="000E0B5B"/>
    <w:rsid w:val="000E1E8A"/>
    <w:rsid w:val="000E72CD"/>
    <w:rsid w:val="0010020F"/>
    <w:rsid w:val="00100233"/>
    <w:rsid w:val="00100713"/>
    <w:rsid w:val="001071FB"/>
    <w:rsid w:val="00111A7D"/>
    <w:rsid w:val="00113B15"/>
    <w:rsid w:val="001222F9"/>
    <w:rsid w:val="00122D48"/>
    <w:rsid w:val="00123305"/>
    <w:rsid w:val="00123E59"/>
    <w:rsid w:val="001323F5"/>
    <w:rsid w:val="001325A0"/>
    <w:rsid w:val="00134E31"/>
    <w:rsid w:val="00136101"/>
    <w:rsid w:val="00140AB8"/>
    <w:rsid w:val="001429AC"/>
    <w:rsid w:val="00143718"/>
    <w:rsid w:val="00151DEA"/>
    <w:rsid w:val="001544A1"/>
    <w:rsid w:val="0015617C"/>
    <w:rsid w:val="00160BD2"/>
    <w:rsid w:val="00162075"/>
    <w:rsid w:val="00162D65"/>
    <w:rsid w:val="00166E81"/>
    <w:rsid w:val="00172C3A"/>
    <w:rsid w:val="001744C8"/>
    <w:rsid w:val="0017560B"/>
    <w:rsid w:val="001757AD"/>
    <w:rsid w:val="00176141"/>
    <w:rsid w:val="00184BCB"/>
    <w:rsid w:val="001968B2"/>
    <w:rsid w:val="001A3DF0"/>
    <w:rsid w:val="001A45F5"/>
    <w:rsid w:val="001B2988"/>
    <w:rsid w:val="001B5055"/>
    <w:rsid w:val="001B7C86"/>
    <w:rsid w:val="001C1515"/>
    <w:rsid w:val="001D0BE4"/>
    <w:rsid w:val="001D1120"/>
    <w:rsid w:val="001D4DD4"/>
    <w:rsid w:val="001E048A"/>
    <w:rsid w:val="001E16C9"/>
    <w:rsid w:val="001E5B57"/>
    <w:rsid w:val="002051F3"/>
    <w:rsid w:val="00210AA8"/>
    <w:rsid w:val="002332C2"/>
    <w:rsid w:val="0024399C"/>
    <w:rsid w:val="0024649B"/>
    <w:rsid w:val="00253909"/>
    <w:rsid w:val="00254F90"/>
    <w:rsid w:val="00260A6D"/>
    <w:rsid w:val="00261CBF"/>
    <w:rsid w:val="00265737"/>
    <w:rsid w:val="002668BE"/>
    <w:rsid w:val="002669C5"/>
    <w:rsid w:val="00270D36"/>
    <w:rsid w:val="00275071"/>
    <w:rsid w:val="00275AF0"/>
    <w:rsid w:val="00275CA4"/>
    <w:rsid w:val="00283534"/>
    <w:rsid w:val="0028579B"/>
    <w:rsid w:val="00286813"/>
    <w:rsid w:val="00292967"/>
    <w:rsid w:val="002A28FB"/>
    <w:rsid w:val="002A712B"/>
    <w:rsid w:val="002B50FB"/>
    <w:rsid w:val="002D00E8"/>
    <w:rsid w:val="002E2283"/>
    <w:rsid w:val="002E2326"/>
    <w:rsid w:val="002F008E"/>
    <w:rsid w:val="002F3A68"/>
    <w:rsid w:val="0030104A"/>
    <w:rsid w:val="00302125"/>
    <w:rsid w:val="00303657"/>
    <w:rsid w:val="00305F5E"/>
    <w:rsid w:val="00313D3A"/>
    <w:rsid w:val="003247F6"/>
    <w:rsid w:val="003311B2"/>
    <w:rsid w:val="00337743"/>
    <w:rsid w:val="00337B24"/>
    <w:rsid w:val="00343867"/>
    <w:rsid w:val="00344245"/>
    <w:rsid w:val="0034454E"/>
    <w:rsid w:val="00344DDE"/>
    <w:rsid w:val="0034527C"/>
    <w:rsid w:val="00351ADC"/>
    <w:rsid w:val="003567AA"/>
    <w:rsid w:val="003605BD"/>
    <w:rsid w:val="00362DAA"/>
    <w:rsid w:val="00364C37"/>
    <w:rsid w:val="0037076C"/>
    <w:rsid w:val="0037369E"/>
    <w:rsid w:val="00374366"/>
    <w:rsid w:val="00374645"/>
    <w:rsid w:val="00377134"/>
    <w:rsid w:val="00385078"/>
    <w:rsid w:val="003918EA"/>
    <w:rsid w:val="00392351"/>
    <w:rsid w:val="00392AF9"/>
    <w:rsid w:val="00393E0E"/>
    <w:rsid w:val="00394A38"/>
    <w:rsid w:val="003A623C"/>
    <w:rsid w:val="003B67D1"/>
    <w:rsid w:val="003D6154"/>
    <w:rsid w:val="003E6491"/>
    <w:rsid w:val="003E662C"/>
    <w:rsid w:val="003F472A"/>
    <w:rsid w:val="00402C35"/>
    <w:rsid w:val="00404951"/>
    <w:rsid w:val="00407BFC"/>
    <w:rsid w:val="00410401"/>
    <w:rsid w:val="0041312B"/>
    <w:rsid w:val="00420998"/>
    <w:rsid w:val="00421E38"/>
    <w:rsid w:val="00465BC5"/>
    <w:rsid w:val="00466D0D"/>
    <w:rsid w:val="00471820"/>
    <w:rsid w:val="0048056B"/>
    <w:rsid w:val="004824B8"/>
    <w:rsid w:val="00494286"/>
    <w:rsid w:val="00495296"/>
    <w:rsid w:val="004B5A1F"/>
    <w:rsid w:val="004B6E5B"/>
    <w:rsid w:val="004C5910"/>
    <w:rsid w:val="004E3D3C"/>
    <w:rsid w:val="004F1E56"/>
    <w:rsid w:val="004F472A"/>
    <w:rsid w:val="00501272"/>
    <w:rsid w:val="00501CF0"/>
    <w:rsid w:val="00506046"/>
    <w:rsid w:val="00523CC5"/>
    <w:rsid w:val="00526B6E"/>
    <w:rsid w:val="00534ABD"/>
    <w:rsid w:val="00535728"/>
    <w:rsid w:val="005371F8"/>
    <w:rsid w:val="0054133A"/>
    <w:rsid w:val="005425DE"/>
    <w:rsid w:val="0054672E"/>
    <w:rsid w:val="00550DFA"/>
    <w:rsid w:val="00567685"/>
    <w:rsid w:val="00567BE2"/>
    <w:rsid w:val="005735F5"/>
    <w:rsid w:val="0057515E"/>
    <w:rsid w:val="00577369"/>
    <w:rsid w:val="00581A87"/>
    <w:rsid w:val="00582526"/>
    <w:rsid w:val="005922FD"/>
    <w:rsid w:val="00594D85"/>
    <w:rsid w:val="00596EF7"/>
    <w:rsid w:val="005A1312"/>
    <w:rsid w:val="005A3CFC"/>
    <w:rsid w:val="005A3FCB"/>
    <w:rsid w:val="005B0EDE"/>
    <w:rsid w:val="005C049C"/>
    <w:rsid w:val="005D1DA2"/>
    <w:rsid w:val="006022CA"/>
    <w:rsid w:val="006129C8"/>
    <w:rsid w:val="0061677E"/>
    <w:rsid w:val="00617087"/>
    <w:rsid w:val="00621605"/>
    <w:rsid w:val="0062213B"/>
    <w:rsid w:val="00622173"/>
    <w:rsid w:val="00623EBA"/>
    <w:rsid w:val="00630932"/>
    <w:rsid w:val="006354D3"/>
    <w:rsid w:val="00635F45"/>
    <w:rsid w:val="006367A2"/>
    <w:rsid w:val="00640D35"/>
    <w:rsid w:val="00642619"/>
    <w:rsid w:val="0064755B"/>
    <w:rsid w:val="00647F7A"/>
    <w:rsid w:val="006563E1"/>
    <w:rsid w:val="006619A7"/>
    <w:rsid w:val="00661B5F"/>
    <w:rsid w:val="0066707A"/>
    <w:rsid w:val="00673E7B"/>
    <w:rsid w:val="00683556"/>
    <w:rsid w:val="006840C0"/>
    <w:rsid w:val="00686D0F"/>
    <w:rsid w:val="00687B3F"/>
    <w:rsid w:val="006940F8"/>
    <w:rsid w:val="006A0E05"/>
    <w:rsid w:val="006B0AB1"/>
    <w:rsid w:val="006B6011"/>
    <w:rsid w:val="006B674D"/>
    <w:rsid w:val="006C1D69"/>
    <w:rsid w:val="006D4749"/>
    <w:rsid w:val="006D497D"/>
    <w:rsid w:val="006D6E54"/>
    <w:rsid w:val="006E01F4"/>
    <w:rsid w:val="006E6038"/>
    <w:rsid w:val="006E6F0A"/>
    <w:rsid w:val="006F1364"/>
    <w:rsid w:val="0071136F"/>
    <w:rsid w:val="00712882"/>
    <w:rsid w:val="0071733A"/>
    <w:rsid w:val="0072204E"/>
    <w:rsid w:val="00737858"/>
    <w:rsid w:val="00740C96"/>
    <w:rsid w:val="00740E23"/>
    <w:rsid w:val="00744C68"/>
    <w:rsid w:val="00761ACB"/>
    <w:rsid w:val="00761E4F"/>
    <w:rsid w:val="00765AAC"/>
    <w:rsid w:val="007672F0"/>
    <w:rsid w:val="007731A6"/>
    <w:rsid w:val="00774577"/>
    <w:rsid w:val="00774FC2"/>
    <w:rsid w:val="0078039F"/>
    <w:rsid w:val="00782653"/>
    <w:rsid w:val="00782D77"/>
    <w:rsid w:val="00787619"/>
    <w:rsid w:val="00790B78"/>
    <w:rsid w:val="007A0B30"/>
    <w:rsid w:val="007A7F33"/>
    <w:rsid w:val="007B2851"/>
    <w:rsid w:val="007B2D16"/>
    <w:rsid w:val="007B5E68"/>
    <w:rsid w:val="007B614D"/>
    <w:rsid w:val="007B61F2"/>
    <w:rsid w:val="007D03F7"/>
    <w:rsid w:val="007D46A7"/>
    <w:rsid w:val="007D66DC"/>
    <w:rsid w:val="007D782F"/>
    <w:rsid w:val="007D79F2"/>
    <w:rsid w:val="007E09AF"/>
    <w:rsid w:val="007E0C26"/>
    <w:rsid w:val="007E3A83"/>
    <w:rsid w:val="007E6CBE"/>
    <w:rsid w:val="007F45F1"/>
    <w:rsid w:val="007F6734"/>
    <w:rsid w:val="00802D25"/>
    <w:rsid w:val="00805541"/>
    <w:rsid w:val="0081240F"/>
    <w:rsid w:val="008166C4"/>
    <w:rsid w:val="00824B5B"/>
    <w:rsid w:val="00825320"/>
    <w:rsid w:val="00832BC2"/>
    <w:rsid w:val="00845DAC"/>
    <w:rsid w:val="00860638"/>
    <w:rsid w:val="008616BB"/>
    <w:rsid w:val="00870515"/>
    <w:rsid w:val="0087137B"/>
    <w:rsid w:val="008719D2"/>
    <w:rsid w:val="008848AF"/>
    <w:rsid w:val="00885F1E"/>
    <w:rsid w:val="008A2453"/>
    <w:rsid w:val="008A32D3"/>
    <w:rsid w:val="008A3779"/>
    <w:rsid w:val="008B6614"/>
    <w:rsid w:val="008C60CA"/>
    <w:rsid w:val="008C7AAF"/>
    <w:rsid w:val="008D0AB5"/>
    <w:rsid w:val="008E0489"/>
    <w:rsid w:val="008E5347"/>
    <w:rsid w:val="008E5F8D"/>
    <w:rsid w:val="008F0473"/>
    <w:rsid w:val="008F4B41"/>
    <w:rsid w:val="008F4D6C"/>
    <w:rsid w:val="00900FE5"/>
    <w:rsid w:val="009122A5"/>
    <w:rsid w:val="009243E1"/>
    <w:rsid w:val="00927A4B"/>
    <w:rsid w:val="00930FE9"/>
    <w:rsid w:val="0094051D"/>
    <w:rsid w:val="009405C7"/>
    <w:rsid w:val="00941F3C"/>
    <w:rsid w:val="00945307"/>
    <w:rsid w:val="0094690D"/>
    <w:rsid w:val="009513E5"/>
    <w:rsid w:val="00952505"/>
    <w:rsid w:val="009525FD"/>
    <w:rsid w:val="0095729C"/>
    <w:rsid w:val="00960DA1"/>
    <w:rsid w:val="00962EA6"/>
    <w:rsid w:val="0096762E"/>
    <w:rsid w:val="00967824"/>
    <w:rsid w:val="00967D31"/>
    <w:rsid w:val="009923A5"/>
    <w:rsid w:val="009A269C"/>
    <w:rsid w:val="009A7972"/>
    <w:rsid w:val="009B0ADC"/>
    <w:rsid w:val="009B4F08"/>
    <w:rsid w:val="009C0241"/>
    <w:rsid w:val="009C119D"/>
    <w:rsid w:val="009D5F50"/>
    <w:rsid w:val="009E4C98"/>
    <w:rsid w:val="009F13FB"/>
    <w:rsid w:val="009F3A62"/>
    <w:rsid w:val="009F589D"/>
    <w:rsid w:val="009F6D38"/>
    <w:rsid w:val="00A00554"/>
    <w:rsid w:val="00A0393A"/>
    <w:rsid w:val="00A249C8"/>
    <w:rsid w:val="00A27003"/>
    <w:rsid w:val="00A41E9A"/>
    <w:rsid w:val="00A43CE5"/>
    <w:rsid w:val="00A53EB8"/>
    <w:rsid w:val="00A550E7"/>
    <w:rsid w:val="00A64D3F"/>
    <w:rsid w:val="00A71F01"/>
    <w:rsid w:val="00A73F84"/>
    <w:rsid w:val="00A833DE"/>
    <w:rsid w:val="00A85337"/>
    <w:rsid w:val="00A8574D"/>
    <w:rsid w:val="00A95453"/>
    <w:rsid w:val="00AA110D"/>
    <w:rsid w:val="00AA20EC"/>
    <w:rsid w:val="00AA2C05"/>
    <w:rsid w:val="00AA70FA"/>
    <w:rsid w:val="00AB5820"/>
    <w:rsid w:val="00AE5730"/>
    <w:rsid w:val="00AF1168"/>
    <w:rsid w:val="00AF16D8"/>
    <w:rsid w:val="00AF57E1"/>
    <w:rsid w:val="00AF70C9"/>
    <w:rsid w:val="00AF786D"/>
    <w:rsid w:val="00B001F2"/>
    <w:rsid w:val="00B01373"/>
    <w:rsid w:val="00B03010"/>
    <w:rsid w:val="00B03296"/>
    <w:rsid w:val="00B03BF3"/>
    <w:rsid w:val="00B05591"/>
    <w:rsid w:val="00B06504"/>
    <w:rsid w:val="00B07A97"/>
    <w:rsid w:val="00B104E4"/>
    <w:rsid w:val="00B14A3A"/>
    <w:rsid w:val="00B14BD7"/>
    <w:rsid w:val="00B15C6C"/>
    <w:rsid w:val="00B2426D"/>
    <w:rsid w:val="00B275E2"/>
    <w:rsid w:val="00B43E98"/>
    <w:rsid w:val="00B45D52"/>
    <w:rsid w:val="00B55FB5"/>
    <w:rsid w:val="00B571CA"/>
    <w:rsid w:val="00B574CB"/>
    <w:rsid w:val="00B578DF"/>
    <w:rsid w:val="00B71BB5"/>
    <w:rsid w:val="00B72892"/>
    <w:rsid w:val="00B74543"/>
    <w:rsid w:val="00B8212B"/>
    <w:rsid w:val="00B9094B"/>
    <w:rsid w:val="00B90EAB"/>
    <w:rsid w:val="00B92AB1"/>
    <w:rsid w:val="00BB09A1"/>
    <w:rsid w:val="00BB20D6"/>
    <w:rsid w:val="00BB525A"/>
    <w:rsid w:val="00BB58DF"/>
    <w:rsid w:val="00BC0104"/>
    <w:rsid w:val="00BC31C6"/>
    <w:rsid w:val="00BC49F5"/>
    <w:rsid w:val="00BD2E63"/>
    <w:rsid w:val="00BD611B"/>
    <w:rsid w:val="00BD615F"/>
    <w:rsid w:val="00BE3498"/>
    <w:rsid w:val="00BE7EE3"/>
    <w:rsid w:val="00BF1B15"/>
    <w:rsid w:val="00BF4C66"/>
    <w:rsid w:val="00C071CC"/>
    <w:rsid w:val="00C11787"/>
    <w:rsid w:val="00C13F1A"/>
    <w:rsid w:val="00C20668"/>
    <w:rsid w:val="00C23C6C"/>
    <w:rsid w:val="00C30F7E"/>
    <w:rsid w:val="00C349F4"/>
    <w:rsid w:val="00C34F07"/>
    <w:rsid w:val="00C35D44"/>
    <w:rsid w:val="00C43C9B"/>
    <w:rsid w:val="00C44E18"/>
    <w:rsid w:val="00C5096F"/>
    <w:rsid w:val="00C50E91"/>
    <w:rsid w:val="00C53389"/>
    <w:rsid w:val="00C578A8"/>
    <w:rsid w:val="00C61702"/>
    <w:rsid w:val="00C6542F"/>
    <w:rsid w:val="00C703EB"/>
    <w:rsid w:val="00C74D26"/>
    <w:rsid w:val="00C90005"/>
    <w:rsid w:val="00C91DD8"/>
    <w:rsid w:val="00C943C8"/>
    <w:rsid w:val="00C96DA3"/>
    <w:rsid w:val="00CA2011"/>
    <w:rsid w:val="00CA7D44"/>
    <w:rsid w:val="00CB1DBC"/>
    <w:rsid w:val="00CB4AB9"/>
    <w:rsid w:val="00CB4F39"/>
    <w:rsid w:val="00CB6035"/>
    <w:rsid w:val="00CC7E1A"/>
    <w:rsid w:val="00CD4B05"/>
    <w:rsid w:val="00CD7DE5"/>
    <w:rsid w:val="00CE1732"/>
    <w:rsid w:val="00CF4298"/>
    <w:rsid w:val="00D11092"/>
    <w:rsid w:val="00D2081E"/>
    <w:rsid w:val="00D22352"/>
    <w:rsid w:val="00D22844"/>
    <w:rsid w:val="00D22848"/>
    <w:rsid w:val="00D3172D"/>
    <w:rsid w:val="00D3438D"/>
    <w:rsid w:val="00D353A9"/>
    <w:rsid w:val="00D44F55"/>
    <w:rsid w:val="00D4787C"/>
    <w:rsid w:val="00D52211"/>
    <w:rsid w:val="00D55C93"/>
    <w:rsid w:val="00D70F56"/>
    <w:rsid w:val="00D70FA7"/>
    <w:rsid w:val="00D743C1"/>
    <w:rsid w:val="00D763B8"/>
    <w:rsid w:val="00D81CB1"/>
    <w:rsid w:val="00D8615D"/>
    <w:rsid w:val="00D926EC"/>
    <w:rsid w:val="00DA1377"/>
    <w:rsid w:val="00DD6079"/>
    <w:rsid w:val="00DD68F6"/>
    <w:rsid w:val="00DE4EF5"/>
    <w:rsid w:val="00DE5DA5"/>
    <w:rsid w:val="00DF1445"/>
    <w:rsid w:val="00E00EB9"/>
    <w:rsid w:val="00E051A9"/>
    <w:rsid w:val="00E1732C"/>
    <w:rsid w:val="00E22317"/>
    <w:rsid w:val="00E41473"/>
    <w:rsid w:val="00E43A2A"/>
    <w:rsid w:val="00E458AE"/>
    <w:rsid w:val="00E625F2"/>
    <w:rsid w:val="00E64CC6"/>
    <w:rsid w:val="00E6773A"/>
    <w:rsid w:val="00E80CE2"/>
    <w:rsid w:val="00E948E4"/>
    <w:rsid w:val="00E95C27"/>
    <w:rsid w:val="00EA24C9"/>
    <w:rsid w:val="00EA5AFA"/>
    <w:rsid w:val="00EB2AF0"/>
    <w:rsid w:val="00EB3172"/>
    <w:rsid w:val="00EB5558"/>
    <w:rsid w:val="00EB6CC6"/>
    <w:rsid w:val="00EC121B"/>
    <w:rsid w:val="00ED19E8"/>
    <w:rsid w:val="00ED4232"/>
    <w:rsid w:val="00ED5F51"/>
    <w:rsid w:val="00ED6A2D"/>
    <w:rsid w:val="00ED70F2"/>
    <w:rsid w:val="00EE4FC7"/>
    <w:rsid w:val="00EF57BF"/>
    <w:rsid w:val="00EF5B63"/>
    <w:rsid w:val="00F05F52"/>
    <w:rsid w:val="00F10036"/>
    <w:rsid w:val="00F20545"/>
    <w:rsid w:val="00F21F31"/>
    <w:rsid w:val="00F231D8"/>
    <w:rsid w:val="00F360BB"/>
    <w:rsid w:val="00F45335"/>
    <w:rsid w:val="00F4640C"/>
    <w:rsid w:val="00F513D5"/>
    <w:rsid w:val="00F60CE5"/>
    <w:rsid w:val="00F66E5C"/>
    <w:rsid w:val="00F734E0"/>
    <w:rsid w:val="00F76A96"/>
    <w:rsid w:val="00F8400B"/>
    <w:rsid w:val="00F84688"/>
    <w:rsid w:val="00F93F52"/>
    <w:rsid w:val="00F950A2"/>
    <w:rsid w:val="00FA26E0"/>
    <w:rsid w:val="00FB04AE"/>
    <w:rsid w:val="00FB37C6"/>
    <w:rsid w:val="00FB44BD"/>
    <w:rsid w:val="00FC2ABE"/>
    <w:rsid w:val="00FC4786"/>
    <w:rsid w:val="00FC4F35"/>
    <w:rsid w:val="00FC51CE"/>
    <w:rsid w:val="00FC65D3"/>
    <w:rsid w:val="00FC6989"/>
    <w:rsid w:val="00FD292F"/>
    <w:rsid w:val="00FE786F"/>
    <w:rsid w:val="00FE7979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0DF27E"/>
  <w15:docId w15:val="{4958BA50-BD00-134E-933C-9E5C8356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BE2"/>
    <w:pPr>
      <w:bidi/>
    </w:pPr>
    <w:rPr>
      <w:rFonts w:cs="Traditional Arabic"/>
      <w:noProof/>
      <w:lang w:eastAsia="ar-SA"/>
    </w:rPr>
  </w:style>
  <w:style w:type="paragraph" w:styleId="2">
    <w:name w:val="heading 2"/>
    <w:basedOn w:val="a"/>
    <w:next w:val="a"/>
    <w:link w:val="2Char"/>
    <w:qFormat/>
    <w:rsid w:val="00567BE2"/>
    <w:pPr>
      <w:keepNext/>
      <w:outlineLvl w:val="1"/>
    </w:pPr>
    <w:rPr>
      <w:b/>
      <w:bCs/>
      <w:noProof w:val="0"/>
    </w:rPr>
  </w:style>
  <w:style w:type="paragraph" w:styleId="3">
    <w:name w:val="heading 3"/>
    <w:basedOn w:val="a"/>
    <w:next w:val="a"/>
    <w:qFormat/>
    <w:rsid w:val="00567BE2"/>
    <w:pPr>
      <w:keepNext/>
      <w:outlineLvl w:val="2"/>
    </w:pPr>
    <w:rPr>
      <w:rFonts w:cs="Traditional Arabic Backslanted"/>
      <w:noProof w:val="0"/>
      <w:sz w:val="26"/>
      <w:szCs w:val="33"/>
      <w:lang w:eastAsia="en-US"/>
    </w:rPr>
  </w:style>
  <w:style w:type="paragraph" w:styleId="5">
    <w:name w:val="heading 5"/>
    <w:basedOn w:val="a"/>
    <w:next w:val="a"/>
    <w:link w:val="5Char"/>
    <w:qFormat/>
    <w:rsid w:val="00567BE2"/>
    <w:pPr>
      <w:keepNext/>
      <w:jc w:val="center"/>
      <w:outlineLvl w:val="4"/>
    </w:pPr>
    <w:rPr>
      <w:rFonts w:cs="Monotype Koufi"/>
      <w:b/>
      <w:bCs/>
      <w:noProof w:val="0"/>
      <w:sz w:val="4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7BE2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567BE2"/>
    <w:pPr>
      <w:jc w:val="center"/>
    </w:pPr>
    <w:rPr>
      <w:rFonts w:cs="Arabic Transparent"/>
      <w:b/>
      <w:bCs/>
      <w:noProof w:val="0"/>
      <w:sz w:val="40"/>
      <w:szCs w:val="32"/>
      <w:lang w:eastAsia="en-US"/>
    </w:rPr>
  </w:style>
  <w:style w:type="paragraph" w:styleId="a5">
    <w:name w:val="footer"/>
    <w:basedOn w:val="a"/>
    <w:rsid w:val="00567BE2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567BE2"/>
    <w:rPr>
      <w:rFonts w:cs="Akhbar MT"/>
      <w:b/>
      <w:bCs/>
      <w:sz w:val="36"/>
      <w:szCs w:val="36"/>
    </w:rPr>
  </w:style>
  <w:style w:type="paragraph" w:styleId="a7">
    <w:name w:val="Balloon Text"/>
    <w:basedOn w:val="a"/>
    <w:semiHidden/>
    <w:rsid w:val="00BB52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495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rsid w:val="00E6773A"/>
    <w:rPr>
      <w:rFonts w:cs="Traditional Arabic"/>
      <w:b/>
      <w:bCs/>
      <w:lang w:eastAsia="ar-SA"/>
    </w:rPr>
  </w:style>
  <w:style w:type="character" w:customStyle="1" w:styleId="5Char">
    <w:name w:val="عنوان 5 Char"/>
    <w:basedOn w:val="a0"/>
    <w:link w:val="5"/>
    <w:rsid w:val="00E6773A"/>
    <w:rPr>
      <w:rFonts w:cs="Monotype Koufi"/>
      <w:b/>
      <w:bCs/>
      <w:sz w:val="40"/>
      <w:szCs w:val="32"/>
    </w:rPr>
  </w:style>
  <w:style w:type="paragraph" w:styleId="a9">
    <w:name w:val="List Paragraph"/>
    <w:basedOn w:val="a"/>
    <w:uiPriority w:val="34"/>
    <w:qFormat/>
    <w:rsid w:val="00967824"/>
    <w:pPr>
      <w:ind w:left="720"/>
      <w:contextualSpacing/>
    </w:pPr>
  </w:style>
  <w:style w:type="character" w:styleId="aa">
    <w:name w:val="Emphasis"/>
    <w:basedOn w:val="a0"/>
    <w:uiPriority w:val="20"/>
    <w:qFormat/>
    <w:rsid w:val="00FD292F"/>
    <w:rPr>
      <w:i/>
      <w:iCs/>
    </w:rPr>
  </w:style>
  <w:style w:type="character" w:customStyle="1" w:styleId="normaltextrun1">
    <w:name w:val="normaltextrun1"/>
    <w:basedOn w:val="a0"/>
    <w:rsid w:val="00C34F07"/>
  </w:style>
  <w:style w:type="character" w:styleId="Hyperlink">
    <w:name w:val="Hyperlink"/>
    <w:basedOn w:val="a0"/>
    <w:rsid w:val="00393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1785-2CF1-4BA5-ABB9-CB3E03D0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atteg</dc:creator>
  <cp:lastModifiedBy>حامد القرني</cp:lastModifiedBy>
  <cp:revision>2</cp:revision>
  <cp:lastPrinted>2018-09-16T19:58:00Z</cp:lastPrinted>
  <dcterms:created xsi:type="dcterms:W3CDTF">2022-01-27T21:14:00Z</dcterms:created>
  <dcterms:modified xsi:type="dcterms:W3CDTF">2022-01-27T21:14:00Z</dcterms:modified>
</cp:coreProperties>
</file>