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5"/>
        <w:bidiVisual/>
        <w:tblW w:w="15313" w:type="dxa"/>
        <w:tblLook w:val="04A0" w:firstRow="1" w:lastRow="0" w:firstColumn="1" w:lastColumn="0" w:noHBand="0" w:noVBand="1"/>
      </w:tblPr>
      <w:tblGrid>
        <w:gridCol w:w="530"/>
        <w:gridCol w:w="2133"/>
        <w:gridCol w:w="869"/>
        <w:gridCol w:w="1098"/>
        <w:gridCol w:w="1048"/>
        <w:gridCol w:w="1664"/>
        <w:gridCol w:w="2301"/>
        <w:gridCol w:w="920"/>
        <w:gridCol w:w="505"/>
        <w:gridCol w:w="505"/>
        <w:gridCol w:w="505"/>
        <w:gridCol w:w="505"/>
        <w:gridCol w:w="505"/>
        <w:gridCol w:w="445"/>
        <w:gridCol w:w="445"/>
        <w:gridCol w:w="445"/>
        <w:gridCol w:w="445"/>
        <w:gridCol w:w="445"/>
      </w:tblGrid>
      <w:tr w:rsidR="00266CCC" w:rsidRPr="00BF47BF" w14:paraId="4D1EFFA8" w14:textId="77777777" w:rsidTr="00416EC4">
        <w:tc>
          <w:tcPr>
            <w:tcW w:w="530" w:type="dxa"/>
            <w:shd w:val="clear" w:color="auto" w:fill="D6E3BC" w:themeFill="accent3" w:themeFillTint="66"/>
          </w:tcPr>
          <w:p w14:paraId="12157E60" w14:textId="77777777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16EC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133" w:type="dxa"/>
            <w:shd w:val="clear" w:color="auto" w:fill="D6E3BC" w:themeFill="accent3" w:themeFillTint="66"/>
          </w:tcPr>
          <w:p w14:paraId="5D9DD78E" w14:textId="77777777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16EC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اسم الطالب</w:t>
            </w:r>
          </w:p>
        </w:tc>
        <w:tc>
          <w:tcPr>
            <w:tcW w:w="869" w:type="dxa"/>
            <w:shd w:val="clear" w:color="auto" w:fill="D6E3BC" w:themeFill="accent3" w:themeFillTint="66"/>
          </w:tcPr>
          <w:p w14:paraId="0B6342A6" w14:textId="27BD21BF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1098" w:type="dxa"/>
            <w:shd w:val="clear" w:color="auto" w:fill="D6E3BC" w:themeFill="accent3" w:themeFillTint="66"/>
          </w:tcPr>
          <w:p w14:paraId="7A008888" w14:textId="37F996E9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مادة الإعادة</w:t>
            </w:r>
          </w:p>
        </w:tc>
        <w:tc>
          <w:tcPr>
            <w:tcW w:w="1048" w:type="dxa"/>
            <w:shd w:val="clear" w:color="auto" w:fill="D6E3BC" w:themeFill="accent3" w:themeFillTint="66"/>
          </w:tcPr>
          <w:p w14:paraId="0182CC63" w14:textId="33496D2A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اليوم</w:t>
            </w:r>
          </w:p>
        </w:tc>
        <w:tc>
          <w:tcPr>
            <w:tcW w:w="1664" w:type="dxa"/>
            <w:shd w:val="clear" w:color="auto" w:fill="D6E3BC" w:themeFill="accent3" w:themeFillTint="66"/>
          </w:tcPr>
          <w:p w14:paraId="00D8AEA8" w14:textId="30C4CAC7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تاريخ المتابعة</w:t>
            </w:r>
          </w:p>
        </w:tc>
        <w:tc>
          <w:tcPr>
            <w:tcW w:w="2301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D6E3BC" w:themeFill="accent3" w:themeFillTint="66"/>
          </w:tcPr>
          <w:p w14:paraId="4C4445F3" w14:textId="59FFD555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اسم المعلم</w:t>
            </w:r>
            <w:bookmarkStart w:id="0" w:name="_GoBack"/>
            <w:bookmarkEnd w:id="0"/>
            <w:r w:rsidRPr="00416EC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/ توقيعه</w:t>
            </w:r>
          </w:p>
        </w:tc>
        <w:tc>
          <w:tcPr>
            <w:tcW w:w="3445" w:type="dxa"/>
            <w:gridSpan w:val="6"/>
            <w:shd w:val="clear" w:color="auto" w:fill="D6E3BC" w:themeFill="accent3" w:themeFillTint="66"/>
          </w:tcPr>
          <w:p w14:paraId="13B107F9" w14:textId="45A45456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16EC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الخدمات الإرشادية المقدمة للطالب</w:t>
            </w:r>
          </w:p>
        </w:tc>
        <w:tc>
          <w:tcPr>
            <w:tcW w:w="2225" w:type="dxa"/>
            <w:gridSpan w:val="5"/>
            <w:shd w:val="clear" w:color="auto" w:fill="D6E3BC" w:themeFill="accent3" w:themeFillTint="66"/>
          </w:tcPr>
          <w:p w14:paraId="098BA3FE" w14:textId="77777777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16EC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أسباب</w:t>
            </w:r>
            <w:r w:rsidRPr="00416EC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التأخر</w:t>
            </w:r>
          </w:p>
        </w:tc>
      </w:tr>
      <w:tr w:rsidR="00266CCC" w:rsidRPr="00BF47BF" w14:paraId="66EC0909" w14:textId="77777777" w:rsidTr="00416EC4">
        <w:tc>
          <w:tcPr>
            <w:tcW w:w="530" w:type="dxa"/>
            <w:vMerge w:val="restart"/>
            <w:shd w:val="clear" w:color="auto" w:fill="D6E3BC" w:themeFill="accent3" w:themeFillTint="66"/>
          </w:tcPr>
          <w:p w14:paraId="22261D66" w14:textId="2B428BAD" w:rsidR="00266CCC" w:rsidRPr="00416EC4" w:rsidRDefault="00266CCC" w:rsidP="00E252D4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  <w:p w14:paraId="3942B0F4" w14:textId="4097FF33" w:rsidR="00266CCC" w:rsidRPr="00416EC4" w:rsidRDefault="00266CCC" w:rsidP="00E252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3" w:type="dxa"/>
            <w:vMerge w:val="restart"/>
          </w:tcPr>
          <w:p w14:paraId="4E8B456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 w:val="restart"/>
          </w:tcPr>
          <w:p w14:paraId="4FF336B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 w:val="restart"/>
          </w:tcPr>
          <w:p w14:paraId="40862B2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 w:val="restart"/>
          </w:tcPr>
          <w:p w14:paraId="76330F06" w14:textId="77777777" w:rsidR="00266CCC" w:rsidRPr="00BF47BF" w:rsidRDefault="00266CCC" w:rsidP="00E4786B">
            <w:pPr>
              <w:jc w:val="center"/>
              <w:rPr>
                <w:rFonts w:cs="Traditional Arabic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</w:tcPr>
          <w:p w14:paraId="7D18A298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000000" w:themeColor="text1"/>
            </w:tcBorders>
          </w:tcPr>
          <w:p w14:paraId="13040A4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352292E3" w14:textId="723C6BE4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0A69D71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196CA7C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86C654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175A67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980D9A8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6F2AF08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D5B27F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0D19FBF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38E2F6A9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761D8E6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38423A9F" w14:textId="77777777" w:rsidTr="00416EC4">
        <w:tc>
          <w:tcPr>
            <w:tcW w:w="530" w:type="dxa"/>
            <w:vMerge/>
            <w:shd w:val="clear" w:color="auto" w:fill="D6E3BC" w:themeFill="accent3" w:themeFillTint="66"/>
          </w:tcPr>
          <w:p w14:paraId="08238A65" w14:textId="7866327F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3" w:type="dxa"/>
            <w:vMerge/>
          </w:tcPr>
          <w:p w14:paraId="5680FC4A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/>
          </w:tcPr>
          <w:p w14:paraId="2D5B742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/>
          </w:tcPr>
          <w:p w14:paraId="2884E5A0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/>
          </w:tcPr>
          <w:p w14:paraId="0D69E798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/>
          </w:tcPr>
          <w:p w14:paraId="0BDA7CF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14:paraId="2E39529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57F7F4B4" w14:textId="1D0A4658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5E737E59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0FC2F7D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5AA04D0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26876B04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34214EE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7CDD7EB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853EBA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268555F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643ECF5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8A475A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08D91711" w14:textId="77777777" w:rsidTr="00416EC4">
        <w:tc>
          <w:tcPr>
            <w:tcW w:w="530" w:type="dxa"/>
            <w:vMerge w:val="restart"/>
            <w:shd w:val="clear" w:color="auto" w:fill="D6E3BC" w:themeFill="accent3" w:themeFillTint="66"/>
          </w:tcPr>
          <w:p w14:paraId="7D700C87" w14:textId="77777777" w:rsidR="00266CCC" w:rsidRPr="00416EC4" w:rsidRDefault="00266CCC" w:rsidP="00477D8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  <w:p w14:paraId="5FCFAD04" w14:textId="310BFECA" w:rsidR="00266CCC" w:rsidRPr="00416EC4" w:rsidRDefault="00266CCC" w:rsidP="00477D8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3" w:type="dxa"/>
            <w:vMerge w:val="restart"/>
          </w:tcPr>
          <w:p w14:paraId="3D2D68B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 w:val="restart"/>
          </w:tcPr>
          <w:p w14:paraId="121619E8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 w:val="restart"/>
          </w:tcPr>
          <w:p w14:paraId="74EC975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 w:val="restart"/>
          </w:tcPr>
          <w:p w14:paraId="33760DEA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 w:val="restart"/>
          </w:tcPr>
          <w:p w14:paraId="0032500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14:paraId="6624DDB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2533E69E" w14:textId="68217225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5323145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03D026C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636C333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8F6F65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5563F00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18BBCE7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77EBD76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2DB2C0F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3DA2837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1E99AEF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5C39D1A2" w14:textId="77777777" w:rsidTr="00416EC4">
        <w:tc>
          <w:tcPr>
            <w:tcW w:w="530" w:type="dxa"/>
            <w:vMerge/>
            <w:shd w:val="clear" w:color="auto" w:fill="D6E3BC" w:themeFill="accent3" w:themeFillTint="66"/>
          </w:tcPr>
          <w:p w14:paraId="0B568D8B" w14:textId="1BC88177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3" w:type="dxa"/>
            <w:vMerge/>
          </w:tcPr>
          <w:p w14:paraId="1280C0FA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/>
          </w:tcPr>
          <w:p w14:paraId="7077E220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/>
          </w:tcPr>
          <w:p w14:paraId="422AE561" w14:textId="77777777" w:rsidR="00266CCC" w:rsidRPr="00BF47BF" w:rsidRDefault="00266CCC" w:rsidP="00E4786B">
            <w:pPr>
              <w:jc w:val="center"/>
              <w:rPr>
                <w:rFonts w:cs="Traditional Arabic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2AE888B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/>
          </w:tcPr>
          <w:p w14:paraId="47D997C4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14:paraId="6791494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01A02880" w14:textId="2F5B95DF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83E785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0F9C54AB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B68CAB5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E35707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6329A3F5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4F83D68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0FC9E1C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4EE80009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35564A90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4A77425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1379434C" w14:textId="77777777" w:rsidTr="00416EC4">
        <w:tc>
          <w:tcPr>
            <w:tcW w:w="530" w:type="dxa"/>
            <w:vMerge w:val="restart"/>
            <w:shd w:val="clear" w:color="auto" w:fill="D6E3BC" w:themeFill="accent3" w:themeFillTint="66"/>
          </w:tcPr>
          <w:p w14:paraId="32BE81AF" w14:textId="5181D909" w:rsidR="00266CCC" w:rsidRPr="00416EC4" w:rsidRDefault="00266CCC" w:rsidP="00ED089B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  <w:p w14:paraId="312C2A9D" w14:textId="6F2D2A59" w:rsidR="00266CCC" w:rsidRPr="00416EC4" w:rsidRDefault="00266CCC" w:rsidP="00ED089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3" w:type="dxa"/>
            <w:vMerge w:val="restart"/>
          </w:tcPr>
          <w:p w14:paraId="066B9F0F" w14:textId="4F314419" w:rsidR="00266CCC" w:rsidRPr="00BF47BF" w:rsidRDefault="00266CCC" w:rsidP="009F7594">
            <w:pPr>
              <w:tabs>
                <w:tab w:val="left" w:pos="427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F47BF">
              <w:rPr>
                <w:rFonts w:ascii="Traditional Arabic" w:hAnsi="Traditional Arabic" w:cs="Traditional Arabic"/>
                <w:sz w:val="24"/>
                <w:szCs w:val="24"/>
                <w:rtl/>
              </w:rPr>
              <w:tab/>
            </w:r>
          </w:p>
        </w:tc>
        <w:tc>
          <w:tcPr>
            <w:tcW w:w="869" w:type="dxa"/>
            <w:vMerge w:val="restart"/>
          </w:tcPr>
          <w:p w14:paraId="69C1A3A4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 w:val="restart"/>
          </w:tcPr>
          <w:p w14:paraId="44AFB65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 w:val="restart"/>
          </w:tcPr>
          <w:p w14:paraId="23F26FA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 w:val="restart"/>
          </w:tcPr>
          <w:p w14:paraId="59E9A83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14:paraId="2009DEB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73E836B4" w14:textId="4BB5FF24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2E87829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1FAA982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6E9CD9B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1258A2B0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6D65FAB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7C517628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C2ED7A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0C1372D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612967C9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0C7F876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2C623073" w14:textId="77777777" w:rsidTr="00416EC4">
        <w:tc>
          <w:tcPr>
            <w:tcW w:w="530" w:type="dxa"/>
            <w:vMerge/>
            <w:shd w:val="clear" w:color="auto" w:fill="D6E3BC" w:themeFill="accent3" w:themeFillTint="66"/>
          </w:tcPr>
          <w:p w14:paraId="2E1770C9" w14:textId="6F902A00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3" w:type="dxa"/>
            <w:vMerge/>
          </w:tcPr>
          <w:p w14:paraId="544E8F02" w14:textId="4EDEAA1F" w:rsidR="00266CCC" w:rsidRPr="00BF47BF" w:rsidRDefault="00266CCC" w:rsidP="00E4786B">
            <w:pPr>
              <w:tabs>
                <w:tab w:val="left" w:pos="427"/>
              </w:tabs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/>
          </w:tcPr>
          <w:p w14:paraId="64D11E3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/>
          </w:tcPr>
          <w:p w14:paraId="4580D954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/>
          </w:tcPr>
          <w:p w14:paraId="7B1E51F0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/>
          </w:tcPr>
          <w:p w14:paraId="7C0F102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14:paraId="68E2A41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68ECB4C3" w14:textId="35B12B9B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5BDF870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294B66B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CAF5DA8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EA8C93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2C3B9B3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05BD95C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52780C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678446C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89D37FB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22798EA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0E1F6552" w14:textId="77777777" w:rsidTr="00416EC4">
        <w:tc>
          <w:tcPr>
            <w:tcW w:w="530" w:type="dxa"/>
            <w:vMerge w:val="restart"/>
            <w:shd w:val="clear" w:color="auto" w:fill="D6E3BC" w:themeFill="accent3" w:themeFillTint="66"/>
          </w:tcPr>
          <w:p w14:paraId="4DE983D1" w14:textId="5C17DD03" w:rsidR="00266CCC" w:rsidRPr="00416EC4" w:rsidRDefault="00266CCC" w:rsidP="00266CC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33" w:type="dxa"/>
            <w:vMerge w:val="restart"/>
          </w:tcPr>
          <w:p w14:paraId="1272D32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 w:val="restart"/>
          </w:tcPr>
          <w:p w14:paraId="5A1C2E8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 w:val="restart"/>
          </w:tcPr>
          <w:p w14:paraId="0632C2D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 w:val="restart"/>
          </w:tcPr>
          <w:p w14:paraId="6468C5D5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 w:val="restart"/>
          </w:tcPr>
          <w:p w14:paraId="61DBAF3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14:paraId="60271FA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43DD91A5" w14:textId="59BDC478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2629376B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163FBA7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25E25D9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82C9628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618980DA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7321230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948C83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8359A5B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1B6F6DA0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1CCD616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3514FFF4" w14:textId="77777777" w:rsidTr="00416EC4">
        <w:tc>
          <w:tcPr>
            <w:tcW w:w="530" w:type="dxa"/>
            <w:vMerge/>
            <w:shd w:val="clear" w:color="auto" w:fill="D6E3BC" w:themeFill="accent3" w:themeFillTint="66"/>
          </w:tcPr>
          <w:p w14:paraId="657EC2A5" w14:textId="6B3A62ED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3" w:type="dxa"/>
            <w:vMerge/>
          </w:tcPr>
          <w:p w14:paraId="4AFE153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/>
          </w:tcPr>
          <w:p w14:paraId="1080168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/>
          </w:tcPr>
          <w:p w14:paraId="1CECFA15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/>
          </w:tcPr>
          <w:p w14:paraId="4A42C494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/>
          </w:tcPr>
          <w:p w14:paraId="0BC3302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14:paraId="4AF3C18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5A1AC612" w14:textId="57F77296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502D8E1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EB04EE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CCF281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241DB1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37EC7E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61C9201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7BE0434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6582EF5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6B24949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7564BF8A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53C5926B" w14:textId="77777777" w:rsidTr="00416EC4">
        <w:tc>
          <w:tcPr>
            <w:tcW w:w="530" w:type="dxa"/>
            <w:vMerge w:val="restart"/>
            <w:shd w:val="clear" w:color="auto" w:fill="D6E3BC" w:themeFill="accent3" w:themeFillTint="66"/>
          </w:tcPr>
          <w:p w14:paraId="4862C0AA" w14:textId="77777777" w:rsidR="00266CCC" w:rsidRPr="00416EC4" w:rsidRDefault="00266CCC" w:rsidP="00266CCC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</w:p>
          <w:p w14:paraId="01ABFFFF" w14:textId="0F862030" w:rsidR="00266CCC" w:rsidRPr="00416EC4" w:rsidRDefault="00266CCC" w:rsidP="00266CC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33" w:type="dxa"/>
            <w:vMerge w:val="restart"/>
          </w:tcPr>
          <w:p w14:paraId="3E8890A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 w:val="restart"/>
          </w:tcPr>
          <w:p w14:paraId="18217D2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 w:val="restart"/>
          </w:tcPr>
          <w:p w14:paraId="57CA498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 w:val="restart"/>
          </w:tcPr>
          <w:p w14:paraId="0672D6F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 w:val="restart"/>
          </w:tcPr>
          <w:p w14:paraId="3192ED9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14:paraId="52F887E9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6CB2AF72" w14:textId="04552EFE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1E019B95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3EBA5DA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0EA77DD4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A92DD4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F4077A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673C74E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155E87C9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668BDBC5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1E7B05C9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7099B51A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5F463FEE" w14:textId="77777777" w:rsidTr="00416EC4">
        <w:tc>
          <w:tcPr>
            <w:tcW w:w="530" w:type="dxa"/>
            <w:vMerge/>
            <w:shd w:val="clear" w:color="auto" w:fill="D6E3BC" w:themeFill="accent3" w:themeFillTint="66"/>
          </w:tcPr>
          <w:p w14:paraId="5D8EE2F8" w14:textId="3323DE9B" w:rsidR="00266CCC" w:rsidRPr="00416EC4" w:rsidRDefault="00266CCC" w:rsidP="00E4786B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3" w:type="dxa"/>
            <w:vMerge/>
          </w:tcPr>
          <w:p w14:paraId="4DA6249A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/>
          </w:tcPr>
          <w:p w14:paraId="79D6FFF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/>
          </w:tcPr>
          <w:p w14:paraId="482750C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/>
          </w:tcPr>
          <w:p w14:paraId="27536B7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/>
          </w:tcPr>
          <w:p w14:paraId="0B5892B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14:paraId="6D0B11F5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60022FE7" w14:textId="2382D3FB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EF4A98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1B197100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3A10BA4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2EC644BA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074769B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9B04D2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B8CB4A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3FFC0CB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4380A75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39A08CC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204534B2" w14:textId="77777777" w:rsidTr="00416EC4">
        <w:tc>
          <w:tcPr>
            <w:tcW w:w="530" w:type="dxa"/>
            <w:vMerge w:val="restart"/>
            <w:shd w:val="clear" w:color="auto" w:fill="D6E3BC" w:themeFill="accent3" w:themeFillTint="66"/>
          </w:tcPr>
          <w:p w14:paraId="1D01E5C3" w14:textId="3D44F76E" w:rsidR="00266CCC" w:rsidRPr="00416EC4" w:rsidRDefault="00266CCC" w:rsidP="003E6736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</w:p>
          <w:p w14:paraId="6CD833B7" w14:textId="77777777" w:rsidR="00266CCC" w:rsidRPr="00416EC4" w:rsidRDefault="00266CCC" w:rsidP="003E6736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416EC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6</w:t>
            </w:r>
          </w:p>
          <w:p w14:paraId="250F74CA" w14:textId="203143C7" w:rsidR="00266CCC" w:rsidRPr="00416EC4" w:rsidRDefault="00266CCC" w:rsidP="003E673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3" w:type="dxa"/>
            <w:vMerge w:val="restart"/>
          </w:tcPr>
          <w:p w14:paraId="5D002F5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 w:val="restart"/>
          </w:tcPr>
          <w:p w14:paraId="6B25F5A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 w:val="restart"/>
          </w:tcPr>
          <w:p w14:paraId="2A4DCC9B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 w:val="restart"/>
          </w:tcPr>
          <w:p w14:paraId="05AF0DF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 w:val="restart"/>
          </w:tcPr>
          <w:p w14:paraId="6799FFE1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 w:val="restart"/>
          </w:tcPr>
          <w:p w14:paraId="52EAF54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19FA4776" w14:textId="5CBCD2AC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319442D9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1FD5558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563ED596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394C88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3DDD2E72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694B919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131E622C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0FA8EA8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5E3B28BE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1E96F51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266CCC" w:rsidRPr="00BF47BF" w14:paraId="389431A7" w14:textId="77777777" w:rsidTr="00416EC4">
        <w:tc>
          <w:tcPr>
            <w:tcW w:w="530" w:type="dxa"/>
            <w:vMerge/>
            <w:shd w:val="clear" w:color="auto" w:fill="D6E3BC" w:themeFill="accent3" w:themeFillTint="66"/>
          </w:tcPr>
          <w:p w14:paraId="1A035321" w14:textId="1A296581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133" w:type="dxa"/>
            <w:vMerge/>
          </w:tcPr>
          <w:p w14:paraId="0C98D0E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869" w:type="dxa"/>
            <w:vMerge/>
          </w:tcPr>
          <w:p w14:paraId="5D925B45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98" w:type="dxa"/>
            <w:vMerge/>
          </w:tcPr>
          <w:p w14:paraId="52C458DB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48" w:type="dxa"/>
            <w:vMerge/>
          </w:tcPr>
          <w:p w14:paraId="5191ADE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64" w:type="dxa"/>
            <w:vMerge/>
          </w:tcPr>
          <w:p w14:paraId="787AF8FA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301" w:type="dxa"/>
            <w:vMerge/>
          </w:tcPr>
          <w:p w14:paraId="365B3314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14:paraId="20AE86A2" w14:textId="1ACFF0F2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626FB969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328D2B3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002809E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1B10938D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65F9374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24CA89B8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0912130A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15712D25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31DD94FF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45" w:type="dxa"/>
          </w:tcPr>
          <w:p w14:paraId="1CA9C917" w14:textId="77777777" w:rsidR="00266CCC" w:rsidRPr="00BF47BF" w:rsidRDefault="00266CCC" w:rsidP="00E4786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46DD8CE4" w14:textId="23093A0A" w:rsidR="00631D3E" w:rsidRPr="00BF47BF" w:rsidRDefault="00416EC4" w:rsidP="00D16804">
      <w:pPr>
        <w:spacing w:after="0" w:line="240" w:lineRule="auto"/>
        <w:rPr>
          <w:rFonts w:cs="AL-Mateen"/>
          <w:b/>
          <w:bCs/>
          <w:sz w:val="36"/>
          <w:szCs w:val="36"/>
          <w:rtl/>
        </w:rPr>
      </w:pPr>
      <w:r>
        <w:rPr>
          <w:rFonts w:cs="AL-Matee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5094A" wp14:editId="11807574">
                <wp:simplePos x="0" y="0"/>
                <wp:positionH relativeFrom="column">
                  <wp:posOffset>1555115</wp:posOffset>
                </wp:positionH>
                <wp:positionV relativeFrom="paragraph">
                  <wp:posOffset>-349885</wp:posOffset>
                </wp:positionV>
                <wp:extent cx="5985510" cy="36258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55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BC591" w14:textId="10044C5F" w:rsidR="00D16804" w:rsidRPr="00D16804" w:rsidRDefault="00D16804" w:rsidP="00266CCC">
                            <w:r w:rsidRPr="00D16804">
                              <w:rPr>
                                <w:rFonts w:cs="AL-Matee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استمارة متابعة الطلاب </w:t>
                            </w:r>
                            <w:r w:rsidR="00E4786B">
                              <w:rPr>
                                <w:rFonts w:cs="AL-Matee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المعيدين</w:t>
                            </w:r>
                            <w:r w:rsidR="003D5C7D">
                              <w:rPr>
                                <w:rFonts w:cs="AL-Matee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D16804">
                              <w:rPr>
                                <w:rFonts w:cs="AL-Matee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العام الدراسي 14</w:t>
                            </w:r>
                            <w:r w:rsidR="00E4786B">
                              <w:rPr>
                                <w:rFonts w:cs="AL-Matee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  <w:r w:rsidR="00266CCC">
                              <w:rPr>
                                <w:rFonts w:cs="AL-Matee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Pr="00D16804">
                              <w:rPr>
                                <w:rFonts w:cs="AL-Matee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22.45pt;margin-top:-27.55pt;width:471.3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A/gQIAAAY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WIPP&#10;MVKkhxJ9gqQRtZIcFSE9g3E1eD2aBxsCdOZe068OKX3bgRe/tlYPHScMSGXBPzk5EAwHR9FyeK8Z&#10;oJO11zFT29b2ARBygLaxIE+HgvCtRxQWy2pWlhnUjcLe+TQvZ2W8gtT708Y6/5brHoVJgy1wj+hk&#10;c+98YEPqvUtkr6VgCyFlNOxqeSst2hAQxyJ+O3R37CZVcFY6HBsRxxUgCXeEvUA3Fvt7leVFepNX&#10;k8V0djEpFkU5qS7S2STNqptqmhZVcbf4EQhmRd0Jxri6F4rvhZcVf1fYXQuMkonSQ0ODqzIvY+wn&#10;7N1xkGn8/hRkLzz0oRR9g2cHJ1KHwr5RDMImtSdCjvPklH7MMuRg/49ZiTIIlR8V5LfLLaAEOSw1&#10;ewJBWA31gtLC4wGTTttnjAZoxAa7b2tiOUbynQJRVVlRhM6NRlFe5GDY453l8Q5RFKAa7DEap7d+&#10;7Pa1sWLVwU1ZzJHS1yDEVkSNvLDayReaLQazexhCNx/b0evl+Zr/BAAA//8DAFBLAwQUAAYACAAA&#10;ACEAZbUpW98AAAAKAQAADwAAAGRycy9kb3ducmV2LnhtbEyPwU7DMBBE70j8g7VI3Fo7JSltiFMh&#10;pJ6AAy0S1228TSLidYidNvw97okeV/M087bYTLYTJxp861hDMlcgiCtnWq41fO63sxUIH5ANdo5J&#10;wy952JS3NwXmxp35g067UItYwj5HDU0IfS6lrxqy6OeuJ47Z0Q0WQzyHWpoBz7HcdnKh1FJabDku&#10;NNjTS0PV9260GnCZmp/348Pb/nVc4rqe1Db7Ulrf303PTyACTeEfhot+VIcyOh3cyMaLTsMiTdcR&#10;1TDLsgTEhUhWjxmIQ8wUyLKQ1y+UfwAAAP//AwBQSwECLQAUAAYACAAAACEAtoM4kv4AAADhAQAA&#10;EwAAAAAAAAAAAAAAAAAAAAAAW0NvbnRlbnRfVHlwZXNdLnhtbFBLAQItABQABgAIAAAAIQA4/SH/&#10;1gAAAJQBAAALAAAAAAAAAAAAAAAAAC8BAABfcmVscy8ucmVsc1BLAQItABQABgAIAAAAIQDIq+A/&#10;gQIAAAYFAAAOAAAAAAAAAAAAAAAAAC4CAABkcnMvZTJvRG9jLnhtbFBLAQItABQABgAIAAAAIQBl&#10;tSlb3wAAAAoBAAAPAAAAAAAAAAAAAAAAANsEAABkcnMvZG93bnJldi54bWxQSwUGAAAAAAQABADz&#10;AAAA5wUAAAAA&#10;" stroked="f">
                <v:textbox>
                  <w:txbxContent>
                    <w:p w14:paraId="443BC591" w14:textId="10044C5F" w:rsidR="00D16804" w:rsidRPr="00D16804" w:rsidRDefault="00D16804" w:rsidP="00266CCC">
                      <w:r w:rsidRPr="00D16804">
                        <w:rPr>
                          <w:rFonts w:cs="AL-Matee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استمارة متابعة الطلاب </w:t>
                      </w:r>
                      <w:r w:rsidR="00E4786B">
                        <w:rPr>
                          <w:rFonts w:cs="AL-Mateen" w:hint="cs"/>
                          <w:b/>
                          <w:bCs/>
                          <w:sz w:val="36"/>
                          <w:szCs w:val="36"/>
                          <w:rtl/>
                        </w:rPr>
                        <w:t>المعيدين</w:t>
                      </w:r>
                      <w:r w:rsidR="003D5C7D">
                        <w:rPr>
                          <w:rFonts w:cs="AL-Matee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D16804">
                        <w:rPr>
                          <w:rFonts w:cs="AL-Matee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العام الدراسي 14</w:t>
                      </w:r>
                      <w:r w:rsidR="00E4786B">
                        <w:rPr>
                          <w:rFonts w:cs="AL-Mateen" w:hint="cs"/>
                          <w:b/>
                          <w:bCs/>
                          <w:sz w:val="36"/>
                          <w:szCs w:val="36"/>
                          <w:rtl/>
                        </w:rPr>
                        <w:t>4</w:t>
                      </w:r>
                      <w:r w:rsidR="00266CCC">
                        <w:rPr>
                          <w:rFonts w:cs="AL-Mateen" w:hint="cs"/>
                          <w:b/>
                          <w:bCs/>
                          <w:sz w:val="36"/>
                          <w:szCs w:val="36"/>
                          <w:rtl/>
                        </w:rPr>
                        <w:t>5</w:t>
                      </w:r>
                      <w:r w:rsidRPr="00D16804">
                        <w:rPr>
                          <w:rFonts w:cs="AL-Mateen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  <w:r w:rsidR="008C023A">
        <w:rPr>
          <w:rFonts w:cs="AL-Matee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C3907" wp14:editId="5CD0F0D3">
                <wp:simplePos x="0" y="0"/>
                <wp:positionH relativeFrom="column">
                  <wp:posOffset>-212725</wp:posOffset>
                </wp:positionH>
                <wp:positionV relativeFrom="paragraph">
                  <wp:posOffset>-457200</wp:posOffset>
                </wp:positionV>
                <wp:extent cx="1631315" cy="467360"/>
                <wp:effectExtent l="13335" t="6985" r="1270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E580" w14:textId="48AA5B3A" w:rsidR="00323501" w:rsidRPr="00266CCC" w:rsidRDefault="00323501" w:rsidP="00266CC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266CC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266CCC" w:rsidRPr="00266CC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عرقة</w:t>
                            </w:r>
                            <w:r w:rsidRPr="00266CC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الابتدائية</w:t>
                            </w:r>
                          </w:p>
                          <w:p w14:paraId="4E704D92" w14:textId="5F26F205" w:rsidR="00323501" w:rsidRPr="00266CCC" w:rsidRDefault="00266CCC" w:rsidP="0032350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6CC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1445 هـــ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16.75pt;margin-top:-36pt;width:128.45pt;height: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zGQQIAAIUEAAAOAAAAZHJzL2Uyb0RvYy54bWysVNuO0zAQfUfiHyy/0zS9bTdqulp1KUJa&#10;YMXCBziOk1j4xthtunw9Y6fttvCGyIPl8YyPz8yZyeruoBXZC/DSmpLmozElwnBbS9OW9Pu37bsl&#10;JT4wUzNljSjpi/D0bv32zap3hZjYzqpaAEEQ44velbQLwRVZ5nknNPMj64RBZ2NBs4AmtFkNrEd0&#10;rbLJeLzIegu1A8uF93j6MDjpOuE3jeDhS9N4EYgqKXILaYW0VnHN1itWtMBcJ/mRBvsHFppJg4+e&#10;oR5YYGQH8i8oLTlYb5sw4lZntmkkFykHzCYf/5HNc8ecSLlgcbw7l8n/P1j+ef8ERNYlnVNimEaJ&#10;vmLRmGmVIMtYnt75AqOe3RPEBL17tPyHJ8ZuOowS9wC27wSrkVQe47OrC9HweJVU/SdbIzrbBZsq&#10;dWhAR0CsATkkQV7OgohDIBwP88U0n+bIjKNvtriZLpJiGStOtx348EFYTeKmpIDcEzrbP/oQ2bDi&#10;FJLYWyXrrVQqGdBWGwVkz7A5tulLCWCSl2HKkL6kt/PJPCFf+VKfijNI1eYpRu00ZjsA5+P4DY2G&#10;59iOw/kpkzNEInuFrmXA4VBSl3R5gRKr/d7UqXUDk2rYY6bKHMsfKz4oFw7VIcmbtIlqVLZ+QT3A&#10;DrOAs4ubzsIvSnqcg5L6nzsGghL10aCmt/lsFgcnGbP5zQQNuPRUlx5mOEKVNFAybDdhGLadA9l2&#10;+NJQIGPvsQ8amSR6ZXWkj72einGcyzhMl3aKev17rH8DAAD//wMAUEsDBBQABgAIAAAAIQBcnMlx&#10;3QAAAAkBAAAPAAAAZHJzL2Rvd25yZXYueG1sTI9NT8MwDIbvSPyHyEjctpSWfag0ndAQ2oULHdy9&#10;xmurNUmVpFv77zEnuNnyo9fPW+wm04sr+dA5q+BpmYAgWzvd2UbB1/F9sQURIlqNvbOkYKYAu/L+&#10;rsBcu5v9pGsVG8EhNuSooI1xyKUMdUsGw9INZPl2dt5g5NU3Unu8cbjpZZoka2mws/yhxYH2LdWX&#10;ajQKPvR02Ner6VK94cZ/+3GOeJiVenyYXl9ARJriHwy/+qwOJTud3Gh1EL2CRZatGOVhk3IpJtI0&#10;ewZxYnQNsizk/wblDwAAAP//AwBQSwECLQAUAAYACAAAACEAtoM4kv4AAADhAQAAEwAAAAAAAAAA&#10;AAAAAAAAAAAAW0NvbnRlbnRfVHlwZXNdLnhtbFBLAQItABQABgAIAAAAIQA4/SH/1gAAAJQBAAAL&#10;AAAAAAAAAAAAAAAAAC8BAABfcmVscy8ucmVsc1BLAQItABQABgAIAAAAIQBWMrzGQQIAAIUEAAAO&#10;AAAAAAAAAAAAAAAAAC4CAABkcnMvZTJvRG9jLnhtbFBLAQItABQABgAIAAAAIQBcnMlx3QAAAAkB&#10;AAAPAAAAAAAAAAAAAAAAAJsEAABkcnMvZG93bnJldi54bWxQSwUGAAAAAAQABADzAAAApQUAAAAA&#10;" strokecolor="white [3212]">
                <v:textbox>
                  <w:txbxContent>
                    <w:p w14:paraId="670BE580" w14:textId="48AA5B3A" w:rsidR="00323501" w:rsidRPr="00266CCC" w:rsidRDefault="00323501" w:rsidP="00266CC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266CC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="00266CCC" w:rsidRPr="00266CC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عرقة</w:t>
                      </w:r>
                      <w:r w:rsidRPr="00266CC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الابتدائية</w:t>
                      </w:r>
                    </w:p>
                    <w:p w14:paraId="4E704D92" w14:textId="5F26F205" w:rsidR="00323501" w:rsidRPr="00266CCC" w:rsidRDefault="00266CCC" w:rsidP="0032350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66CC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1445 هـــ</w:t>
                      </w:r>
                    </w:p>
                  </w:txbxContent>
                </v:textbox>
              </v:rect>
            </w:pict>
          </mc:Fallback>
        </mc:AlternateContent>
      </w:r>
      <w:r w:rsidR="008C023A">
        <w:rPr>
          <w:rFonts w:cs="AL-Matee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49F6D" wp14:editId="34045931">
                <wp:simplePos x="0" y="0"/>
                <wp:positionH relativeFrom="column">
                  <wp:posOffset>8021955</wp:posOffset>
                </wp:positionH>
                <wp:positionV relativeFrom="paragraph">
                  <wp:posOffset>-457200</wp:posOffset>
                </wp:positionV>
                <wp:extent cx="1631315" cy="467360"/>
                <wp:effectExtent l="8890" t="6985" r="7620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5F3F6" w14:textId="77777777" w:rsidR="00323501" w:rsidRPr="00266CCC" w:rsidRDefault="00323501" w:rsidP="0032350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266CC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ACCE57C" w14:textId="77777777" w:rsidR="00323501" w:rsidRPr="00266CCC" w:rsidRDefault="00323501" w:rsidP="0032350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6CC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631.65pt;margin-top:-36pt;width:128.4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SsQwIAAIUEAAAOAAAAZHJzL2Uyb0RvYy54bWysVNuO0zAQfUfiHyy/0zS97W7UdLXqUoS0&#10;wIqFD3AcJ7HwjbHbtHz9jp22tPCGyIPl8YyPZ86ZyfJ+rxXZCfDSmpLmozElwnBbS9OW9Pu3zbtb&#10;SnxgpmbKGlHSg/D0fvX2zbJ3hZjYzqpaAEEQ44velbQLwRVZ5nknNPMj64RBZ2NBs4AmtFkNrEd0&#10;rbLJeLzIegu1A8uF93j6ODjpKuE3jeDhS9N4EYgqKeYW0gppreKarZasaIG5TvJjGuwfstBMGnz0&#10;DPXIAiNbkH9BacnBetuEEbc6s00juUg1YDX5+I9qXjrmRKoFyfHuTJP/f7D88+4ZiKxLOqPEMI0S&#10;fUXSmGmVIDeRnt75AqNe3DPEAr17svyHJ8auO4wSDwC27wSrMak8xmdXF6Lh8Sqp+k+2RnS2DTYx&#10;tW9AR0DkgOyTIIezIGIfCMfDfDHNp/mcEo6+2eJmukiKZaw43XbgwwdhNYmbkgLmntDZ7smHmA0r&#10;TiEpe6tkvZFKJQPaaq2A7Bg2xyZ9qQAs8jJMGdKX9G4+mSfkK1/qU3EGqdo8xaitxmoH4Hwcv6HR&#10;8BzbcTg/VXKGSMleoWsZcDiU1CW9vUCJbL83dWrdwKQa9lipMkf6I+ODcmFf7ZO8k5OWla0PqAfY&#10;YRZwdnHTWfhFSY9zUFL/c8tAUKI+GtT0Lp/N4uAkYza/maABl57q0sMMR6iSBkqG7ToMw7Z1INsO&#10;XxoIMvYB+6CRSaLYI0NWx/Sx1xMZx7mMw3Rpp6jff4/VKwAAAP//AwBQSwMEFAAGAAgAAAAhAGd2&#10;eD/dAAAACwEAAA8AAABkcnMvZG93bnJldi54bWxMjz1vwjAQhvdK/Q/WVeoGDkaEKo2DKqqKpUtD&#10;ux+xSSJiO7IdcP59j6nd7tU9ej/KXTIDu2ofemclrJYZMG0bp3rbSvg+fixegIWIVuHgrJYw6wC7&#10;6vGhxEK5m/3S1zq2jExsKFBCF+NYcB6aThsMSzdqS7+z8wYjSd9y5fFG5mbgIstybrC3lNDhqPed&#10;bi71ZCR8qnTYN5t0qd9x63/8NEc8zFI+P6W3V2BRp/gHw70+VYeKOp3cZFVgA2mRr9fESlhsBa26&#10;IxuRCWAnunLgVcn/b6h+AQAA//8DAFBLAQItABQABgAIAAAAIQC2gziS/gAAAOEBAAATAAAAAAAA&#10;AAAAAAAAAAAAAABbQ29udGVudF9UeXBlc10ueG1sUEsBAi0AFAAGAAgAAAAhADj9If/WAAAAlAEA&#10;AAsAAAAAAAAAAAAAAAAALwEAAF9yZWxzLy5yZWxzUEsBAi0AFAAGAAgAAAAhAJQWxKxDAgAAhQQA&#10;AA4AAAAAAAAAAAAAAAAALgIAAGRycy9lMm9Eb2MueG1sUEsBAi0AFAAGAAgAAAAhAGd2eD/dAAAA&#10;CwEAAA8AAAAAAAAAAAAAAAAAnQQAAGRycy9kb3ducmV2LnhtbFBLBQYAAAAABAAEAPMAAACnBQAA&#10;AAA=&#10;" strokecolor="white [3212]">
                <v:textbox>
                  <w:txbxContent>
                    <w:p w14:paraId="12E5F3F6" w14:textId="77777777" w:rsidR="00323501" w:rsidRPr="00266CCC" w:rsidRDefault="00323501" w:rsidP="0032350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266CC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1ACCE57C" w14:textId="77777777" w:rsidR="00323501" w:rsidRPr="00266CCC" w:rsidRDefault="00323501" w:rsidP="0032350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66CC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175"/>
        <w:bidiVisual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58"/>
        <w:gridCol w:w="2853"/>
        <w:gridCol w:w="1276"/>
        <w:gridCol w:w="2835"/>
        <w:gridCol w:w="2552"/>
      </w:tblGrid>
      <w:tr w:rsidR="00BF47BF" w:rsidRPr="00BF47BF" w14:paraId="32EBF2E3" w14:textId="77777777" w:rsidTr="000A0967">
        <w:tc>
          <w:tcPr>
            <w:tcW w:w="87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3C72DF2B" w14:textId="77777777" w:rsidR="00BF47BF" w:rsidRPr="00416EC4" w:rsidRDefault="00BF47BF" w:rsidP="00BF47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16EC4">
              <w:rPr>
                <w:rFonts w:hint="cs"/>
                <w:b/>
                <w:bCs/>
                <w:sz w:val="24"/>
                <w:szCs w:val="24"/>
                <w:rtl/>
              </w:rPr>
              <w:t>الخدمات الإرشادية المقدمة للطالب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1DE85462" w14:textId="77777777" w:rsidR="00BF47BF" w:rsidRPr="00BF47BF" w:rsidRDefault="00BF47BF" w:rsidP="00BF47BF">
            <w:pPr>
              <w:rPr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74F9EC52" w14:textId="555E934D" w:rsidR="00BF47BF" w:rsidRPr="00416EC4" w:rsidRDefault="00BF47BF" w:rsidP="003235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16EC4">
              <w:rPr>
                <w:rFonts w:hint="cs"/>
                <w:b/>
                <w:bCs/>
                <w:sz w:val="24"/>
                <w:szCs w:val="24"/>
                <w:rtl/>
              </w:rPr>
              <w:t xml:space="preserve">أسباب </w:t>
            </w:r>
            <w:r w:rsidR="00E4786B" w:rsidRPr="00416EC4">
              <w:rPr>
                <w:rFonts w:hint="cs"/>
                <w:b/>
                <w:bCs/>
                <w:sz w:val="24"/>
                <w:szCs w:val="24"/>
                <w:rtl/>
              </w:rPr>
              <w:t>الإعادة</w:t>
            </w:r>
          </w:p>
        </w:tc>
      </w:tr>
      <w:tr w:rsidR="00117809" w:rsidRPr="00BF47BF" w14:paraId="4588CDDA" w14:textId="77777777" w:rsidTr="00E4786B"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1B3ED" w14:textId="77777777" w:rsidR="00117809" w:rsidRPr="00A36113" w:rsidRDefault="00117809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  <w:r w:rsidR="00A016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تمت دعوة ولي أمره 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F04D30" w14:textId="77777777" w:rsidR="00117809" w:rsidRPr="00A36113" w:rsidRDefault="00117809" w:rsidP="0032350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  <w:r w:rsidR="00A016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350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برنامج علاجي</w:t>
            </w:r>
            <w:r w:rsidR="00A016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CDE5DB" w14:textId="77777777" w:rsidR="00117809" w:rsidRPr="00A36113" w:rsidRDefault="00117809" w:rsidP="0008680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  <w:r w:rsidR="00A016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تنظيم </w:t>
            </w:r>
            <w:r w:rsidR="000868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وقته خارج المدرسة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1DF7DDF9" w14:textId="77777777" w:rsidR="00117809" w:rsidRPr="00BF47BF" w:rsidRDefault="00117809" w:rsidP="00117809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B6403" w14:textId="77777777" w:rsidR="00117809" w:rsidRPr="00A36113" w:rsidRDefault="00117809" w:rsidP="001178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 عدم وجود دافعية نحو التعلم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0896AA" w14:textId="77777777" w:rsidR="00117809" w:rsidRPr="00A36113" w:rsidRDefault="00117809" w:rsidP="001178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 كثرة الغياب</w:t>
            </w:r>
          </w:p>
        </w:tc>
      </w:tr>
      <w:tr w:rsidR="00117809" w:rsidRPr="00BF47BF" w14:paraId="6B47CFCD" w14:textId="77777777" w:rsidTr="00E4786B"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DF2B9" w14:textId="58E9870E" w:rsidR="00117809" w:rsidRPr="00A36113" w:rsidRDefault="00117809" w:rsidP="005C166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  <w:r w:rsidR="000868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66CC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الاتصال</w:t>
            </w:r>
            <w:r w:rsidR="000868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بمدرسيه لرعايته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656478" w14:textId="195C610E" w:rsidR="00117809" w:rsidRPr="00A36113" w:rsidRDefault="00117809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</w:t>
            </w:r>
            <w:r w:rsidR="000868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أعطي نشرة </w:t>
            </w:r>
            <w:r w:rsidR="00266CC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الاستذكار</w:t>
            </w:r>
            <w:r w:rsidR="000868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الجيد 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CC3173" w14:textId="77777777" w:rsidR="00117809" w:rsidRPr="00A36113" w:rsidRDefault="00117809" w:rsidP="0008680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6-</w:t>
            </w:r>
            <w:r w:rsidR="000868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حثه نفسياً على أهمية الدراسة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7D91EB28" w14:textId="77777777" w:rsidR="00117809" w:rsidRPr="00BF47BF" w:rsidRDefault="00117809" w:rsidP="00117809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74A53" w14:textId="77777777" w:rsidR="00117809" w:rsidRPr="00A36113" w:rsidRDefault="00117809" w:rsidP="001178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 قدرات ذاتية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EB4876" w14:textId="77777777" w:rsidR="00117809" w:rsidRPr="00A36113" w:rsidRDefault="00117809" w:rsidP="001178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 أسباب نفسية</w:t>
            </w:r>
          </w:p>
        </w:tc>
      </w:tr>
      <w:tr w:rsidR="00117809" w:rsidRPr="00BF47BF" w14:paraId="14A91D40" w14:textId="77777777" w:rsidTr="00E4786B"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BCBC2" w14:textId="77777777" w:rsidR="00117809" w:rsidRPr="00A36113" w:rsidRDefault="00117809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</w:t>
            </w:r>
            <w:r w:rsidR="005C16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القيام بإرشاد جماعي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C494B0" w14:textId="77777777" w:rsidR="00117809" w:rsidRPr="00A36113" w:rsidRDefault="00117809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8-</w:t>
            </w:r>
            <w:r w:rsidR="005C16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تم وضعه في مقدمة الفصل 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88FB27" w14:textId="77777777" w:rsidR="00117809" w:rsidRPr="00A36113" w:rsidRDefault="00117809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9-</w:t>
            </w:r>
            <w:r w:rsidR="005C16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أعطي شهادة تحسن مستوى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2417F17E" w14:textId="77777777" w:rsidR="00117809" w:rsidRPr="00BF47BF" w:rsidRDefault="00117809" w:rsidP="00117809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83EF2" w14:textId="77777777" w:rsidR="00117809" w:rsidRPr="00A36113" w:rsidRDefault="00117809" w:rsidP="001178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5- أسباب أسرية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B3B163" w14:textId="1ECFE0E6" w:rsidR="00117809" w:rsidRPr="00A36113" w:rsidRDefault="00117809" w:rsidP="001178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6- أسباب </w:t>
            </w:r>
            <w:r w:rsidR="00266CCC" w:rsidRPr="00A3611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اجتماعية</w:t>
            </w:r>
          </w:p>
        </w:tc>
      </w:tr>
      <w:tr w:rsidR="00117809" w:rsidRPr="00BF47BF" w14:paraId="0FA05F38" w14:textId="77777777" w:rsidTr="00E4786B"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D3E483" w14:textId="77777777" w:rsidR="00117809" w:rsidRPr="00A36113" w:rsidRDefault="00117809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10-</w:t>
            </w:r>
            <w:r w:rsidR="005C16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تم فتح سجل حالة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F23B45" w14:textId="77777777" w:rsidR="00117809" w:rsidRPr="00A36113" w:rsidRDefault="00613BD6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11-</w:t>
            </w:r>
            <w:r w:rsidR="005C16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تم اشتراكه في زيارات 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D8C36C" w14:textId="77777777" w:rsidR="00117809" w:rsidRPr="00A36113" w:rsidRDefault="00613BD6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12-</w:t>
            </w:r>
            <w:r w:rsidR="005C166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B00A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صححت أفكاره الخاطئة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02CDDBBB" w14:textId="77777777" w:rsidR="00117809" w:rsidRPr="00BF47BF" w:rsidRDefault="00117809" w:rsidP="00117809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735214" w14:textId="77777777" w:rsidR="00117809" w:rsidRPr="00A36113" w:rsidRDefault="00117809" w:rsidP="001178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7- أسباب مدرسية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208523" w14:textId="77777777" w:rsidR="00117809" w:rsidRPr="00A36113" w:rsidRDefault="00117809" w:rsidP="001178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8- أسباب صحية</w:t>
            </w:r>
          </w:p>
        </w:tc>
      </w:tr>
      <w:tr w:rsidR="00117809" w:rsidRPr="00BF47BF" w14:paraId="313870AB" w14:textId="77777777" w:rsidTr="00E4786B"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1901C" w14:textId="77777777" w:rsidR="00117809" w:rsidRPr="00A36113" w:rsidRDefault="00613BD6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13-</w:t>
            </w:r>
            <w:r w:rsidR="006B00A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قدمت له مساعدة مالية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B22E75" w14:textId="77777777" w:rsidR="00117809" w:rsidRPr="00A36113" w:rsidRDefault="00613BD6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14-</w:t>
            </w:r>
            <w:r w:rsidR="006B00A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حول لطبيب الوحدة المدرسية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ACFF64" w14:textId="77777777" w:rsidR="00117809" w:rsidRPr="00A36113" w:rsidRDefault="006B00A7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5- تعديل معاملة أسرته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22CE84B5" w14:textId="77777777" w:rsidR="00117809" w:rsidRPr="00BF47BF" w:rsidRDefault="00117809" w:rsidP="00117809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C5E460" w14:textId="77777777" w:rsidR="00117809" w:rsidRPr="00A36113" w:rsidRDefault="00117809" w:rsidP="001178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9- أسباب اقتصادية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D721CD" w14:textId="77777777" w:rsidR="00117809" w:rsidRPr="00A36113" w:rsidRDefault="00117809" w:rsidP="001178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10- مشكلات خاصة</w:t>
            </w:r>
          </w:p>
        </w:tc>
      </w:tr>
      <w:tr w:rsidR="00117809" w:rsidRPr="00BF47BF" w14:paraId="63C2596B" w14:textId="77777777" w:rsidTr="00E4786B">
        <w:trPr>
          <w:trHeight w:val="264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4716A1" w14:textId="086261FA" w:rsidR="00117809" w:rsidRPr="00A36113" w:rsidRDefault="00613BD6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16-</w:t>
            </w:r>
            <w:r w:rsidR="006B00A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تمت مساعدته </w:t>
            </w:r>
            <w:r w:rsidR="00266CC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لاختيار</w:t>
            </w:r>
            <w:r w:rsidR="006B00A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الزميل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BF569" w14:textId="77777777" w:rsidR="00117809" w:rsidRPr="00A36113" w:rsidRDefault="00613BD6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17-</w:t>
            </w:r>
            <w:r w:rsidR="006B00A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وجه لإحدى نشاطات المدرسة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2653C" w14:textId="77777777" w:rsidR="00117809" w:rsidRPr="00A36113" w:rsidRDefault="00613BD6" w:rsidP="00A361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611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18-</w:t>
            </w:r>
            <w:r w:rsidR="006B00A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350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تبصير الطالب بالمشكلة.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0C326918" w14:textId="77777777" w:rsidR="00117809" w:rsidRPr="00BF47BF" w:rsidRDefault="00117809" w:rsidP="00117809">
            <w:pPr>
              <w:rPr>
                <w:rtl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4F67D56" w14:textId="77777777" w:rsidR="00117809" w:rsidRPr="00A36113" w:rsidRDefault="00117809" w:rsidP="0011780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F3307E2" w14:textId="77777777" w:rsidR="00117809" w:rsidRPr="00A36113" w:rsidRDefault="00117809" w:rsidP="0011780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61D002A" w14:textId="304FC349" w:rsidR="00EC26C3" w:rsidRPr="00BF47BF" w:rsidRDefault="008C023A" w:rsidP="00416EC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23CEB" wp14:editId="4494D209">
                <wp:simplePos x="0" y="0"/>
                <wp:positionH relativeFrom="column">
                  <wp:posOffset>-138430</wp:posOffset>
                </wp:positionH>
                <wp:positionV relativeFrom="paragraph">
                  <wp:posOffset>1751965</wp:posOffset>
                </wp:positionV>
                <wp:extent cx="2816860" cy="365125"/>
                <wp:effectExtent l="1905" t="4445" r="635" b="190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18B33" w14:textId="480FF11F" w:rsidR="00323501" w:rsidRPr="00A36113" w:rsidRDefault="00416EC4" w:rsidP="00266CC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</w:t>
                            </w:r>
                            <w:r w:rsidR="0032350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المدرسة :- </w:t>
                            </w:r>
                            <w:r w:rsidR="00266C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عبدالله العتيبي</w:t>
                            </w:r>
                            <w:r w:rsidR="0032350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-10.9pt;margin-top:137.95pt;width:221.8pt;height: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PthQIAAA0FAAAOAAAAZHJzL2Uyb0RvYy54bWysVF1v2yAUfZ+0/4B4T/1RJ42tOFWbLNOk&#10;bqvW7QcQwDEaBgYkTjvtv++CkzTd9jBN8wPmwuVw7r3nMrvedxLtuHVCqxpnFylGXFHNhNrU+Mvn&#10;1WiKkfNEMSK14jV+5A5fz1+/mvWm4rlutWTcIgBRrupNjVvvTZUkjra8I+5CG65gs9G2Ix5Mu0mY&#10;JT2gdzLJ03SS9NoyYzXlzsHqctjE84jfNJz6j03juEeyxsDNx9HGcR3GZD4j1cYS0wp6oEH+gUVH&#10;hIJLT1BL4gnaWvEbVCeo1U43/oLqLtFNIyiPMUA0WfpLNA8tMTzGAslx5pQm9/9g6YfdvUWC1TjH&#10;SJEOSvQJkkbURnJUhvT0xlXg9WDubQjQmTtNvzqk9KIFL35jre5bThiQyoJ/8uJAMBwcRev+vWaA&#10;TrZex0ztG9sFQMgB2seCPJ4KwvceUVjMp9lkOoG6Udi7nIyzfByvINXxtLHOv+W6Q2FSYwvcIzrZ&#10;3Tkf2JDq6BLZaynYSkgZDbtZL6RFOwLiWMXvgO7O3aQKzkqHYwPisAIk4Y6wF+jGYn8vs7xIb/Ny&#10;tJpMr0bFqhiPyqt0Okqz8racpEVZLFc/AsGsqFrBGFd3QvGj8LLi7wp7aIFBMlF6qK9xOYbsxLjO&#10;2bvzINP4/SnITnjoQym6Gk9PTqQKhX2jGIRNKk+EHObJS/oxy5CD4z9mJcogVH5QkN+v91Fml+H2&#10;oIq1Zo+gC6uhbFBheENg0mr7hFEP/Vhj921LLMdIvlOgrTIritDA0SjGVzkY9nxnfb5DFAWoGnuM&#10;hunCD02/NVZsWrgpi6lS+gb02IgolWdWBxVDz8WYDu9DaOpzO3o9v2LznwAAAP//AwBQSwMEFAAG&#10;AAgAAAAhAPNoYnvgAAAACwEAAA8AAABkcnMvZG93bnJldi54bWxMj8FOwzAQRO9I/IO1SNxap0ka&#10;2jSbCiH1BBzaInHdxtskIrZD7LTh7zFc4Lizo5k3xXbSnbjw4FprEBbzCASbyqrW1Ahvx91sBcJ5&#10;Moo6axjhix1sy9ubgnJlr2bPl4OvRQgxLieExvs+l9JVDWtyc9uzCb+zHTT5cA61VANdQ7juZBxF&#10;mdTUmtDQUM9PDVcfh1EjUJaqz9dz8nJ8HjNa11O0W75HiPd30+MGhOfJ/5nhBz+gQxmYTnY0yokO&#10;YRYvArpHiB+WaxDBkf4qJ4QkSVKQZSH/byi/AQAA//8DAFBLAQItABQABgAIAAAAIQC2gziS/gAA&#10;AOEBAAATAAAAAAAAAAAAAAAAAAAAAABbQ29udGVudF9UeXBlc10ueG1sUEsBAi0AFAAGAAgAAAAh&#10;ADj9If/WAAAAlAEAAAsAAAAAAAAAAAAAAAAALwEAAF9yZWxzLy5yZWxzUEsBAi0AFAAGAAgAAAAh&#10;ANZ/0+2FAgAADQUAAA4AAAAAAAAAAAAAAAAALgIAAGRycy9lMm9Eb2MueG1sUEsBAi0AFAAGAAgA&#10;AAAhAPNoYnvgAAAACwEAAA8AAAAAAAAAAAAAAAAA3wQAAGRycy9kb3ducmV2LnhtbFBLBQYAAAAA&#10;BAAEAPMAAADsBQAAAAA=&#10;" stroked="f">
                <v:textbox>
                  <w:txbxContent>
                    <w:p w14:paraId="49C18B33" w14:textId="480FF11F" w:rsidR="00323501" w:rsidRPr="00A36113" w:rsidRDefault="00416EC4" w:rsidP="00266CC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مدير</w:t>
                      </w:r>
                      <w:r w:rsidR="0032350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المدرسة :- </w:t>
                      </w:r>
                      <w:r w:rsidR="00266C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عبدالله العتيبي</w:t>
                      </w:r>
                      <w:r w:rsidR="0032350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7BF8B" wp14:editId="33401A75">
                <wp:simplePos x="0" y="0"/>
                <wp:positionH relativeFrom="column">
                  <wp:posOffset>6941185</wp:posOffset>
                </wp:positionH>
                <wp:positionV relativeFrom="paragraph">
                  <wp:posOffset>1751965</wp:posOffset>
                </wp:positionV>
                <wp:extent cx="2816860" cy="365125"/>
                <wp:effectExtent l="4445" t="4445" r="0" b="19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C3872" w14:textId="4B7458BF" w:rsidR="006042FF" w:rsidRPr="00A36113" w:rsidRDefault="006042FF" w:rsidP="0032350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61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المرشد الطلابي : </w:t>
                            </w:r>
                            <w:r w:rsidR="0032350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حامد القرني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7BF8B" id="Rectangle 5" o:spid="_x0000_s1030" style="position:absolute;left:0;text-align:left;margin-left:546.55pt;margin-top:137.95pt;width:221.8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FJBAIAAO0DAAAOAAAAZHJzL2Uyb0RvYy54bWysU8GO0zAQvSPxD5bvNE1pS4marlZdFSEt&#10;sGLhAxzHSSwcjxm7TcvXM3baUuCGyMHyeMYv770Zr++OvWEHhV6DLXk+mXKmrIRa27bkX7/sXq04&#10;80HYWhiwquQn5fnd5uWL9eAKNYMOTK2QEYj1xeBK3oXgiizzslO98BNwylKyAexFoBDbrEYxEHpv&#10;stl0uswGwNohSOU9nT6MSb5J+E2jZPjUNF4FZkpO3EJaMa1VXLPNWhQtCtdpeaYh/oFFL7Sln16h&#10;HkQQbI/6L6heSwQPTZhI6DNoGi1V0kBq8ukfap474VTSQuZ4d7XJ/z9Y+fHwhEzX1DvOrOipRZ/J&#10;NGFbo9gi2jM4X1DVs3vCKNC7R5DfPLOw7ahK3SPC0ClRE6k81me/XYiBp6usGj5ATehiHyA5dWyw&#10;j4DkATumhpyuDVHHwCQdzlb5crWkvknKvV4u8lmilInictuhD+8U9CxuSo7EPaGLw6MPkY0oLiWJ&#10;PRhd77QxKcC22hpkB0HDsUtfEkAib8uMjcUW4rURMZ4kmVHZ6FA4Vsdk4/ziWQX1iXQjjDNHb4Q2&#10;HeAPzgaat5L773uBijPz3pJ3b/P5PA5oCuaLNzMK8DZT3WaElQRV8sDZuN2Gcaj3DnXb0Z/yZIOF&#10;e/K70cmK2IuR1Zk+zVRy6Dz/cWhv41T165VufgIAAP//AwBQSwMEFAAGAAgAAAAhADQQQHfhAAAA&#10;DQEAAA8AAABkcnMvZG93bnJldi54bWxMj8FOwzAQRO9I/IO1SNyo3bpJSRqnQkg9AQdaJK7beJtE&#10;je0QO234e9wTPY72aeZtsZlMx840+NZZBfOZAEa2crq1tYKv/fbpGZgPaDV2zpKCX/KwKe/vCsy1&#10;u9hPOu9CzWKJ9TkqaELoc8591ZBBP3M92Xg7usFgiHGouR7wEstNxxdCpNxga+NCgz29NlSddqNR&#10;gOlS/3wc5fv+bUwxqyexTb6FUo8P08saWKAp/MNw1Y/qUEangxut9qyLWWRyHlkFi1WSAbsiiUxX&#10;wA4KpJRL4GXBb78o/wAAAP//AwBQSwECLQAUAAYACAAAACEAtoM4kv4AAADhAQAAEwAAAAAAAAAA&#10;AAAAAAAAAAAAW0NvbnRlbnRfVHlwZXNdLnhtbFBLAQItABQABgAIAAAAIQA4/SH/1gAAAJQBAAAL&#10;AAAAAAAAAAAAAAAAAC8BAABfcmVscy8ucmVsc1BLAQItABQABgAIAAAAIQC4BDFJBAIAAO0DAAAO&#10;AAAAAAAAAAAAAAAAAC4CAABkcnMvZTJvRG9jLnhtbFBLAQItABQABgAIAAAAIQA0EEB34QAAAA0B&#10;AAAPAAAAAAAAAAAAAAAAAF4EAABkcnMvZG93bnJldi54bWxQSwUGAAAAAAQABADzAAAAbAUAAAAA&#10;" stroked="f">
                <v:textbox>
                  <w:txbxContent>
                    <w:p w14:paraId="7D2C3872" w14:textId="4B7458BF" w:rsidR="006042FF" w:rsidRPr="00A36113" w:rsidRDefault="006042FF" w:rsidP="0032350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361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المرشد الطلابي : </w:t>
                      </w:r>
                      <w:r w:rsidR="0032350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حامد القرني</w:t>
                      </w:r>
                    </w:p>
                  </w:txbxContent>
                </v:textbox>
              </v:rect>
            </w:pict>
          </mc:Fallback>
        </mc:AlternateContent>
      </w:r>
    </w:p>
    <w:sectPr w:rsidR="00EC26C3" w:rsidRPr="00BF47BF" w:rsidSect="00007BF9">
      <w:pgSz w:w="16838" w:h="11906" w:orient="landscape"/>
      <w:pgMar w:top="851" w:right="890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D9"/>
    <w:rsid w:val="0000747E"/>
    <w:rsid w:val="00007BF9"/>
    <w:rsid w:val="00086805"/>
    <w:rsid w:val="000A0967"/>
    <w:rsid w:val="0010587C"/>
    <w:rsid w:val="00117809"/>
    <w:rsid w:val="00177248"/>
    <w:rsid w:val="00266CCC"/>
    <w:rsid w:val="00280415"/>
    <w:rsid w:val="002B0A85"/>
    <w:rsid w:val="002F20A3"/>
    <w:rsid w:val="00323501"/>
    <w:rsid w:val="003D5C7D"/>
    <w:rsid w:val="00416EC4"/>
    <w:rsid w:val="00481964"/>
    <w:rsid w:val="004934D3"/>
    <w:rsid w:val="004F1E79"/>
    <w:rsid w:val="005918C1"/>
    <w:rsid w:val="005C1669"/>
    <w:rsid w:val="005E5C20"/>
    <w:rsid w:val="006042FF"/>
    <w:rsid w:val="00612077"/>
    <w:rsid w:val="00613BD6"/>
    <w:rsid w:val="00631D3E"/>
    <w:rsid w:val="00652902"/>
    <w:rsid w:val="006B00A7"/>
    <w:rsid w:val="00707408"/>
    <w:rsid w:val="007E0C76"/>
    <w:rsid w:val="00811CC2"/>
    <w:rsid w:val="0081659B"/>
    <w:rsid w:val="00826AD9"/>
    <w:rsid w:val="008631BE"/>
    <w:rsid w:val="00881C6D"/>
    <w:rsid w:val="008847AD"/>
    <w:rsid w:val="008C023A"/>
    <w:rsid w:val="00933FE2"/>
    <w:rsid w:val="009A2454"/>
    <w:rsid w:val="00A01669"/>
    <w:rsid w:val="00A36113"/>
    <w:rsid w:val="00A6049A"/>
    <w:rsid w:val="00A67EAC"/>
    <w:rsid w:val="00AB1F9B"/>
    <w:rsid w:val="00AE3DC6"/>
    <w:rsid w:val="00B819CB"/>
    <w:rsid w:val="00BB1924"/>
    <w:rsid w:val="00BB3B3F"/>
    <w:rsid w:val="00BF47BF"/>
    <w:rsid w:val="00C15A7D"/>
    <w:rsid w:val="00D16804"/>
    <w:rsid w:val="00D95FE1"/>
    <w:rsid w:val="00E16150"/>
    <w:rsid w:val="00E271AA"/>
    <w:rsid w:val="00E4110B"/>
    <w:rsid w:val="00E44461"/>
    <w:rsid w:val="00E4786B"/>
    <w:rsid w:val="00EC26C3"/>
    <w:rsid w:val="00F6004D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7F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7958-BA33-49BD-9BF1-48C55A40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2023-10-08T09:39:00Z</cp:lastPrinted>
  <dcterms:created xsi:type="dcterms:W3CDTF">2023-10-08T09:40:00Z</dcterms:created>
  <dcterms:modified xsi:type="dcterms:W3CDTF">2023-10-08T09:40:00Z</dcterms:modified>
</cp:coreProperties>
</file>