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90A1" w14:textId="77777777" w:rsidR="005F498F" w:rsidRPr="005F498F" w:rsidRDefault="005F498F" w:rsidP="005F498F">
      <w:r w:rsidRPr="005F498F">
        <w:t> </w:t>
      </w:r>
    </w:p>
    <w:p w14:paraId="04975D66" w14:textId="77777777" w:rsidR="00A744EF" w:rsidRPr="00A744EF" w:rsidRDefault="00A744EF" w:rsidP="00A744EF">
      <w:r w:rsidRPr="00A744EF">
        <w:rPr>
          <w:b/>
          <w:bCs/>
        </w:rPr>
        <w:t>How many in a year?</w:t>
      </w:r>
    </w:p>
    <w:p w14:paraId="3DE6B1F9" w14:textId="77777777" w:rsidR="00A744EF" w:rsidRPr="00A744EF" w:rsidRDefault="00A744EF" w:rsidP="00A744EF">
      <w:pPr>
        <w:numPr>
          <w:ilvl w:val="0"/>
          <w:numId w:val="3"/>
        </w:numPr>
      </w:pPr>
      <w:r w:rsidRPr="00A744EF">
        <w:t xml:space="preserve">Days </w:t>
      </w:r>
    </w:p>
    <w:p w14:paraId="564685D5" w14:textId="77777777" w:rsidR="00A744EF" w:rsidRPr="00A744EF" w:rsidRDefault="00A744EF" w:rsidP="00A744EF">
      <w:pPr>
        <w:numPr>
          <w:ilvl w:val="0"/>
          <w:numId w:val="3"/>
        </w:numPr>
      </w:pPr>
      <w:r w:rsidRPr="00A744EF">
        <w:t xml:space="preserve">Weeks </w:t>
      </w:r>
    </w:p>
    <w:p w14:paraId="6A891731" w14:textId="77777777" w:rsidR="00A744EF" w:rsidRPr="00A744EF" w:rsidRDefault="00A744EF" w:rsidP="00A744EF">
      <w:pPr>
        <w:numPr>
          <w:ilvl w:val="0"/>
          <w:numId w:val="3"/>
        </w:numPr>
      </w:pPr>
      <w:r w:rsidRPr="00A744EF">
        <w:t xml:space="preserve">Fortnights </w:t>
      </w:r>
    </w:p>
    <w:p w14:paraId="284B9256" w14:textId="77777777" w:rsidR="00A744EF" w:rsidRPr="00A744EF" w:rsidRDefault="00A744EF" w:rsidP="00A744EF">
      <w:pPr>
        <w:numPr>
          <w:ilvl w:val="0"/>
          <w:numId w:val="3"/>
        </w:numPr>
      </w:pPr>
      <w:r w:rsidRPr="00A744EF">
        <w:t xml:space="preserve">Months </w:t>
      </w:r>
    </w:p>
    <w:p w14:paraId="7639B76B" w14:textId="77777777" w:rsidR="00A744EF" w:rsidRPr="00A744EF" w:rsidRDefault="00A744EF" w:rsidP="00A744EF">
      <w:pPr>
        <w:numPr>
          <w:ilvl w:val="0"/>
          <w:numId w:val="3"/>
        </w:numPr>
      </w:pPr>
      <w:r w:rsidRPr="00A744EF">
        <w:t xml:space="preserve">Quarters </w:t>
      </w:r>
    </w:p>
    <w:p w14:paraId="530F0904" w14:textId="45280A59" w:rsidR="00CD1B1E" w:rsidRPr="00CD1B1E" w:rsidRDefault="00CD1B1E" w:rsidP="00CD1B1E"/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2"/>
  </w:num>
  <w:num w:numId="3" w16cid:durableId="56244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42EEA"/>
    <w:rsid w:val="004D760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9D48C0"/>
    <w:rsid w:val="00A744EF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Templestowe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25</cp:revision>
  <dcterms:created xsi:type="dcterms:W3CDTF">2025-02-15T08:50:00Z</dcterms:created>
  <dcterms:modified xsi:type="dcterms:W3CDTF">2025-07-27T22:01:00Z</dcterms:modified>
</cp:coreProperties>
</file>