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853"/>
        <w:gridCol w:w="593"/>
      </w:tblGrid>
      <w:tr w:rsidR="001A07CE" w:rsidRPr="001A07CE" w14:paraId="30143CAA" w14:textId="77777777">
        <w:tc>
          <w:tcPr>
            <w:tcW w:w="99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BF232" w14:textId="77777777" w:rsidR="001A07CE" w:rsidRPr="001A07CE" w:rsidRDefault="001A07CE" w:rsidP="001A07CE">
            <w:r w:rsidRPr="001A07CE">
              <w:rPr>
                <w:b/>
                <w:bCs/>
              </w:rPr>
              <w:t>Key Ideas:</w:t>
            </w:r>
          </w:p>
          <w:p w14:paraId="64073C9B" w14:textId="77777777" w:rsidR="001A07CE" w:rsidRPr="001A07CE" w:rsidRDefault="001A07CE" w:rsidP="001A07CE">
            <w:pPr>
              <w:numPr>
                <w:ilvl w:val="0"/>
                <w:numId w:val="52"/>
              </w:numPr>
            </w:pPr>
            <w:r w:rsidRPr="001A07CE">
              <w:t>Distributive law - multiplying a number by a group of numbers added together is the same as doing each multiplication separately.</w:t>
            </w:r>
          </w:p>
          <w:p w14:paraId="04ACFB5A" w14:textId="77777777" w:rsidR="001A07CE" w:rsidRPr="001A07CE" w:rsidRDefault="001A07CE" w:rsidP="001A07CE">
            <w:pPr>
              <w:numPr>
                <w:ilvl w:val="1"/>
                <w:numId w:val="52"/>
              </w:numPr>
            </w:pPr>
            <w:r w:rsidRPr="001A07CE">
              <w:t>The terms inside the brackets are multiplied by the term outside the brackets</w:t>
            </w:r>
          </w:p>
          <w:p w14:paraId="7B335487" w14:textId="77777777" w:rsidR="001A07CE" w:rsidRPr="001A07CE" w:rsidRDefault="001A07CE" w:rsidP="001A07CE">
            <w:r w:rsidRPr="001A07CE">
              <w:t> </w:t>
            </w:r>
          </w:p>
          <w:p w14:paraId="7B3EBF04" w14:textId="4FD51A8A" w:rsidR="001A07CE" w:rsidRPr="001A07CE" w:rsidRDefault="001A07CE" w:rsidP="001A07CE">
            <w:r w:rsidRPr="001A07CE">
              <w:drawing>
                <wp:inline distT="0" distB="0" distL="0" distR="0" wp14:anchorId="0E87B5BB" wp14:editId="1B8D9D8A">
                  <wp:extent cx="5899150" cy="3346450"/>
                  <wp:effectExtent l="0" t="0" r="6350" b="6350"/>
                  <wp:docPr id="1113319240" name="Picture 8" descr="A black rectangular with white text and 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319240" name="Picture 8" descr="A black rectangular with white text and 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0" cy="334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305F3" w14:textId="77777777" w:rsidR="001A07CE" w:rsidRPr="001A07CE" w:rsidRDefault="001A07CE" w:rsidP="001A07CE">
            <w:r w:rsidRPr="001A07CE">
              <w:t> </w:t>
            </w:r>
          </w:p>
          <w:p w14:paraId="0D77FABF" w14:textId="006ACA2E" w:rsidR="001A07CE" w:rsidRPr="001A07CE" w:rsidRDefault="001A07CE" w:rsidP="001A07CE">
            <w:r w:rsidRPr="001A07CE">
              <w:drawing>
                <wp:inline distT="0" distB="0" distL="0" distR="0" wp14:anchorId="07537E4F" wp14:editId="22E16D4F">
                  <wp:extent cx="5981700" cy="3390900"/>
                  <wp:effectExtent l="0" t="0" r="0" b="0"/>
                  <wp:docPr id="664606924" name="Picture 7" descr="A black rectangular with colorful numbers an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06924" name="Picture 7" descr="A black rectangular with colorful numbers an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B1F18" w14:textId="77777777" w:rsidR="001A07CE" w:rsidRPr="001A07CE" w:rsidRDefault="001A07CE" w:rsidP="001A07CE">
            <w:r w:rsidRPr="001A07CE">
              <w:t> </w:t>
            </w:r>
          </w:p>
          <w:p w14:paraId="4744ADEA" w14:textId="1C594D8D" w:rsidR="001A07CE" w:rsidRPr="001A07CE" w:rsidRDefault="001A07CE" w:rsidP="001A07CE">
            <w:r w:rsidRPr="001A07CE">
              <w:lastRenderedPageBreak/>
              <w:drawing>
                <wp:inline distT="0" distB="0" distL="0" distR="0" wp14:anchorId="29215918" wp14:editId="445F6AB6">
                  <wp:extent cx="6051550" cy="3429000"/>
                  <wp:effectExtent l="0" t="0" r="6350" b="0"/>
                  <wp:docPr id="1919157617" name="Picture 6" descr="A black rectangular with colorful numbers and arrow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157617" name="Picture 6" descr="A black rectangular with colorful numbers and arrow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0CDD0" w14:textId="77777777" w:rsidR="001A07CE" w:rsidRPr="001A07CE" w:rsidRDefault="001A07CE" w:rsidP="001A07CE">
            <w:r w:rsidRPr="001A07CE">
              <w:t> </w:t>
            </w:r>
          </w:p>
          <w:p w14:paraId="55747C4D" w14:textId="77777777" w:rsidR="001A07CE" w:rsidRPr="001A07CE" w:rsidRDefault="001A07CE" w:rsidP="001A07CE">
            <w:r w:rsidRPr="001A07CE">
              <w:t>As such:</w:t>
            </w:r>
          </w:p>
          <w:p w14:paraId="70D18AB5" w14:textId="59B9DEC3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w:rPr>
                    <w:rFonts w:ascii="Cambria Math" w:hAnsi="Cambria Math"/>
                    <w:lang w:val="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lang w:val="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"/>
                      </w:rPr>
                      <m:t>+</m:t>
                    </m:r>
                    <m:r>
                      <w:rPr>
                        <w:rFonts w:ascii="Cambria Math" w:hAnsi="Cambria Math"/>
                        <w:lang w:val=""/>
                      </w:rPr>
                      <m:t>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=</m:t>
                </m:r>
                <m:r>
                  <w:rPr>
                    <w:rFonts w:ascii="Cambria Math" w:hAnsi="Cambria Math"/>
                    <w:lang w:val="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+</m:t>
                </m:r>
                <m:r>
                  <w:rPr>
                    <w:rFonts w:ascii="Cambria Math" w:hAnsi="Cambria Math"/>
                    <w:lang w:val=""/>
                  </w:rPr>
                  <m:t>ac</m:t>
                </m:r>
              </m:oMath>
            </m:oMathPara>
          </w:p>
          <w:p w14:paraId="31C341CF" w14:textId="3F660A59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w:rPr>
                    <w:rFonts w:ascii="Cambria Math" w:hAnsi="Cambria Math"/>
                    <w:lang w:val="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lang w:val="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"/>
                      </w:rPr>
                      <m:t>-</m:t>
                    </m:r>
                    <m:r>
                      <w:rPr>
                        <w:rFonts w:ascii="Cambria Math" w:hAnsi="Cambria Math"/>
                        <w:lang w:val=""/>
                      </w:rPr>
                      <m:t>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=</m:t>
                </m:r>
                <m:r>
                  <w:rPr>
                    <w:rFonts w:ascii="Cambria Math" w:hAnsi="Cambria Math"/>
                    <w:lang w:val="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-</m:t>
                </m:r>
                <m:r>
                  <w:rPr>
                    <w:rFonts w:ascii="Cambria Math" w:hAnsi="Cambria Math"/>
                    <w:lang w:val=""/>
                  </w:rPr>
                  <m:t>ac</m:t>
                </m:r>
              </m:oMath>
            </m:oMathPara>
          </w:p>
          <w:p w14:paraId="2AC06603" w14:textId="77777777" w:rsidR="001A07CE" w:rsidRPr="001A07CE" w:rsidRDefault="001A07CE" w:rsidP="001A07CE">
            <w:r w:rsidRPr="001A07CE">
              <w:rPr>
                <w:b/>
                <w:bCs/>
                <w:u w:val="single"/>
              </w:rPr>
              <w:t>^this is all you need to know for this topic!</w:t>
            </w:r>
          </w:p>
          <w:p w14:paraId="32164354" w14:textId="77777777" w:rsidR="001A07CE" w:rsidRPr="001A07CE" w:rsidRDefault="001A07CE" w:rsidP="001A07CE">
            <w:r w:rsidRPr="001A07CE">
              <w:t> </w:t>
            </w:r>
          </w:p>
          <w:p w14:paraId="1B21B6DF" w14:textId="77777777" w:rsidR="001A07CE" w:rsidRPr="001A07CE" w:rsidRDefault="001A07CE" w:rsidP="001A07CE">
            <w:r w:rsidRPr="001A07CE">
              <w:rPr>
                <w:b/>
                <w:bCs/>
              </w:rPr>
              <w:t>Example 1:</w:t>
            </w:r>
          </w:p>
          <w:p w14:paraId="77715C2E" w14:textId="6BFC30F6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w:rPr>
                    <w:rFonts w:ascii="Cambria Math" w:hAnsi="Cambria Math"/>
                    <w:lang w:val="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lang w:val="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"/>
                      </w:rPr>
                      <m:t>2</m:t>
                    </m:r>
                    <m:r>
                      <w:rPr>
                        <w:rFonts w:ascii="Cambria Math" w:hAnsi="Cambria Math"/>
                        <w:lang w:val="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"/>
                      </w:rPr>
                      <m:t>-3</m:t>
                    </m:r>
                  </m:e>
                </m:d>
              </m:oMath>
            </m:oMathPara>
          </w:p>
          <w:p w14:paraId="52EA4260" w14:textId="5264D47C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=</m:t>
                </m:r>
                <m:r>
                  <w:rPr>
                    <w:rFonts w:ascii="Cambria Math" w:hAnsi="Cambria Math"/>
                    <w:lang w:val="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×2</m:t>
                </m:r>
                <m:r>
                  <w:rPr>
                    <w:rFonts w:ascii="Cambria Math" w:hAnsi="Cambria Math"/>
                    <w:lang w:val="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+</m:t>
                </m:r>
                <m:r>
                  <w:rPr>
                    <w:rFonts w:ascii="Cambria Math" w:hAnsi="Cambria Math"/>
                    <w:lang w:val="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×-3</m:t>
                </m:r>
              </m:oMath>
            </m:oMathPara>
          </w:p>
          <w:p w14:paraId="00014BD9" w14:textId="3A71836A" w:rsidR="001A07CE" w:rsidRPr="001A07CE" w:rsidRDefault="001A07CE" w:rsidP="001A07CE">
            <m:oMath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+-3</m:t>
              </m:r>
              <m:r>
                <w:rPr>
                  <w:rFonts w:ascii="Cambria Math" w:hAnsi="Cambria Math"/>
                </w:rPr>
                <m:t>y</m:t>
              </m:r>
            </m:oMath>
            <w:r w:rsidRPr="001A07CE">
              <w:t xml:space="preserve"> </w:t>
            </w:r>
          </w:p>
          <w:p w14:paraId="4CC777AF" w14:textId="12A66381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lang w:val="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-3</m:t>
                </m:r>
                <m:r>
                  <w:rPr>
                    <w:rFonts w:ascii="Cambria Math" w:hAnsi="Cambria Math"/>
                    <w:lang w:val=""/>
                  </w:rPr>
                  <m:t>y</m:t>
                </m:r>
              </m:oMath>
            </m:oMathPara>
          </w:p>
          <w:p w14:paraId="1B4742BA" w14:textId="77777777" w:rsidR="001A07CE" w:rsidRPr="001A07CE" w:rsidRDefault="001A07CE" w:rsidP="001A07CE">
            <w:r w:rsidRPr="001A07CE">
              <w:t> </w:t>
            </w:r>
          </w:p>
          <w:p w14:paraId="17D7AC38" w14:textId="77777777" w:rsidR="001A07CE" w:rsidRPr="001A07CE" w:rsidRDefault="001A07CE" w:rsidP="001A07CE">
            <w:r w:rsidRPr="001A07CE">
              <w:rPr>
                <w:b/>
                <w:bCs/>
              </w:rPr>
              <w:t>Example 2:</w:t>
            </w:r>
          </w:p>
          <w:p w14:paraId="47F6A13B" w14:textId="12D05130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3+7</m:t>
                </m:r>
                <m:d>
                  <m:dPr>
                    <m:ctrlPr>
                      <w:rPr>
                        <w:rFonts w:ascii="Cambria Math" w:hAnsi="Cambria Math"/>
                        <w:lang w:val="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"/>
                      </w:rPr>
                      <m:t>+2</m:t>
                    </m:r>
                  </m:e>
                </m:d>
              </m:oMath>
            </m:oMathPara>
          </w:p>
          <w:p w14:paraId="5B9439CF" w14:textId="10A54840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=3+7×</m:t>
                </m:r>
                <m:r>
                  <w:rPr>
                    <w:rFonts w:ascii="Cambria Math" w:hAnsi="Cambria Math"/>
                    <w:lang w:val="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+7×2</m:t>
                </m:r>
              </m:oMath>
            </m:oMathPara>
          </w:p>
          <w:p w14:paraId="607AB12F" w14:textId="1753403D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=3+7</m:t>
                </m:r>
                <m:r>
                  <w:rPr>
                    <w:rFonts w:ascii="Cambria Math" w:hAnsi="Cambria Math"/>
                    <w:lang w:val="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+14</m:t>
                </m:r>
              </m:oMath>
            </m:oMathPara>
          </w:p>
          <w:p w14:paraId="5DEC42FF" w14:textId="380A6F5A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=17+7</m:t>
                </m:r>
                <m:r>
                  <w:rPr>
                    <w:rFonts w:ascii="Cambria Math" w:hAnsi="Cambria Math"/>
                    <w:lang w:val=""/>
                  </w:rPr>
                  <m:t>x</m:t>
                </m:r>
              </m:oMath>
            </m:oMathPara>
          </w:p>
          <w:p w14:paraId="4BD31231" w14:textId="77777777" w:rsidR="001A07CE" w:rsidRPr="001A07CE" w:rsidRDefault="001A07CE" w:rsidP="001A07CE">
            <w:r w:rsidRPr="001A07CE">
              <w:t> </w:t>
            </w:r>
          </w:p>
          <w:p w14:paraId="7B6DCEAB" w14:textId="77777777" w:rsidR="001A07CE" w:rsidRPr="001A07CE" w:rsidRDefault="001A07CE" w:rsidP="001A07CE">
            <w:r w:rsidRPr="001A07CE">
              <w:rPr>
                <w:b/>
                <w:bCs/>
              </w:rPr>
              <w:t>Example 3:</w:t>
            </w:r>
          </w:p>
          <w:p w14:paraId="3E9E7367" w14:textId="2E220C62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w:lastRenderedPageBreak/>
                  <m:t>-7</m:t>
                </m:r>
                <m:d>
                  <m:dPr>
                    <m:ctrlPr>
                      <w:rPr>
                        <w:rFonts w:ascii="Cambria Math" w:hAnsi="Cambria Math"/>
                        <w:lang w:val="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"/>
                      </w:rPr>
                      <m:t>w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"/>
                      </w:rPr>
                      <m:t>-3</m:t>
                    </m:r>
                  </m:e>
                </m:d>
              </m:oMath>
            </m:oMathPara>
          </w:p>
          <w:p w14:paraId="5FBE04DE" w14:textId="7B751259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=-7×</m:t>
                </m:r>
                <m:r>
                  <w:rPr>
                    <w:rFonts w:ascii="Cambria Math" w:hAnsi="Cambria Math"/>
                    <w:lang w:val="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+-7×-3</m:t>
                </m:r>
              </m:oMath>
            </m:oMathPara>
          </w:p>
          <w:p w14:paraId="17CD994F" w14:textId="7DFC3353" w:rsidR="001A07CE" w:rsidRPr="001A07CE" w:rsidRDefault="001A07CE" w:rsidP="001A07CE">
            <w:pPr>
              <w:rPr>
                <w:lang w:val="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=-7</m:t>
                </m:r>
                <m:r>
                  <w:rPr>
                    <w:rFonts w:ascii="Cambria Math" w:hAnsi="Cambria Math"/>
                    <w:lang w:val="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"/>
                  </w:rPr>
                  <m:t>+21</m:t>
                </m:r>
              </m:oMath>
            </m:oMathPara>
          </w:p>
          <w:p w14:paraId="457F2B50" w14:textId="77777777" w:rsidR="001A07CE" w:rsidRPr="001A07CE" w:rsidRDefault="001A07CE" w:rsidP="001A07CE">
            <w:r w:rsidRPr="001A07CE">
              <w:t> </w:t>
            </w:r>
          </w:p>
          <w:p w14:paraId="3AAD7E12" w14:textId="77777777" w:rsidR="001A07CE" w:rsidRPr="001A07CE" w:rsidRDefault="001A07CE" w:rsidP="001A07CE">
            <w:r w:rsidRPr="001A07CE">
              <w:t> </w:t>
            </w:r>
          </w:p>
          <w:p w14:paraId="2CCA427F" w14:textId="708273CB" w:rsidR="001A07CE" w:rsidRPr="001A07CE" w:rsidRDefault="001A07CE" w:rsidP="001A07CE">
            <w:r w:rsidRPr="001A07CE">
              <w:drawing>
                <wp:inline distT="0" distB="0" distL="0" distR="0" wp14:anchorId="7F63B0A0" wp14:editId="41518C5C">
                  <wp:extent cx="2641600" cy="3721100"/>
                  <wp:effectExtent l="0" t="0" r="6350" b="0"/>
                  <wp:docPr id="5176857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372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5C053" w14:textId="77777777" w:rsidR="001A07CE" w:rsidRPr="001A07CE" w:rsidRDefault="001A07CE" w:rsidP="001A07CE">
            <w:r w:rsidRPr="001A07CE">
              <w:t> </w:t>
            </w:r>
          </w:p>
          <w:p w14:paraId="68902736" w14:textId="77777777" w:rsidR="001A07CE" w:rsidRPr="001A07CE" w:rsidRDefault="001A07CE" w:rsidP="001A07CE">
            <w:r w:rsidRPr="001A07CE">
              <w:t> </w:t>
            </w:r>
          </w:p>
        </w:tc>
        <w:tc>
          <w:tcPr>
            <w:tcW w:w="7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D3481" w14:textId="77777777" w:rsidR="001A07CE" w:rsidRPr="001A07CE" w:rsidRDefault="001A07CE" w:rsidP="001A07CE">
            <w:r w:rsidRPr="001A07CE">
              <w:lastRenderedPageBreak/>
              <w:t> </w:t>
            </w:r>
          </w:p>
        </w:tc>
      </w:tr>
    </w:tbl>
    <w:p w14:paraId="6B3D6BC1" w14:textId="534DCA82" w:rsidR="004F6513" w:rsidRPr="003D657F" w:rsidRDefault="004F6513" w:rsidP="00C937B4"/>
    <w:sectPr w:rsidR="004F6513" w:rsidRPr="003D657F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75B9"/>
    <w:multiLevelType w:val="multilevel"/>
    <w:tmpl w:val="21C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835A0"/>
    <w:multiLevelType w:val="multilevel"/>
    <w:tmpl w:val="07D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BA4FB4"/>
    <w:multiLevelType w:val="multilevel"/>
    <w:tmpl w:val="DB3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09419F"/>
    <w:multiLevelType w:val="multilevel"/>
    <w:tmpl w:val="56E8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570345"/>
    <w:multiLevelType w:val="multilevel"/>
    <w:tmpl w:val="38B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316913"/>
    <w:multiLevelType w:val="multilevel"/>
    <w:tmpl w:val="7E8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6F52AB"/>
    <w:multiLevelType w:val="multilevel"/>
    <w:tmpl w:val="642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301EF"/>
    <w:multiLevelType w:val="multilevel"/>
    <w:tmpl w:val="B4C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2776CC"/>
    <w:multiLevelType w:val="multilevel"/>
    <w:tmpl w:val="85C0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FE016A"/>
    <w:multiLevelType w:val="multilevel"/>
    <w:tmpl w:val="CC3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8414AD"/>
    <w:multiLevelType w:val="multilevel"/>
    <w:tmpl w:val="D17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377AAE"/>
    <w:multiLevelType w:val="multilevel"/>
    <w:tmpl w:val="76A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4F2826"/>
    <w:multiLevelType w:val="multilevel"/>
    <w:tmpl w:val="CA9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A61655"/>
    <w:multiLevelType w:val="multilevel"/>
    <w:tmpl w:val="C8A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2A1194"/>
    <w:multiLevelType w:val="multilevel"/>
    <w:tmpl w:val="1A6A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2E3F00"/>
    <w:multiLevelType w:val="multilevel"/>
    <w:tmpl w:val="3A7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7447EB"/>
    <w:multiLevelType w:val="multilevel"/>
    <w:tmpl w:val="9AD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7D5D0C"/>
    <w:multiLevelType w:val="multilevel"/>
    <w:tmpl w:val="A6C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29"/>
    <w:lvlOverride w:ilvl="0">
      <w:startOverride w:val="1"/>
    </w:lvlOverride>
  </w:num>
  <w:num w:numId="3" w16cid:durableId="1808038691">
    <w:abstractNumId w:val="16"/>
  </w:num>
  <w:num w:numId="4" w16cid:durableId="99187046">
    <w:abstractNumId w:val="46"/>
  </w:num>
  <w:num w:numId="5" w16cid:durableId="1997415074">
    <w:abstractNumId w:val="24"/>
  </w:num>
  <w:num w:numId="6" w16cid:durableId="1437864053">
    <w:abstractNumId w:val="42"/>
  </w:num>
  <w:num w:numId="7" w16cid:durableId="1819297333">
    <w:abstractNumId w:val="0"/>
  </w:num>
  <w:num w:numId="8" w16cid:durableId="2028435218">
    <w:abstractNumId w:val="14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10"/>
    <w:lvlOverride w:ilvl="0">
      <w:startOverride w:val="1"/>
    </w:lvlOverride>
  </w:num>
  <w:num w:numId="13" w16cid:durableId="716470293">
    <w:abstractNumId w:val="40"/>
    <w:lvlOverride w:ilvl="0">
      <w:startOverride w:val="1"/>
    </w:lvlOverride>
  </w:num>
  <w:num w:numId="14" w16cid:durableId="1543978238">
    <w:abstractNumId w:val="13"/>
    <w:lvlOverride w:ilvl="0">
      <w:startOverride w:val="2"/>
    </w:lvlOverride>
  </w:num>
  <w:num w:numId="15" w16cid:durableId="120652848">
    <w:abstractNumId w:val="34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21"/>
    <w:lvlOverride w:ilvl="0">
      <w:startOverride w:val="4"/>
    </w:lvlOverride>
  </w:num>
  <w:num w:numId="18" w16cid:durableId="675155599">
    <w:abstractNumId w:val="47"/>
  </w:num>
  <w:num w:numId="19" w16cid:durableId="966398555">
    <w:abstractNumId w:val="26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25"/>
    <w:lvlOverride w:ilvl="0">
      <w:startOverride w:val="1"/>
    </w:lvlOverride>
  </w:num>
  <w:num w:numId="22" w16cid:durableId="1968655041">
    <w:abstractNumId w:val="28"/>
    <w:lvlOverride w:ilvl="0">
      <w:startOverride w:val="1"/>
    </w:lvlOverride>
  </w:num>
  <w:num w:numId="23" w16cid:durableId="1707757954">
    <w:abstractNumId w:val="37"/>
    <w:lvlOverride w:ilvl="0">
      <w:startOverride w:val="1"/>
    </w:lvlOverride>
  </w:num>
  <w:num w:numId="24" w16cid:durableId="742336105">
    <w:abstractNumId w:val="41"/>
    <w:lvlOverride w:ilvl="0">
      <w:startOverride w:val="1"/>
    </w:lvlOverride>
  </w:num>
  <w:num w:numId="25" w16cid:durableId="1866596782">
    <w:abstractNumId w:val="30"/>
  </w:num>
  <w:num w:numId="26" w16cid:durableId="1534885072">
    <w:abstractNumId w:val="5"/>
  </w:num>
  <w:num w:numId="27" w16cid:durableId="1722364993">
    <w:abstractNumId w:val="38"/>
    <w:lvlOverride w:ilvl="0">
      <w:startOverride w:val="1"/>
    </w:lvlOverride>
  </w:num>
  <w:num w:numId="28" w16cid:durableId="151409684">
    <w:abstractNumId w:val="33"/>
    <w:lvlOverride w:ilvl="0">
      <w:startOverride w:val="1"/>
    </w:lvlOverride>
  </w:num>
  <w:num w:numId="29" w16cid:durableId="1542595050">
    <w:abstractNumId w:val="12"/>
  </w:num>
  <w:num w:numId="30" w16cid:durableId="1622371923">
    <w:abstractNumId w:val="6"/>
  </w:num>
  <w:num w:numId="31" w16cid:durableId="761528639">
    <w:abstractNumId w:val="35"/>
  </w:num>
  <w:num w:numId="32" w16cid:durableId="1236937111">
    <w:abstractNumId w:val="19"/>
  </w:num>
  <w:num w:numId="33" w16cid:durableId="637225533">
    <w:abstractNumId w:val="39"/>
  </w:num>
  <w:num w:numId="34" w16cid:durableId="847331537">
    <w:abstractNumId w:val="32"/>
    <w:lvlOverride w:ilvl="0">
      <w:startOverride w:val="1"/>
    </w:lvlOverride>
  </w:num>
  <w:num w:numId="35" w16cid:durableId="2027097755">
    <w:abstractNumId w:val="32"/>
    <w:lvlOverride w:ilvl="0"/>
    <w:lvlOverride w:ilvl="1">
      <w:startOverride w:val="1"/>
    </w:lvlOverride>
  </w:num>
  <w:num w:numId="36" w16cid:durableId="1168135121">
    <w:abstractNumId w:val="32"/>
    <w:lvlOverride w:ilvl="0"/>
    <w:lvlOverride w:ilvl="1">
      <w:startOverride w:val="1"/>
    </w:lvlOverride>
  </w:num>
  <w:num w:numId="37" w16cid:durableId="768500120">
    <w:abstractNumId w:val="32"/>
    <w:lvlOverride w:ilvl="0"/>
    <w:lvlOverride w:ilvl="1">
      <w:startOverride w:val="1"/>
    </w:lvlOverride>
  </w:num>
  <w:num w:numId="38" w16cid:durableId="1603613494">
    <w:abstractNumId w:val="9"/>
  </w:num>
  <w:num w:numId="39" w16cid:durableId="368143230">
    <w:abstractNumId w:val="31"/>
  </w:num>
  <w:num w:numId="40" w16cid:durableId="1295329440">
    <w:abstractNumId w:val="48"/>
  </w:num>
  <w:num w:numId="41" w16cid:durableId="1532452944">
    <w:abstractNumId w:val="27"/>
  </w:num>
  <w:num w:numId="42" w16cid:durableId="930167801">
    <w:abstractNumId w:val="20"/>
  </w:num>
  <w:num w:numId="43" w16cid:durableId="1080754446">
    <w:abstractNumId w:val="11"/>
  </w:num>
  <w:num w:numId="44" w16cid:durableId="557783722">
    <w:abstractNumId w:val="43"/>
  </w:num>
  <w:num w:numId="45" w16cid:durableId="118182154">
    <w:abstractNumId w:val="22"/>
  </w:num>
  <w:num w:numId="46" w16cid:durableId="1105686550">
    <w:abstractNumId w:val="18"/>
  </w:num>
  <w:num w:numId="47" w16cid:durableId="511262901">
    <w:abstractNumId w:val="15"/>
  </w:num>
  <w:num w:numId="48" w16cid:durableId="1978102716">
    <w:abstractNumId w:val="23"/>
  </w:num>
  <w:num w:numId="49" w16cid:durableId="1673482203">
    <w:abstractNumId w:val="36"/>
  </w:num>
  <w:num w:numId="50" w16cid:durableId="2113628131">
    <w:abstractNumId w:val="45"/>
  </w:num>
  <w:num w:numId="51" w16cid:durableId="859009715">
    <w:abstractNumId w:val="44"/>
  </w:num>
  <w:num w:numId="52" w16cid:durableId="656737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07CE"/>
    <w:rsid w:val="001A258B"/>
    <w:rsid w:val="001C06EA"/>
    <w:rsid w:val="001E76A8"/>
    <w:rsid w:val="001F7264"/>
    <w:rsid w:val="0022533C"/>
    <w:rsid w:val="002B5543"/>
    <w:rsid w:val="002B73DA"/>
    <w:rsid w:val="00310F47"/>
    <w:rsid w:val="003347C8"/>
    <w:rsid w:val="00336850"/>
    <w:rsid w:val="00391155"/>
    <w:rsid w:val="003A6261"/>
    <w:rsid w:val="003D5F92"/>
    <w:rsid w:val="003D657F"/>
    <w:rsid w:val="003F5A9B"/>
    <w:rsid w:val="004031A5"/>
    <w:rsid w:val="00425192"/>
    <w:rsid w:val="00434B1A"/>
    <w:rsid w:val="00497578"/>
    <w:rsid w:val="004E29F9"/>
    <w:rsid w:val="004F6513"/>
    <w:rsid w:val="00505EF0"/>
    <w:rsid w:val="00530818"/>
    <w:rsid w:val="00533AE3"/>
    <w:rsid w:val="00552E02"/>
    <w:rsid w:val="005725B2"/>
    <w:rsid w:val="005826B7"/>
    <w:rsid w:val="00587C3B"/>
    <w:rsid w:val="005A58F0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97808"/>
    <w:rsid w:val="007C3E97"/>
    <w:rsid w:val="007E0BFA"/>
    <w:rsid w:val="007F5913"/>
    <w:rsid w:val="00810CC6"/>
    <w:rsid w:val="00825DC1"/>
    <w:rsid w:val="008340FF"/>
    <w:rsid w:val="008434C1"/>
    <w:rsid w:val="00887199"/>
    <w:rsid w:val="00894783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9F5D63"/>
    <w:rsid w:val="00A10F2B"/>
    <w:rsid w:val="00A21F19"/>
    <w:rsid w:val="00A31EC0"/>
    <w:rsid w:val="00A421E6"/>
    <w:rsid w:val="00A45C22"/>
    <w:rsid w:val="00A82B68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77F3C"/>
    <w:rsid w:val="00C928E0"/>
    <w:rsid w:val="00C937B4"/>
    <w:rsid w:val="00C97781"/>
    <w:rsid w:val="00CD7A09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</Words>
  <Characters>429</Characters>
  <Application>Microsoft Office Word</Application>
  <DocSecurity>0</DocSecurity>
  <Lines>3</Lines>
  <Paragraphs>1</Paragraphs>
  <ScaleCrop>false</ScaleCrop>
  <Company>Templestowe College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96</cp:revision>
  <dcterms:created xsi:type="dcterms:W3CDTF">2025-02-15T08:29:00Z</dcterms:created>
  <dcterms:modified xsi:type="dcterms:W3CDTF">2025-09-15T22:04:00Z</dcterms:modified>
</cp:coreProperties>
</file>