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00740F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NUMBERS 26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Where did the census or the numbering of Israel take place?</w:t>
      </w:r>
    </w:p>
    <w:p w:rsid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26:63</w:t>
      </w: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From what age was the census or the numbering of the children of Israel to be taken from?</w:t>
      </w:r>
    </w:p>
    <w:p w:rsid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26:2, 4</w:t>
      </w: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How many of the children of Reuben were left?</w:t>
      </w:r>
    </w:p>
    <w:p w:rsid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26:7</w:t>
      </w: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The number was 43,730 that were 20 and older</w:t>
      </w: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How many of the children of Simeon were left?</w:t>
      </w:r>
    </w:p>
    <w:p w:rsid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26:14</w:t>
      </w: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The number was 22,200 that were 20 and older</w:t>
      </w: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How many of the children of Gad were left?</w:t>
      </w:r>
    </w:p>
    <w:p w:rsid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26:18</w:t>
      </w: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The number was 40,500 that were 20 and older</w:t>
      </w: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How many of the children of Judah were left?</w:t>
      </w:r>
    </w:p>
    <w:p w:rsid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26:22</w:t>
      </w: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The number was 76,500 that were 20 and older</w:t>
      </w: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How many of the children of Issachar were left?</w:t>
      </w:r>
    </w:p>
    <w:p w:rsid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26:25</w:t>
      </w: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The number was 64,300 that were 20 and older</w:t>
      </w: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How many of the children of Zebulun were left?</w:t>
      </w:r>
    </w:p>
    <w:p w:rsid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26:27</w:t>
      </w: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The number was 60,500 that were 20 and older</w:t>
      </w: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How many of the children of Manasseh were left?</w:t>
      </w:r>
    </w:p>
    <w:p w:rsid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26:34</w:t>
      </w: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The number was 52,700 that were 20 and older</w:t>
      </w: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How many of the children of Ephraim were left?</w:t>
      </w: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26:37</w:t>
      </w:r>
    </w:p>
    <w:p w:rsid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lastRenderedPageBreak/>
        <w:t>The number was 32,500 that were 20 and older</w:t>
      </w: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11. How many of the children of Benjamin were left?</w:t>
      </w: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26:41</w:t>
      </w:r>
    </w:p>
    <w:p w:rsid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The number was 45,600 that were 20 and older</w:t>
      </w: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12. How many of the children of Dan were left?</w:t>
      </w: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26:43</w:t>
      </w:r>
    </w:p>
    <w:p w:rsid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The number was 64,400 that were 20 and older</w:t>
      </w: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13. How many of the children of Asher were left?</w:t>
      </w: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26:47</w:t>
      </w:r>
    </w:p>
    <w:p w:rsid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The number was 53,400 that were 20 and older</w:t>
      </w: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14. How many of the children of Naphtali were left?</w:t>
      </w: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26:50</w:t>
      </w:r>
    </w:p>
    <w:p w:rsid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The number was 45,400 that were 20 and older</w:t>
      </w: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15. How many of the children of Levites were left?</w:t>
      </w:r>
    </w:p>
    <w:p w:rsid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26:58-62</w:t>
      </w: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16. </w:t>
      </w:r>
      <w:proofErr w:type="gramStart"/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Of</w:t>
      </w:r>
      <w:proofErr w:type="gramEnd"/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the children of Israel that were in the wilderness, who was left?</w:t>
      </w: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26:64-65</w:t>
      </w:r>
    </w:p>
    <w:p w:rsid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The number was 23,000 that were 20 and older</w:t>
      </w: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17. Which tribe had the smallest number?</w:t>
      </w:r>
    </w:p>
    <w:p w:rsid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26:14 Simeon</w:t>
      </w: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18. Which tribe had the largest number?</w:t>
      </w:r>
    </w:p>
    <w:p w:rsid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26:22 Judah</w:t>
      </w: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19. Trick Question time</w:t>
      </w:r>
      <w:proofErr w:type="gramStart"/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:-</w:t>
      </w:r>
      <w:proofErr w:type="gramEnd"/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What was the total count of the children of Israel in this chapter?</w:t>
      </w:r>
    </w:p>
    <w:p w:rsid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601,730. The children of Levi were not numbered as the others in this census as their inheritance was The Most High. Numbers 26:58-62</w:t>
      </w:r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00740F" w:rsidRPr="0000740F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20. What was different with this census than the one that was taken in a previous chapter?</w:t>
      </w:r>
    </w:p>
    <w:p w:rsidR="00756B04" w:rsidRPr="0047179A" w:rsidRDefault="0000740F" w:rsidP="0000740F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00740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Numbers 26:63-65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3B8" w:rsidRDefault="000713B8" w:rsidP="00053250">
      <w:pPr>
        <w:spacing w:after="0" w:line="240" w:lineRule="auto"/>
      </w:pPr>
      <w:r>
        <w:separator/>
      </w:r>
    </w:p>
  </w:endnote>
  <w:endnote w:type="continuationSeparator" w:id="0">
    <w:p w:rsidR="000713B8" w:rsidRDefault="000713B8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3B8" w:rsidRDefault="000713B8" w:rsidP="00053250">
      <w:pPr>
        <w:spacing w:after="0" w:line="240" w:lineRule="auto"/>
      </w:pPr>
      <w:r>
        <w:separator/>
      </w:r>
    </w:p>
  </w:footnote>
  <w:footnote w:type="continuationSeparator" w:id="0">
    <w:p w:rsidR="000713B8" w:rsidRDefault="000713B8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519C"/>
    <w:rsid w:val="00006AD7"/>
    <w:rsid w:val="0000740F"/>
    <w:rsid w:val="000441D1"/>
    <w:rsid w:val="00053250"/>
    <w:rsid w:val="000702FA"/>
    <w:rsid w:val="000713B8"/>
    <w:rsid w:val="00085E4E"/>
    <w:rsid w:val="000A4D16"/>
    <w:rsid w:val="000A64C1"/>
    <w:rsid w:val="000C659C"/>
    <w:rsid w:val="001157B7"/>
    <w:rsid w:val="001248DC"/>
    <w:rsid w:val="00154F85"/>
    <w:rsid w:val="00185570"/>
    <w:rsid w:val="00191BE4"/>
    <w:rsid w:val="001A1115"/>
    <w:rsid w:val="001D642C"/>
    <w:rsid w:val="001F0C43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346653"/>
    <w:rsid w:val="00391DF7"/>
    <w:rsid w:val="003C0058"/>
    <w:rsid w:val="003D13D2"/>
    <w:rsid w:val="003E5A51"/>
    <w:rsid w:val="004179DB"/>
    <w:rsid w:val="00465729"/>
    <w:rsid w:val="0047179A"/>
    <w:rsid w:val="00490B11"/>
    <w:rsid w:val="004D4122"/>
    <w:rsid w:val="004E38E7"/>
    <w:rsid w:val="00515041"/>
    <w:rsid w:val="0051513A"/>
    <w:rsid w:val="00530D14"/>
    <w:rsid w:val="00540DB6"/>
    <w:rsid w:val="00547D73"/>
    <w:rsid w:val="005859DC"/>
    <w:rsid w:val="00611CA2"/>
    <w:rsid w:val="0061359B"/>
    <w:rsid w:val="0061746F"/>
    <w:rsid w:val="00646691"/>
    <w:rsid w:val="006B7C8B"/>
    <w:rsid w:val="006C4BAE"/>
    <w:rsid w:val="006E1C9A"/>
    <w:rsid w:val="006F0AC0"/>
    <w:rsid w:val="00701713"/>
    <w:rsid w:val="00711140"/>
    <w:rsid w:val="007115FA"/>
    <w:rsid w:val="00736372"/>
    <w:rsid w:val="00756B04"/>
    <w:rsid w:val="0079529F"/>
    <w:rsid w:val="00796158"/>
    <w:rsid w:val="007970CA"/>
    <w:rsid w:val="00824FFC"/>
    <w:rsid w:val="0086248B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460C2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3701B"/>
    <w:rsid w:val="00B708FC"/>
    <w:rsid w:val="00B70CD5"/>
    <w:rsid w:val="00B70E89"/>
    <w:rsid w:val="00BC19EA"/>
    <w:rsid w:val="00BC7FF4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DE46FD"/>
    <w:rsid w:val="00E06942"/>
    <w:rsid w:val="00E10584"/>
    <w:rsid w:val="00E3024E"/>
    <w:rsid w:val="00E31B6D"/>
    <w:rsid w:val="00E3251F"/>
    <w:rsid w:val="00E33FAB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578B3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2025-05-17T00:39:00Z</dcterms:created>
  <dcterms:modified xsi:type="dcterms:W3CDTF">2025-05-17T00:39:00Z</dcterms:modified>
</cp:coreProperties>
</file>