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E7" w:rsidRDefault="00F67A5F" w:rsidP="001E3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7726"/>
            <wp:effectExtent l="0" t="0" r="3175" b="5080"/>
            <wp:docPr id="2" name="Рисунок 2" descr="C:\Users\Работа 4\Downloads\IMG-202407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 4\Downloads\IMG-2024071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DE7" w:rsidRDefault="00155DE7" w:rsidP="001E3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0A" w:rsidRDefault="00155DE7" w:rsidP="001E3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1E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3F0A">
        <w:rPr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1E3F0A">
        <w:rPr>
          <w:rFonts w:ascii="Times New Roman" w:hAnsi="Times New Roman" w:cs="Times New Roman"/>
          <w:sz w:val="28"/>
          <w:szCs w:val="28"/>
        </w:rPr>
        <w:t>2024г.</w:t>
      </w:r>
    </w:p>
    <w:p w:rsidR="003557D2" w:rsidRDefault="003557D2" w:rsidP="00355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F0A" w:rsidRPr="001E3F0A">
        <w:rPr>
          <w:rFonts w:ascii="Times New Roman" w:hAnsi="Times New Roman" w:cs="Times New Roman"/>
          <w:sz w:val="28"/>
          <w:szCs w:val="28"/>
        </w:rPr>
        <w:t>Закончился основной период Государственной итоговой аттестации в 9, 11 классах</w:t>
      </w:r>
      <w:r w:rsidR="001E3F0A">
        <w:t xml:space="preserve">. </w:t>
      </w:r>
      <w:proofErr w:type="gramStart"/>
      <w:r w:rsidR="001E3F0A" w:rsidRPr="001E3F0A">
        <w:rPr>
          <w:rFonts w:ascii="Times New Roman" w:hAnsi="Times New Roman" w:cs="Times New Roman"/>
          <w:sz w:val="28"/>
          <w:szCs w:val="28"/>
        </w:rPr>
        <w:t>Подводим её итоги</w:t>
      </w:r>
      <w:r w:rsidR="001E3F0A">
        <w:rPr>
          <w:rFonts w:ascii="Times New Roman" w:hAnsi="Times New Roman" w:cs="Times New Roman"/>
          <w:sz w:val="28"/>
          <w:szCs w:val="28"/>
        </w:rPr>
        <w:t>: в 11 классах из 67 допущенных к экзаменам участников не справились с работой по математике и не получили аттестат 2 учащихся. 10 выпускников подтвердили качество приобретенных знаний на ЕГЭ (более 70 баллов по двум предметам</w:t>
      </w:r>
      <w:r>
        <w:rPr>
          <w:rFonts w:ascii="Times New Roman" w:hAnsi="Times New Roman" w:cs="Times New Roman"/>
          <w:sz w:val="28"/>
          <w:szCs w:val="28"/>
        </w:rPr>
        <w:t xml:space="preserve"> – золотая медаль, и более 60 баллов – серебряная медаль) </w:t>
      </w:r>
      <w:r w:rsidR="001E3F0A">
        <w:rPr>
          <w:rFonts w:ascii="Times New Roman" w:hAnsi="Times New Roman" w:cs="Times New Roman"/>
          <w:sz w:val="28"/>
          <w:szCs w:val="28"/>
        </w:rPr>
        <w:t>и получили федеральные золотые и серебряные медали «За особые успехи в учении»</w:t>
      </w:r>
      <w:r>
        <w:rPr>
          <w:rFonts w:ascii="Times New Roman" w:hAnsi="Times New Roman" w:cs="Times New Roman"/>
          <w:sz w:val="28"/>
          <w:szCs w:val="28"/>
        </w:rPr>
        <w:t>, из 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дополнительно, награждены медалью «Гордость Забайкалья».</w:t>
      </w:r>
      <w:r w:rsidR="001E3F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28 июня, на городской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городского выпускного  состоялось вручение медалей</w:t>
      </w:r>
      <w:r w:rsidR="00A13A37">
        <w:rPr>
          <w:rFonts w:ascii="Times New Roman" w:hAnsi="Times New Roman" w:cs="Times New Roman"/>
          <w:sz w:val="28"/>
          <w:szCs w:val="28"/>
        </w:rPr>
        <w:t xml:space="preserve"> и денежного поощрения</w:t>
      </w:r>
      <w:r w:rsidR="005E5A8D">
        <w:rPr>
          <w:rFonts w:ascii="Times New Roman" w:hAnsi="Times New Roman" w:cs="Times New Roman"/>
          <w:sz w:val="28"/>
          <w:szCs w:val="28"/>
        </w:rPr>
        <w:t xml:space="preserve"> от Главы района и Глав поселений «Нерчинское», «</w:t>
      </w:r>
      <w:proofErr w:type="spellStart"/>
      <w:r w:rsidR="005E5A8D">
        <w:rPr>
          <w:rFonts w:ascii="Times New Roman" w:hAnsi="Times New Roman" w:cs="Times New Roman"/>
          <w:sz w:val="28"/>
          <w:szCs w:val="28"/>
        </w:rPr>
        <w:t>Пешковское</w:t>
      </w:r>
      <w:proofErr w:type="spellEnd"/>
      <w:r w:rsidR="005E5A8D">
        <w:rPr>
          <w:rFonts w:ascii="Times New Roman" w:hAnsi="Times New Roman" w:cs="Times New Roman"/>
          <w:sz w:val="28"/>
          <w:szCs w:val="28"/>
        </w:rPr>
        <w:t>».</w:t>
      </w:r>
      <w:r w:rsidR="00A13A37">
        <w:rPr>
          <w:rFonts w:ascii="Times New Roman" w:hAnsi="Times New Roman" w:cs="Times New Roman"/>
          <w:sz w:val="28"/>
          <w:szCs w:val="28"/>
        </w:rPr>
        <w:t xml:space="preserve"> Медалями награждены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A37">
        <w:rPr>
          <w:rFonts w:ascii="Times New Roman" w:hAnsi="Times New Roman" w:cs="Times New Roman"/>
          <w:sz w:val="28"/>
          <w:szCs w:val="28"/>
        </w:rPr>
        <w:t xml:space="preserve">выпускники МБОУ СОШ №1 </w:t>
      </w:r>
      <w:proofErr w:type="spellStart"/>
      <w:r w:rsidR="00A13A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3A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13A37">
        <w:rPr>
          <w:rFonts w:ascii="Times New Roman" w:hAnsi="Times New Roman" w:cs="Times New Roman"/>
          <w:sz w:val="28"/>
          <w:szCs w:val="28"/>
        </w:rPr>
        <w:t>ерчинска</w:t>
      </w:r>
      <w:proofErr w:type="spellEnd"/>
      <w:r w:rsidR="00A13A37">
        <w:rPr>
          <w:rFonts w:ascii="Times New Roman" w:hAnsi="Times New Roman" w:cs="Times New Roman"/>
          <w:sz w:val="28"/>
          <w:szCs w:val="28"/>
        </w:rPr>
        <w:t xml:space="preserve"> </w:t>
      </w:r>
      <w:r w:rsidR="005E5A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5A8D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5E5A8D">
        <w:rPr>
          <w:rFonts w:ascii="Times New Roman" w:hAnsi="Times New Roman" w:cs="Times New Roman"/>
          <w:sz w:val="28"/>
          <w:szCs w:val="28"/>
        </w:rPr>
        <w:t xml:space="preserve"> Александра,</w:t>
      </w:r>
      <w:r w:rsidR="00A13A37">
        <w:rPr>
          <w:rFonts w:ascii="Times New Roman" w:hAnsi="Times New Roman" w:cs="Times New Roman"/>
          <w:sz w:val="28"/>
          <w:szCs w:val="28"/>
        </w:rPr>
        <w:t xml:space="preserve"> Пахомова </w:t>
      </w:r>
      <w:r w:rsidR="005E5A8D">
        <w:rPr>
          <w:rFonts w:ascii="Times New Roman" w:hAnsi="Times New Roman" w:cs="Times New Roman"/>
          <w:sz w:val="28"/>
          <w:szCs w:val="28"/>
        </w:rPr>
        <w:t xml:space="preserve">Виктория, </w:t>
      </w:r>
      <w:proofErr w:type="spellStart"/>
      <w:r w:rsidR="00A13A37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="00A13A37">
        <w:rPr>
          <w:rFonts w:ascii="Times New Roman" w:hAnsi="Times New Roman" w:cs="Times New Roman"/>
          <w:sz w:val="28"/>
          <w:szCs w:val="28"/>
        </w:rPr>
        <w:t xml:space="preserve"> Антон, МБОУ СОШ №9 </w:t>
      </w:r>
      <w:proofErr w:type="spellStart"/>
      <w:r w:rsidR="00A13A37">
        <w:rPr>
          <w:rFonts w:ascii="Times New Roman" w:hAnsi="Times New Roman" w:cs="Times New Roman"/>
          <w:sz w:val="28"/>
          <w:szCs w:val="28"/>
        </w:rPr>
        <w:t>г.Нерчинска</w:t>
      </w:r>
      <w:proofErr w:type="spellEnd"/>
      <w:r w:rsidR="00A13A37">
        <w:rPr>
          <w:rFonts w:ascii="Times New Roman" w:hAnsi="Times New Roman" w:cs="Times New Roman"/>
          <w:sz w:val="28"/>
          <w:szCs w:val="28"/>
        </w:rPr>
        <w:t xml:space="preserve"> – </w:t>
      </w:r>
      <w:r w:rsidR="005E5A8D">
        <w:rPr>
          <w:rFonts w:ascii="Times New Roman" w:hAnsi="Times New Roman" w:cs="Times New Roman"/>
          <w:sz w:val="28"/>
          <w:szCs w:val="28"/>
        </w:rPr>
        <w:t xml:space="preserve">Васильева Светлана, </w:t>
      </w:r>
      <w:proofErr w:type="spellStart"/>
      <w:r w:rsidR="005E5A8D">
        <w:rPr>
          <w:rFonts w:ascii="Times New Roman" w:hAnsi="Times New Roman" w:cs="Times New Roman"/>
          <w:sz w:val="28"/>
          <w:szCs w:val="28"/>
        </w:rPr>
        <w:t>Гребенчук</w:t>
      </w:r>
      <w:proofErr w:type="spellEnd"/>
      <w:r w:rsidR="005E5A8D">
        <w:rPr>
          <w:rFonts w:ascii="Times New Roman" w:hAnsi="Times New Roman" w:cs="Times New Roman"/>
          <w:sz w:val="28"/>
          <w:szCs w:val="28"/>
        </w:rPr>
        <w:t xml:space="preserve"> Надежда, Мальцев Виталий, Рязанцев Иван, </w:t>
      </w:r>
      <w:proofErr w:type="spellStart"/>
      <w:r w:rsidR="00A13A37">
        <w:rPr>
          <w:rFonts w:ascii="Times New Roman" w:hAnsi="Times New Roman" w:cs="Times New Roman"/>
          <w:sz w:val="28"/>
          <w:szCs w:val="28"/>
        </w:rPr>
        <w:t>Сарапкина</w:t>
      </w:r>
      <w:proofErr w:type="spellEnd"/>
      <w:r w:rsidR="00A13A37">
        <w:rPr>
          <w:rFonts w:ascii="Times New Roman" w:hAnsi="Times New Roman" w:cs="Times New Roman"/>
          <w:sz w:val="28"/>
          <w:szCs w:val="28"/>
        </w:rPr>
        <w:t xml:space="preserve"> Елена, </w:t>
      </w:r>
      <w:r w:rsidR="005E5A8D">
        <w:rPr>
          <w:rFonts w:ascii="Times New Roman" w:hAnsi="Times New Roman" w:cs="Times New Roman"/>
          <w:sz w:val="28"/>
          <w:szCs w:val="28"/>
        </w:rPr>
        <w:t xml:space="preserve">Сухова Мария, </w:t>
      </w:r>
      <w:r w:rsidR="00A13A37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="00A13A37">
        <w:rPr>
          <w:rFonts w:ascii="Times New Roman" w:hAnsi="Times New Roman" w:cs="Times New Roman"/>
          <w:sz w:val="28"/>
          <w:szCs w:val="28"/>
        </w:rPr>
        <w:t>с.Пешково</w:t>
      </w:r>
      <w:proofErr w:type="spellEnd"/>
      <w:r w:rsidR="00A13A37">
        <w:rPr>
          <w:rFonts w:ascii="Times New Roman" w:hAnsi="Times New Roman" w:cs="Times New Roman"/>
          <w:sz w:val="28"/>
          <w:szCs w:val="28"/>
        </w:rPr>
        <w:t xml:space="preserve"> – Рязанцева Олеся.</w:t>
      </w:r>
    </w:p>
    <w:p w:rsidR="00A13A37" w:rsidRDefault="00A13A37" w:rsidP="00355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Самые высокие результаты в рамках единого государственного экзамена показали</w:t>
      </w:r>
      <w:r w:rsidR="00377843">
        <w:rPr>
          <w:rFonts w:ascii="Times New Roman" w:hAnsi="Times New Roman" w:cs="Times New Roman"/>
          <w:sz w:val="28"/>
          <w:szCs w:val="28"/>
        </w:rPr>
        <w:t xml:space="preserve"> выпускники МБОУ СОШ №9 </w:t>
      </w:r>
      <w:proofErr w:type="spellStart"/>
      <w:r w:rsidR="003778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778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77843">
        <w:rPr>
          <w:rFonts w:ascii="Times New Roman" w:hAnsi="Times New Roman" w:cs="Times New Roman"/>
          <w:sz w:val="28"/>
          <w:szCs w:val="28"/>
        </w:rPr>
        <w:t>ерчинска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 русскому языку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377843">
        <w:rPr>
          <w:rFonts w:ascii="Times New Roman" w:hAnsi="Times New Roman" w:cs="Times New Roman"/>
          <w:sz w:val="28"/>
          <w:szCs w:val="28"/>
        </w:rPr>
        <w:t xml:space="preserve">89 баллов, по математике (профильной) и информатике – Мальцев Виталий 84 балла и 88 баллов соответственно, по истории – Столяров Сергей 93 балла, по обществознанию – Сухова Мария 85 баллов, по химии и биологии – </w:t>
      </w:r>
      <w:proofErr w:type="spellStart"/>
      <w:r w:rsidR="00377843">
        <w:rPr>
          <w:rFonts w:ascii="Times New Roman" w:hAnsi="Times New Roman" w:cs="Times New Roman"/>
          <w:sz w:val="28"/>
          <w:szCs w:val="28"/>
        </w:rPr>
        <w:t>Сарапкина</w:t>
      </w:r>
      <w:proofErr w:type="spellEnd"/>
      <w:r w:rsidR="00377843">
        <w:rPr>
          <w:rFonts w:ascii="Times New Roman" w:hAnsi="Times New Roman" w:cs="Times New Roman"/>
          <w:sz w:val="28"/>
          <w:szCs w:val="28"/>
        </w:rPr>
        <w:t xml:space="preserve"> Елена 73 балла по обоим предметам.</w:t>
      </w:r>
      <w:r w:rsidR="00C95174">
        <w:rPr>
          <w:rFonts w:ascii="Times New Roman" w:hAnsi="Times New Roman" w:cs="Times New Roman"/>
          <w:sz w:val="28"/>
          <w:szCs w:val="28"/>
        </w:rPr>
        <w:t xml:space="preserve"> </w:t>
      </w:r>
      <w:r w:rsidR="00C95174">
        <w:rPr>
          <w:rFonts w:ascii="Times New Roman" w:hAnsi="Times New Roman" w:cs="Times New Roman"/>
          <w:sz w:val="28"/>
          <w:szCs w:val="28"/>
        </w:rPr>
        <w:lastRenderedPageBreak/>
        <w:t>Отметим, что Указ Президента позволил в дополнительно установленные дни 4, 5 июля повысить результат по одному предмету 4 участникам из 8 по информатике, химии, обществознанию.</w:t>
      </w:r>
    </w:p>
    <w:p w:rsidR="00377843" w:rsidRDefault="00377843" w:rsidP="003557D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9 классах из допущенных</w:t>
      </w:r>
      <w:r w:rsidR="005E5A8D">
        <w:rPr>
          <w:rFonts w:ascii="Times New Roman" w:hAnsi="Times New Roman" w:cs="Times New Roman"/>
          <w:sz w:val="28"/>
          <w:szCs w:val="28"/>
        </w:rPr>
        <w:t xml:space="preserve"> в форме ОГЭ 312 участников успешно сдали экзамены и получили аттестаты</w:t>
      </w:r>
      <w:r w:rsidR="00C95174">
        <w:rPr>
          <w:rFonts w:ascii="Times New Roman" w:hAnsi="Times New Roman" w:cs="Times New Roman"/>
          <w:sz w:val="28"/>
          <w:szCs w:val="28"/>
        </w:rPr>
        <w:t xml:space="preserve"> 270 учащихся,  14 ребят, сдававших в форме ГВЭ, все сдали экзамены и получили аттестаты, из 6 выпускников прошлых лет смогли удачно пересдать и получить аттестат 2 участника. Учащиеся, получившие неудовлетворительный результат, повторно попытаются пересдать экзамены в дополнительные сроки, в сентябре 2024 года.</w:t>
      </w:r>
    </w:p>
    <w:p w:rsidR="00155DE7" w:rsidRDefault="00C95174" w:rsidP="003557D2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95174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5174">
        <w:rPr>
          <w:rFonts w:ascii="Times New Roman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517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 признаны показатели двух учащихся школ района, сдавших все четыре экзамена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отлично: Фёдоров</w:t>
      </w:r>
      <w:r w:rsidR="00155D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Мари</w:t>
      </w:r>
      <w:r w:rsidR="00155D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(МБОУ СОШ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Самойлов</w:t>
      </w:r>
      <w:r w:rsidR="00155DE7">
        <w:rPr>
          <w:rFonts w:ascii="Times New Roman" w:hAnsi="Times New Roman" w:cs="Times New Roman"/>
          <w:sz w:val="28"/>
          <w:szCs w:val="28"/>
        </w:rPr>
        <w:t xml:space="preserve">а Захара (МБОУ СОШ </w:t>
      </w:r>
      <w:proofErr w:type="spellStart"/>
      <w:r w:rsidR="00155DE7">
        <w:rPr>
          <w:rFonts w:ascii="Times New Roman" w:hAnsi="Times New Roman" w:cs="Times New Roman"/>
          <w:sz w:val="28"/>
          <w:szCs w:val="28"/>
        </w:rPr>
        <w:t>п.с.т.Заречный</w:t>
      </w:r>
      <w:proofErr w:type="spellEnd"/>
      <w:r w:rsidR="00155DE7">
        <w:rPr>
          <w:rFonts w:ascii="Times New Roman" w:hAnsi="Times New Roman" w:cs="Times New Roman"/>
          <w:sz w:val="28"/>
          <w:szCs w:val="28"/>
        </w:rPr>
        <w:t>).</w:t>
      </w:r>
    </w:p>
    <w:p w:rsidR="00DF23F8" w:rsidRPr="00C95174" w:rsidRDefault="00155DE7" w:rsidP="0035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итоговой аттестации были аккредитованы и задействованы 42 общественных наблюдателей.</w:t>
      </w:r>
      <w:r w:rsidR="00C95174">
        <w:rPr>
          <w:rFonts w:ascii="Times New Roman" w:hAnsi="Times New Roman" w:cs="Times New Roman"/>
          <w:sz w:val="28"/>
          <w:szCs w:val="28"/>
        </w:rPr>
        <w:t xml:space="preserve"> </w:t>
      </w:r>
      <w:r w:rsidR="00C95174" w:rsidRPr="00C951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23F8" w:rsidRPr="00C9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C7"/>
    <w:rsid w:val="0001343A"/>
    <w:rsid w:val="000255FC"/>
    <w:rsid w:val="00027C4A"/>
    <w:rsid w:val="000338C9"/>
    <w:rsid w:val="000359C7"/>
    <w:rsid w:val="000646F0"/>
    <w:rsid w:val="00081B02"/>
    <w:rsid w:val="00082E27"/>
    <w:rsid w:val="00092D13"/>
    <w:rsid w:val="000C6797"/>
    <w:rsid w:val="000D1D89"/>
    <w:rsid w:val="000E2384"/>
    <w:rsid w:val="000F2E20"/>
    <w:rsid w:val="00105F45"/>
    <w:rsid w:val="00107BCF"/>
    <w:rsid w:val="00111955"/>
    <w:rsid w:val="00125BFD"/>
    <w:rsid w:val="00132BCD"/>
    <w:rsid w:val="001355A5"/>
    <w:rsid w:val="00140AE3"/>
    <w:rsid w:val="00151FEA"/>
    <w:rsid w:val="00155DE7"/>
    <w:rsid w:val="00156292"/>
    <w:rsid w:val="00164005"/>
    <w:rsid w:val="001A1F38"/>
    <w:rsid w:val="001B1344"/>
    <w:rsid w:val="001C40DF"/>
    <w:rsid w:val="001D036B"/>
    <w:rsid w:val="001D168D"/>
    <w:rsid w:val="001D2657"/>
    <w:rsid w:val="001D2C0C"/>
    <w:rsid w:val="001D534E"/>
    <w:rsid w:val="001E3F0A"/>
    <w:rsid w:val="00205205"/>
    <w:rsid w:val="0022738F"/>
    <w:rsid w:val="00255A07"/>
    <w:rsid w:val="00255A32"/>
    <w:rsid w:val="00257314"/>
    <w:rsid w:val="0026369A"/>
    <w:rsid w:val="002655BB"/>
    <w:rsid w:val="00274857"/>
    <w:rsid w:val="00287E33"/>
    <w:rsid w:val="00293465"/>
    <w:rsid w:val="002A1927"/>
    <w:rsid w:val="002A7A95"/>
    <w:rsid w:val="002B2B7C"/>
    <w:rsid w:val="002C0C53"/>
    <w:rsid w:val="002D5B42"/>
    <w:rsid w:val="002D6E42"/>
    <w:rsid w:val="002D753E"/>
    <w:rsid w:val="002E43BA"/>
    <w:rsid w:val="002F17E9"/>
    <w:rsid w:val="003157E5"/>
    <w:rsid w:val="0031637C"/>
    <w:rsid w:val="003276CF"/>
    <w:rsid w:val="00330244"/>
    <w:rsid w:val="003407BD"/>
    <w:rsid w:val="00343715"/>
    <w:rsid w:val="003557D2"/>
    <w:rsid w:val="0035729A"/>
    <w:rsid w:val="00360BAE"/>
    <w:rsid w:val="003721C4"/>
    <w:rsid w:val="0037356C"/>
    <w:rsid w:val="00377843"/>
    <w:rsid w:val="0038270E"/>
    <w:rsid w:val="0038675E"/>
    <w:rsid w:val="003A36A0"/>
    <w:rsid w:val="003B2DBF"/>
    <w:rsid w:val="003B3111"/>
    <w:rsid w:val="003C2386"/>
    <w:rsid w:val="003F5EAF"/>
    <w:rsid w:val="003F6FE3"/>
    <w:rsid w:val="0040090A"/>
    <w:rsid w:val="00403DB2"/>
    <w:rsid w:val="0040781A"/>
    <w:rsid w:val="00411A9A"/>
    <w:rsid w:val="00421BB4"/>
    <w:rsid w:val="00433479"/>
    <w:rsid w:val="004347D7"/>
    <w:rsid w:val="00441816"/>
    <w:rsid w:val="00451AC9"/>
    <w:rsid w:val="00452890"/>
    <w:rsid w:val="00464508"/>
    <w:rsid w:val="00482C81"/>
    <w:rsid w:val="00483BF3"/>
    <w:rsid w:val="00490D4E"/>
    <w:rsid w:val="00491E30"/>
    <w:rsid w:val="004A105E"/>
    <w:rsid w:val="004B2E51"/>
    <w:rsid w:val="004B3883"/>
    <w:rsid w:val="004C1610"/>
    <w:rsid w:val="004C7B2C"/>
    <w:rsid w:val="004D3283"/>
    <w:rsid w:val="004D625E"/>
    <w:rsid w:val="004E147F"/>
    <w:rsid w:val="004E607F"/>
    <w:rsid w:val="004F041B"/>
    <w:rsid w:val="004F37A9"/>
    <w:rsid w:val="004F4866"/>
    <w:rsid w:val="00505587"/>
    <w:rsid w:val="00516282"/>
    <w:rsid w:val="00523F62"/>
    <w:rsid w:val="00535590"/>
    <w:rsid w:val="00543F9E"/>
    <w:rsid w:val="005567D5"/>
    <w:rsid w:val="00557B01"/>
    <w:rsid w:val="00566BE8"/>
    <w:rsid w:val="00576F33"/>
    <w:rsid w:val="00592A7F"/>
    <w:rsid w:val="005A093D"/>
    <w:rsid w:val="005B543A"/>
    <w:rsid w:val="005B5FE6"/>
    <w:rsid w:val="005C7799"/>
    <w:rsid w:val="005E4FE1"/>
    <w:rsid w:val="005E5A8D"/>
    <w:rsid w:val="005F1ED9"/>
    <w:rsid w:val="005F25E2"/>
    <w:rsid w:val="005F27C1"/>
    <w:rsid w:val="005F37D4"/>
    <w:rsid w:val="006031FD"/>
    <w:rsid w:val="00603733"/>
    <w:rsid w:val="006106B5"/>
    <w:rsid w:val="00632D9C"/>
    <w:rsid w:val="00635824"/>
    <w:rsid w:val="00642AD6"/>
    <w:rsid w:val="0064786F"/>
    <w:rsid w:val="006657E0"/>
    <w:rsid w:val="00665D58"/>
    <w:rsid w:val="00670FCE"/>
    <w:rsid w:val="006728EC"/>
    <w:rsid w:val="00680675"/>
    <w:rsid w:val="00684EC1"/>
    <w:rsid w:val="006A6692"/>
    <w:rsid w:val="006C76D2"/>
    <w:rsid w:val="006D0864"/>
    <w:rsid w:val="006E7378"/>
    <w:rsid w:val="006F14EB"/>
    <w:rsid w:val="0070721F"/>
    <w:rsid w:val="00711678"/>
    <w:rsid w:val="0072217B"/>
    <w:rsid w:val="00735992"/>
    <w:rsid w:val="0074285D"/>
    <w:rsid w:val="00755B9F"/>
    <w:rsid w:val="00760510"/>
    <w:rsid w:val="00780198"/>
    <w:rsid w:val="00782194"/>
    <w:rsid w:val="007825F5"/>
    <w:rsid w:val="00783C06"/>
    <w:rsid w:val="0079001C"/>
    <w:rsid w:val="00792066"/>
    <w:rsid w:val="007A38F2"/>
    <w:rsid w:val="007D7527"/>
    <w:rsid w:val="007E19B5"/>
    <w:rsid w:val="007E4298"/>
    <w:rsid w:val="007F0162"/>
    <w:rsid w:val="007F1091"/>
    <w:rsid w:val="007F544D"/>
    <w:rsid w:val="007F631A"/>
    <w:rsid w:val="0080553A"/>
    <w:rsid w:val="008079CA"/>
    <w:rsid w:val="00822B47"/>
    <w:rsid w:val="008459E3"/>
    <w:rsid w:val="00845D37"/>
    <w:rsid w:val="00845EDE"/>
    <w:rsid w:val="008462A6"/>
    <w:rsid w:val="00846E1B"/>
    <w:rsid w:val="00850189"/>
    <w:rsid w:val="00857531"/>
    <w:rsid w:val="008605D9"/>
    <w:rsid w:val="00863054"/>
    <w:rsid w:val="0088035B"/>
    <w:rsid w:val="008928F4"/>
    <w:rsid w:val="008942A5"/>
    <w:rsid w:val="0089563C"/>
    <w:rsid w:val="008A2BF0"/>
    <w:rsid w:val="008A5173"/>
    <w:rsid w:val="008A704E"/>
    <w:rsid w:val="008A7A0B"/>
    <w:rsid w:val="008B45C5"/>
    <w:rsid w:val="008B62BF"/>
    <w:rsid w:val="008C1304"/>
    <w:rsid w:val="008C6D5E"/>
    <w:rsid w:val="008E2C6A"/>
    <w:rsid w:val="008F5732"/>
    <w:rsid w:val="00913577"/>
    <w:rsid w:val="009263DF"/>
    <w:rsid w:val="00933288"/>
    <w:rsid w:val="00937C69"/>
    <w:rsid w:val="00974357"/>
    <w:rsid w:val="00980E6A"/>
    <w:rsid w:val="0098570B"/>
    <w:rsid w:val="009A1C3D"/>
    <w:rsid w:val="009A4540"/>
    <w:rsid w:val="009A6C43"/>
    <w:rsid w:val="009B287E"/>
    <w:rsid w:val="009B6B18"/>
    <w:rsid w:val="009C0CC2"/>
    <w:rsid w:val="009C789E"/>
    <w:rsid w:val="009D1ACE"/>
    <w:rsid w:val="009D304D"/>
    <w:rsid w:val="009D7396"/>
    <w:rsid w:val="009E62AD"/>
    <w:rsid w:val="009E6A2F"/>
    <w:rsid w:val="009F6D86"/>
    <w:rsid w:val="00A01819"/>
    <w:rsid w:val="00A02295"/>
    <w:rsid w:val="00A02EE5"/>
    <w:rsid w:val="00A077DE"/>
    <w:rsid w:val="00A13A37"/>
    <w:rsid w:val="00A156FE"/>
    <w:rsid w:val="00A35813"/>
    <w:rsid w:val="00A42B74"/>
    <w:rsid w:val="00A56CF0"/>
    <w:rsid w:val="00A661B2"/>
    <w:rsid w:val="00A7380E"/>
    <w:rsid w:val="00A90601"/>
    <w:rsid w:val="00AA1E14"/>
    <w:rsid w:val="00AC7A66"/>
    <w:rsid w:val="00AD0D12"/>
    <w:rsid w:val="00AE133F"/>
    <w:rsid w:val="00AE4B56"/>
    <w:rsid w:val="00AE66E2"/>
    <w:rsid w:val="00AF5B01"/>
    <w:rsid w:val="00B07BDD"/>
    <w:rsid w:val="00B16349"/>
    <w:rsid w:val="00B2597F"/>
    <w:rsid w:val="00B30551"/>
    <w:rsid w:val="00B317A0"/>
    <w:rsid w:val="00B3191A"/>
    <w:rsid w:val="00B41CCC"/>
    <w:rsid w:val="00B42ED0"/>
    <w:rsid w:val="00B47B36"/>
    <w:rsid w:val="00B47F95"/>
    <w:rsid w:val="00B5513D"/>
    <w:rsid w:val="00B67907"/>
    <w:rsid w:val="00B76104"/>
    <w:rsid w:val="00B76796"/>
    <w:rsid w:val="00B77A46"/>
    <w:rsid w:val="00B829C4"/>
    <w:rsid w:val="00B84B10"/>
    <w:rsid w:val="00B9302F"/>
    <w:rsid w:val="00BA3331"/>
    <w:rsid w:val="00BA7192"/>
    <w:rsid w:val="00BA771B"/>
    <w:rsid w:val="00BB137A"/>
    <w:rsid w:val="00BB3C85"/>
    <w:rsid w:val="00BB61E8"/>
    <w:rsid w:val="00BB7845"/>
    <w:rsid w:val="00BE14D4"/>
    <w:rsid w:val="00BE22E7"/>
    <w:rsid w:val="00BE69DD"/>
    <w:rsid w:val="00BF2D08"/>
    <w:rsid w:val="00BF7140"/>
    <w:rsid w:val="00C0608F"/>
    <w:rsid w:val="00C20C2F"/>
    <w:rsid w:val="00C3238B"/>
    <w:rsid w:val="00C5154C"/>
    <w:rsid w:val="00C569B0"/>
    <w:rsid w:val="00C66495"/>
    <w:rsid w:val="00C73663"/>
    <w:rsid w:val="00C77DBC"/>
    <w:rsid w:val="00C90658"/>
    <w:rsid w:val="00C94A18"/>
    <w:rsid w:val="00C95174"/>
    <w:rsid w:val="00CA0A2D"/>
    <w:rsid w:val="00CB5D93"/>
    <w:rsid w:val="00CB67BA"/>
    <w:rsid w:val="00CB6CFE"/>
    <w:rsid w:val="00CD4B58"/>
    <w:rsid w:val="00CF0A5F"/>
    <w:rsid w:val="00CF209B"/>
    <w:rsid w:val="00D10D29"/>
    <w:rsid w:val="00D21204"/>
    <w:rsid w:val="00D45000"/>
    <w:rsid w:val="00D67195"/>
    <w:rsid w:val="00D72145"/>
    <w:rsid w:val="00D83582"/>
    <w:rsid w:val="00D97B11"/>
    <w:rsid w:val="00DA6AD3"/>
    <w:rsid w:val="00DB7158"/>
    <w:rsid w:val="00DC492A"/>
    <w:rsid w:val="00DC56D5"/>
    <w:rsid w:val="00DD191E"/>
    <w:rsid w:val="00DE4517"/>
    <w:rsid w:val="00DE7FC6"/>
    <w:rsid w:val="00DF0868"/>
    <w:rsid w:val="00DF09E7"/>
    <w:rsid w:val="00DF23F8"/>
    <w:rsid w:val="00DF39DB"/>
    <w:rsid w:val="00E011CE"/>
    <w:rsid w:val="00E0246D"/>
    <w:rsid w:val="00E02E35"/>
    <w:rsid w:val="00E04570"/>
    <w:rsid w:val="00E0605D"/>
    <w:rsid w:val="00E07845"/>
    <w:rsid w:val="00E30BF6"/>
    <w:rsid w:val="00E423E9"/>
    <w:rsid w:val="00E47073"/>
    <w:rsid w:val="00E62823"/>
    <w:rsid w:val="00E674E6"/>
    <w:rsid w:val="00E84248"/>
    <w:rsid w:val="00E844C6"/>
    <w:rsid w:val="00E84903"/>
    <w:rsid w:val="00E932E2"/>
    <w:rsid w:val="00EB6C2F"/>
    <w:rsid w:val="00EC75B2"/>
    <w:rsid w:val="00EE55BA"/>
    <w:rsid w:val="00EF2DB5"/>
    <w:rsid w:val="00F01D5E"/>
    <w:rsid w:val="00F035A9"/>
    <w:rsid w:val="00F10560"/>
    <w:rsid w:val="00F21E5C"/>
    <w:rsid w:val="00F4087C"/>
    <w:rsid w:val="00F420EB"/>
    <w:rsid w:val="00F47C39"/>
    <w:rsid w:val="00F65473"/>
    <w:rsid w:val="00F67A5F"/>
    <w:rsid w:val="00F86993"/>
    <w:rsid w:val="00FA7878"/>
    <w:rsid w:val="00FB316F"/>
    <w:rsid w:val="00FD62CA"/>
    <w:rsid w:val="00FD6691"/>
    <w:rsid w:val="00FD72C8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F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F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4</dc:creator>
  <cp:keywords/>
  <dc:description/>
  <cp:lastModifiedBy>Работа 4</cp:lastModifiedBy>
  <cp:revision>5</cp:revision>
  <dcterms:created xsi:type="dcterms:W3CDTF">2024-07-19T01:42:00Z</dcterms:created>
  <dcterms:modified xsi:type="dcterms:W3CDTF">2024-07-19T03:09:00Z</dcterms:modified>
</cp:coreProperties>
</file>