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0611271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Співфінансування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що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реалізуються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бюджетам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2.144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202400000042410160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202400000042410160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5645,00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202400000042410160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202400000042410160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