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0611035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5376644,00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5376644,00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5376644,00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1845264,00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4407085,00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1512510,00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1512510,00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1512510,00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4407085,00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1512510,00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1512510,00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969559,00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332754,00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332754,00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332754,00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202500000049525481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202500000049525481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202500000049525481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202500000049525481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