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6"/>
        <w:gridCol w:w="8737"/>
      </w:tblGrid>
      <w:tr w:rsidR="0022628E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28E" w:rsidRDefault="0022628E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Ekspertet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proofErr w:type="gramStart"/>
            <w:r>
              <w:rPr>
                <w:rFonts w:ascii="Calibri" w:hAnsi="Calibri" w:cs="Calibri"/>
              </w:rPr>
              <w:t>partise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sipas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Besnik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Bislimit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22628E" w:rsidRDefault="0022628E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 </w:t>
            </w:r>
            <w:proofErr w:type="spellStart"/>
            <w:r>
              <w:rPr>
                <w:rFonts w:ascii="Calibri" w:hAnsi="Calibri" w:cs="Calibri"/>
              </w:rPr>
              <w:t>ndegjova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mbrem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deklarim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Besnikut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muajve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ekspsertet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partise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anetare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Bordeve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22628E" w:rsidRDefault="0022628E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ekspert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</w:rPr>
              <w:t>partise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! </w:t>
            </w:r>
            <w:proofErr w:type="spellStart"/>
            <w:r>
              <w:rPr>
                <w:rFonts w:ascii="Calibri" w:hAnsi="Calibri" w:cs="Calibri"/>
              </w:rPr>
              <w:t>Eksperti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profesionisti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vertet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gjykim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mos</w:t>
            </w:r>
            <w:proofErr w:type="spellEnd"/>
            <w:r>
              <w:rPr>
                <w:rFonts w:ascii="Calibri" w:hAnsi="Calibri" w:cs="Calibri"/>
              </w:rPr>
              <w:t xml:space="preserve"> jet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ndikuar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asgje</w:t>
            </w:r>
            <w:proofErr w:type="spellEnd"/>
            <w:r>
              <w:rPr>
                <w:rFonts w:ascii="Calibri" w:hAnsi="Calibri" w:cs="Calibri"/>
              </w:rPr>
              <w:t xml:space="preserve">, as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bindjet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religjioze</w:t>
            </w:r>
            <w:proofErr w:type="spellEnd"/>
            <w:r>
              <w:rPr>
                <w:rFonts w:ascii="Calibri" w:hAnsi="Calibri" w:cs="Calibri"/>
              </w:rPr>
              <w:t xml:space="preserve">, as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bindjet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, as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bindjet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racore</w:t>
            </w:r>
            <w:proofErr w:type="spellEnd"/>
            <w:r>
              <w:rPr>
                <w:rFonts w:ascii="Calibri" w:hAnsi="Calibri" w:cs="Calibri"/>
              </w:rPr>
              <w:t xml:space="preserve">, as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bindjet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ideologjike</w:t>
            </w:r>
            <w:proofErr w:type="spellEnd"/>
            <w:r>
              <w:rPr>
                <w:rFonts w:ascii="Calibri" w:hAnsi="Calibri" w:cs="Calibri"/>
              </w:rPr>
              <w:t xml:space="preserve">, e </w:t>
            </w:r>
            <w:proofErr w:type="spellStart"/>
            <w:r>
              <w:rPr>
                <w:rFonts w:ascii="Calibri" w:hAnsi="Calibri" w:cs="Calibri"/>
              </w:rPr>
              <w:t>keshtu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radh</w:t>
            </w:r>
            <w:proofErr w:type="spellEnd"/>
            <w:r>
              <w:rPr>
                <w:rFonts w:ascii="Calibri" w:hAnsi="Calibri" w:cs="Calibri"/>
              </w:rPr>
              <w:t xml:space="preserve">. Po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sadopak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ndikohet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ekspert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profesionist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Vetem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keshtu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merret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eksperti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profesionisti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thote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verteten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22628E" w:rsidRPr="00526C8A" w:rsidRDefault="0022628E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Kjo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kapje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institucioneve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veq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marifet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28E" w:rsidRPr="004D36C6" w:rsidRDefault="0022628E" w:rsidP="00AE4A56">
            <w:pPr>
              <w:spacing w:after="0" w:line="240" w:lineRule="auto"/>
              <w:rPr>
                <w:noProof/>
                <w:lang w:eastAsia="en-GB"/>
              </w:rPr>
            </w:pPr>
            <w:r w:rsidRPr="003862D9">
              <w:rPr>
                <w:noProof/>
                <w:lang w:val="en-US"/>
              </w:rPr>
              <w:drawing>
                <wp:inline distT="0" distB="0" distL="0" distR="0">
                  <wp:extent cx="5391785" cy="2449830"/>
                  <wp:effectExtent l="19050" t="0" r="0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785" cy="244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2C94"/>
    <w:rsid w:val="00192E4F"/>
    <w:rsid w:val="001A4894"/>
    <w:rsid w:val="001A4BD8"/>
    <w:rsid w:val="00204343"/>
    <w:rsid w:val="00207257"/>
    <w:rsid w:val="0022628E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425F47"/>
    <w:rsid w:val="0042753C"/>
    <w:rsid w:val="0042788D"/>
    <w:rsid w:val="0043784D"/>
    <w:rsid w:val="00444F0D"/>
    <w:rsid w:val="0045000E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70E70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0D29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08ED"/>
    <w:rsid w:val="00BB7827"/>
    <w:rsid w:val="00BC7E23"/>
    <w:rsid w:val="00BF7236"/>
    <w:rsid w:val="00C37684"/>
    <w:rsid w:val="00C43326"/>
    <w:rsid w:val="00C520F4"/>
    <w:rsid w:val="00C6430C"/>
    <w:rsid w:val="00C90C53"/>
    <w:rsid w:val="00CA0360"/>
    <w:rsid w:val="00CD1E2D"/>
    <w:rsid w:val="00CD3FE6"/>
    <w:rsid w:val="00CE0E0D"/>
    <w:rsid w:val="00CE32C6"/>
    <w:rsid w:val="00D020DC"/>
    <w:rsid w:val="00D267D5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2023-11-29T10:35:00Z</dcterms:created>
  <dcterms:modified xsi:type="dcterms:W3CDTF">2023-11-29T10:35:00Z</dcterms:modified>
</cp:coreProperties>
</file>